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FC" w:rsidRDefault="000318FC" w:rsidP="004362C2">
      <w:pPr>
        <w:suppressAutoHyphens/>
        <w:spacing w:after="0" w:line="240" w:lineRule="auto"/>
        <w:ind w:left="-567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4362C2" w:rsidRPr="004362C2" w:rsidRDefault="004362C2" w:rsidP="004362C2">
      <w:pPr>
        <w:suppressAutoHyphens/>
        <w:spacing w:after="0" w:line="240" w:lineRule="auto"/>
        <w:ind w:left="-567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  <w:r w:rsidRPr="004362C2">
        <w:rPr>
          <w:rFonts w:ascii="Times New Roman" w:eastAsia="Times New Roman" w:hAnsi="Times New Roman"/>
          <w:sz w:val="26"/>
          <w:szCs w:val="26"/>
          <w:lang w:eastAsia="ar-SA"/>
        </w:rPr>
        <w:t xml:space="preserve">Приложение </w:t>
      </w:r>
      <w:r w:rsidR="0096523D">
        <w:rPr>
          <w:rFonts w:ascii="Times New Roman" w:eastAsia="Times New Roman" w:hAnsi="Times New Roman"/>
          <w:sz w:val="26"/>
          <w:szCs w:val="26"/>
          <w:lang w:eastAsia="ar-SA"/>
        </w:rPr>
        <w:t>2</w:t>
      </w:r>
      <w:r w:rsidRPr="004362C2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</w:p>
    <w:p w:rsidR="00FD39A9" w:rsidRPr="004362C2" w:rsidRDefault="004362C2" w:rsidP="004362C2">
      <w:pPr>
        <w:suppressAutoHyphens/>
        <w:spacing w:after="0" w:line="240" w:lineRule="auto"/>
        <w:ind w:left="-567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  <w:r w:rsidRPr="004362C2">
        <w:rPr>
          <w:rFonts w:ascii="Times New Roman" w:eastAsia="Times New Roman" w:hAnsi="Times New Roman"/>
          <w:sz w:val="26"/>
          <w:szCs w:val="26"/>
          <w:lang w:eastAsia="ar-SA"/>
        </w:rPr>
        <w:t xml:space="preserve">к документации об </w:t>
      </w:r>
      <w:r w:rsidR="008C459C">
        <w:rPr>
          <w:rFonts w:ascii="Times New Roman" w:eastAsia="Times New Roman" w:hAnsi="Times New Roman"/>
          <w:sz w:val="26"/>
          <w:szCs w:val="26"/>
          <w:lang w:eastAsia="ar-SA"/>
        </w:rPr>
        <w:t xml:space="preserve">электронном </w:t>
      </w:r>
      <w:r w:rsidRPr="004362C2">
        <w:rPr>
          <w:rFonts w:ascii="Times New Roman" w:eastAsia="Times New Roman" w:hAnsi="Times New Roman"/>
          <w:sz w:val="26"/>
          <w:szCs w:val="26"/>
          <w:lang w:eastAsia="ar-SA"/>
        </w:rPr>
        <w:t>аукционе</w:t>
      </w:r>
    </w:p>
    <w:p w:rsidR="0067480D" w:rsidRDefault="007142F4" w:rsidP="007142F4">
      <w:pPr>
        <w:suppressAutoHyphens/>
        <w:spacing w:after="0" w:line="240" w:lineRule="auto"/>
        <w:ind w:left="-567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  <w:r w:rsidRPr="007142F4">
        <w:rPr>
          <w:rFonts w:ascii="Times New Roman" w:eastAsia="Times New Roman" w:hAnsi="Times New Roman"/>
          <w:sz w:val="26"/>
          <w:szCs w:val="26"/>
          <w:lang w:eastAsia="ar-SA"/>
        </w:rPr>
        <w:t xml:space="preserve">П Р О Е К Т   П О   Л О Т У   № </w:t>
      </w:r>
      <w:r w:rsidR="008B37B7">
        <w:rPr>
          <w:rFonts w:ascii="Times New Roman" w:eastAsia="Times New Roman" w:hAnsi="Times New Roman"/>
          <w:sz w:val="26"/>
          <w:szCs w:val="26"/>
          <w:lang w:eastAsia="ar-SA"/>
        </w:rPr>
        <w:t>1</w:t>
      </w:r>
    </w:p>
    <w:p w:rsidR="002A5BD4" w:rsidRDefault="002A5BD4" w:rsidP="00D86430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318FC" w:rsidRDefault="000318FC" w:rsidP="007142F4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2A5BD4" w:rsidRPr="00482308" w:rsidRDefault="00482308" w:rsidP="007142F4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482308">
        <w:rPr>
          <w:rFonts w:ascii="Times New Roman" w:eastAsia="Times New Roman" w:hAnsi="Times New Roman"/>
          <w:sz w:val="26"/>
          <w:szCs w:val="26"/>
          <w:lang w:eastAsia="ar-SA"/>
        </w:rPr>
        <w:t>ДОГОВОР №</w:t>
      </w:r>
    </w:p>
    <w:p w:rsidR="00482308" w:rsidRDefault="00482308" w:rsidP="00482308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482308">
        <w:rPr>
          <w:rFonts w:ascii="Times New Roman" w:eastAsia="Times New Roman" w:hAnsi="Times New Roman"/>
          <w:sz w:val="26"/>
          <w:szCs w:val="26"/>
          <w:lang w:eastAsia="ar-SA"/>
        </w:rPr>
        <w:t>АРЕНДЫ ЗЕМЕЛЬНОГО УЧАСТКА</w:t>
      </w:r>
    </w:p>
    <w:p w:rsidR="000318FC" w:rsidRDefault="000318FC" w:rsidP="00482308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482308" w:rsidRPr="00482308" w:rsidRDefault="00F77687" w:rsidP="00482308">
      <w:pPr>
        <w:suppressAutoHyphens/>
        <w:spacing w:after="0" w:line="240" w:lineRule="auto"/>
        <w:ind w:left="-567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п.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ar-SA"/>
        </w:rPr>
        <w:t>Конышевка</w:t>
      </w:r>
      <w:proofErr w:type="spellEnd"/>
      <w:r w:rsidR="00482308" w:rsidRPr="00482308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</w:t>
      </w:r>
      <w:r w:rsidR="00E136B2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</w:t>
      </w:r>
      <w:r w:rsidR="00E136B2">
        <w:rPr>
          <w:rFonts w:ascii="Times New Roman" w:eastAsia="Times New Roman" w:hAnsi="Times New Roman"/>
          <w:sz w:val="26"/>
          <w:szCs w:val="26"/>
          <w:lang w:eastAsia="ar-SA"/>
        </w:rPr>
        <w:tab/>
      </w:r>
      <w:r w:rsidR="00E136B2">
        <w:rPr>
          <w:rFonts w:ascii="Times New Roman" w:eastAsia="Times New Roman" w:hAnsi="Times New Roman"/>
          <w:sz w:val="26"/>
          <w:szCs w:val="26"/>
          <w:lang w:eastAsia="ar-SA"/>
        </w:rPr>
        <w:tab/>
        <w:t xml:space="preserve">    </w:t>
      </w:r>
      <w:r w:rsidR="00101401">
        <w:rPr>
          <w:rFonts w:ascii="Times New Roman" w:eastAsia="Times New Roman" w:hAnsi="Times New Roman"/>
          <w:sz w:val="26"/>
          <w:szCs w:val="26"/>
          <w:lang w:eastAsia="ar-SA"/>
        </w:rPr>
        <w:tab/>
      </w:r>
      <w:r w:rsidR="00482308" w:rsidRPr="00482308">
        <w:rPr>
          <w:rFonts w:ascii="Times New Roman" w:eastAsia="Times New Roman" w:hAnsi="Times New Roman"/>
          <w:sz w:val="26"/>
          <w:szCs w:val="26"/>
          <w:lang w:eastAsia="ar-SA"/>
        </w:rPr>
        <w:t xml:space="preserve">«___» ________  </w:t>
      </w:r>
      <w:r w:rsidR="008D734A">
        <w:rPr>
          <w:rFonts w:ascii="Times New Roman" w:eastAsia="Times New Roman" w:hAnsi="Times New Roman"/>
          <w:sz w:val="26"/>
          <w:szCs w:val="26"/>
          <w:lang w:eastAsia="ar-SA"/>
        </w:rPr>
        <w:t>20</w:t>
      </w:r>
      <w:r w:rsidR="00111D73">
        <w:rPr>
          <w:rFonts w:ascii="Times New Roman" w:eastAsia="Times New Roman" w:hAnsi="Times New Roman"/>
          <w:sz w:val="26"/>
          <w:szCs w:val="26"/>
          <w:lang w:eastAsia="ar-SA"/>
        </w:rPr>
        <w:t>__</w:t>
      </w:r>
      <w:r w:rsidR="00482308" w:rsidRPr="00482308">
        <w:rPr>
          <w:rFonts w:ascii="Times New Roman" w:eastAsia="Times New Roman" w:hAnsi="Times New Roman"/>
          <w:sz w:val="26"/>
          <w:szCs w:val="26"/>
          <w:lang w:eastAsia="ar-SA"/>
        </w:rPr>
        <w:t xml:space="preserve"> г.</w:t>
      </w:r>
    </w:p>
    <w:p w:rsidR="00482308" w:rsidRPr="00482308" w:rsidRDefault="00911984" w:rsidP="0048230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Курской области</w:t>
      </w:r>
    </w:p>
    <w:p w:rsidR="00482308" w:rsidRPr="00482308" w:rsidRDefault="00482308" w:rsidP="0048230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482308" w:rsidRPr="00482308" w:rsidRDefault="00DA0CFF" w:rsidP="0048230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ab/>
      </w:r>
      <w:r w:rsidR="00482308" w:rsidRPr="00482308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Администрация </w:t>
      </w:r>
      <w:proofErr w:type="spellStart"/>
      <w:r w:rsidR="001E45CF">
        <w:rPr>
          <w:rFonts w:ascii="Times New Roman" w:eastAsia="Times New Roman" w:hAnsi="Times New Roman"/>
          <w:b/>
          <w:sz w:val="26"/>
          <w:szCs w:val="26"/>
          <w:lang w:eastAsia="ar-SA"/>
        </w:rPr>
        <w:t>Конышевск</w:t>
      </w:r>
      <w:r w:rsidR="001103EB">
        <w:rPr>
          <w:rFonts w:ascii="Times New Roman" w:eastAsia="Times New Roman" w:hAnsi="Times New Roman"/>
          <w:b/>
          <w:sz w:val="26"/>
          <w:szCs w:val="26"/>
          <w:lang w:eastAsia="ar-SA"/>
        </w:rPr>
        <w:t>ого</w:t>
      </w:r>
      <w:proofErr w:type="spellEnd"/>
      <w:r w:rsidR="001103EB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района</w:t>
      </w:r>
      <w:r w:rsidR="00A71EA4" w:rsidRPr="00A71EA4">
        <w:t xml:space="preserve"> </w:t>
      </w:r>
      <w:r w:rsidR="00A71EA4" w:rsidRPr="00A71EA4">
        <w:rPr>
          <w:rFonts w:ascii="Times New Roman" w:eastAsia="Times New Roman" w:hAnsi="Times New Roman"/>
          <w:b/>
          <w:sz w:val="26"/>
          <w:szCs w:val="26"/>
          <w:lang w:eastAsia="ar-SA"/>
        </w:rPr>
        <w:t>Курской области</w:t>
      </w:r>
      <w:r w:rsidR="00482308" w:rsidRPr="00482308">
        <w:rPr>
          <w:rFonts w:ascii="Times New Roman" w:eastAsia="Times New Roman" w:hAnsi="Times New Roman"/>
          <w:sz w:val="26"/>
          <w:szCs w:val="26"/>
          <w:lang w:eastAsia="ar-SA"/>
        </w:rPr>
        <w:t xml:space="preserve">, именуемая в </w:t>
      </w:r>
      <w:r w:rsidR="00482308" w:rsidRPr="008D734A">
        <w:rPr>
          <w:rFonts w:ascii="Times New Roman" w:eastAsia="Times New Roman" w:hAnsi="Times New Roman"/>
          <w:sz w:val="26"/>
          <w:szCs w:val="26"/>
          <w:lang w:eastAsia="ar-SA"/>
        </w:rPr>
        <w:t xml:space="preserve">дальнейшем </w:t>
      </w:r>
      <w:r w:rsidR="00482308" w:rsidRPr="008D734A">
        <w:rPr>
          <w:rFonts w:ascii="Times New Roman" w:eastAsia="Times New Roman" w:hAnsi="Times New Roman"/>
          <w:b/>
          <w:sz w:val="26"/>
          <w:szCs w:val="26"/>
          <w:lang w:eastAsia="ar-SA"/>
        </w:rPr>
        <w:t>«Арендодатель»</w:t>
      </w:r>
      <w:r w:rsidR="00482308" w:rsidRPr="008D734A">
        <w:rPr>
          <w:rFonts w:ascii="Times New Roman" w:eastAsia="Times New Roman" w:hAnsi="Times New Roman"/>
          <w:sz w:val="26"/>
          <w:szCs w:val="26"/>
          <w:lang w:eastAsia="ar-SA"/>
        </w:rPr>
        <w:t xml:space="preserve">, </w:t>
      </w:r>
      <w:r w:rsidR="00A22922" w:rsidRPr="00A22922">
        <w:rPr>
          <w:rFonts w:ascii="Times New Roman" w:eastAsia="Times New Roman" w:hAnsi="Times New Roman"/>
          <w:sz w:val="26"/>
          <w:szCs w:val="26"/>
          <w:lang w:eastAsia="ar-SA"/>
        </w:rPr>
        <w:t xml:space="preserve">в лице главы </w:t>
      </w:r>
      <w:proofErr w:type="spellStart"/>
      <w:r w:rsidR="00A22922" w:rsidRPr="00A22922">
        <w:rPr>
          <w:rFonts w:ascii="Times New Roman" w:eastAsia="Times New Roman" w:hAnsi="Times New Roman"/>
          <w:sz w:val="26"/>
          <w:szCs w:val="26"/>
          <w:lang w:eastAsia="ar-SA"/>
        </w:rPr>
        <w:t>Конышевского</w:t>
      </w:r>
      <w:proofErr w:type="spellEnd"/>
      <w:r w:rsidR="00A22922" w:rsidRPr="00A22922">
        <w:rPr>
          <w:rFonts w:ascii="Times New Roman" w:eastAsia="Times New Roman" w:hAnsi="Times New Roman"/>
          <w:sz w:val="26"/>
          <w:szCs w:val="26"/>
          <w:lang w:eastAsia="ar-SA"/>
        </w:rPr>
        <w:t xml:space="preserve"> района Курской области Новикова Дмитрия Александровича</w:t>
      </w:r>
      <w:r w:rsidR="00482308" w:rsidRPr="008D734A">
        <w:rPr>
          <w:rFonts w:ascii="Times New Roman" w:eastAsia="Times New Roman" w:hAnsi="Times New Roman"/>
          <w:sz w:val="26"/>
          <w:szCs w:val="26"/>
          <w:lang w:eastAsia="ar-SA"/>
        </w:rPr>
        <w:t xml:space="preserve">, действующего на основании </w:t>
      </w:r>
      <w:r w:rsidR="00A22922">
        <w:rPr>
          <w:rFonts w:ascii="Times New Roman" w:eastAsia="Times New Roman" w:hAnsi="Times New Roman"/>
          <w:sz w:val="26"/>
          <w:szCs w:val="26"/>
          <w:lang w:eastAsia="ar-SA"/>
        </w:rPr>
        <w:t>Устава</w:t>
      </w:r>
      <w:r w:rsidR="00482308" w:rsidRPr="008D734A">
        <w:rPr>
          <w:rFonts w:ascii="Times New Roman" w:eastAsia="Times New Roman" w:hAnsi="Times New Roman"/>
          <w:sz w:val="26"/>
          <w:szCs w:val="26"/>
          <w:lang w:eastAsia="ar-SA"/>
        </w:rPr>
        <w:t xml:space="preserve">, с одной стороны, и _________________________, именуемый в дальнейшем </w:t>
      </w:r>
      <w:r w:rsidR="00482308" w:rsidRPr="008D734A">
        <w:rPr>
          <w:rFonts w:ascii="Times New Roman" w:eastAsia="Times New Roman" w:hAnsi="Times New Roman"/>
          <w:b/>
          <w:sz w:val="26"/>
          <w:szCs w:val="26"/>
          <w:lang w:eastAsia="ar-SA"/>
        </w:rPr>
        <w:t>«Арендатор»,</w:t>
      </w:r>
      <w:r w:rsidR="00482308" w:rsidRPr="008D734A">
        <w:rPr>
          <w:rFonts w:ascii="Times New Roman" w:eastAsia="Times New Roman" w:hAnsi="Times New Roman"/>
          <w:sz w:val="26"/>
          <w:szCs w:val="26"/>
          <w:lang w:eastAsia="ar-SA"/>
        </w:rPr>
        <w:t xml:space="preserve"> в лице _____________________, </w:t>
      </w:r>
      <w:r w:rsidR="00413E91" w:rsidRPr="008D734A">
        <w:rPr>
          <w:rFonts w:ascii="Times New Roman" w:eastAsia="Times New Roman" w:hAnsi="Times New Roman"/>
          <w:sz w:val="26"/>
          <w:szCs w:val="26"/>
          <w:lang w:eastAsia="ar-SA"/>
        </w:rPr>
        <w:t xml:space="preserve">действующего на основании </w:t>
      </w:r>
      <w:r w:rsidR="00413E91">
        <w:rPr>
          <w:rFonts w:ascii="Times New Roman" w:eastAsia="Times New Roman" w:hAnsi="Times New Roman"/>
          <w:sz w:val="26"/>
          <w:szCs w:val="26"/>
          <w:lang w:eastAsia="ar-SA"/>
        </w:rPr>
        <w:t>________,</w:t>
      </w:r>
      <w:r w:rsidR="00413E91" w:rsidRPr="008D734A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482308" w:rsidRPr="008D734A">
        <w:rPr>
          <w:rFonts w:ascii="Times New Roman" w:eastAsia="Times New Roman" w:hAnsi="Times New Roman"/>
          <w:sz w:val="26"/>
          <w:szCs w:val="26"/>
          <w:lang w:eastAsia="ar-SA"/>
        </w:rPr>
        <w:t xml:space="preserve">с другой стороны, и именуемые в дальнейшем </w:t>
      </w:r>
      <w:r w:rsidR="00482308" w:rsidRPr="008D734A">
        <w:rPr>
          <w:rFonts w:ascii="Times New Roman" w:eastAsia="Times New Roman" w:hAnsi="Times New Roman"/>
          <w:b/>
          <w:sz w:val="26"/>
          <w:szCs w:val="26"/>
          <w:lang w:eastAsia="ar-SA"/>
        </w:rPr>
        <w:t>«Стороны»</w:t>
      </w:r>
      <w:r w:rsidR="00482308" w:rsidRPr="008D734A">
        <w:rPr>
          <w:rFonts w:ascii="Times New Roman" w:eastAsia="Times New Roman" w:hAnsi="Times New Roman"/>
          <w:sz w:val="26"/>
          <w:szCs w:val="26"/>
          <w:lang w:eastAsia="ar-SA"/>
        </w:rPr>
        <w:t>, руководствуясь Гражданским</w:t>
      </w:r>
      <w:r w:rsidR="00482308" w:rsidRPr="00482308">
        <w:rPr>
          <w:rFonts w:ascii="Times New Roman" w:eastAsia="Times New Roman" w:hAnsi="Times New Roman"/>
          <w:sz w:val="26"/>
          <w:szCs w:val="26"/>
          <w:lang w:eastAsia="ar-SA"/>
        </w:rPr>
        <w:t xml:space="preserve"> кодексом Российской Федерации, Федерал</w:t>
      </w:r>
      <w:r w:rsidR="006C2499">
        <w:rPr>
          <w:rFonts w:ascii="Times New Roman" w:eastAsia="Times New Roman" w:hAnsi="Times New Roman"/>
          <w:sz w:val="26"/>
          <w:szCs w:val="26"/>
          <w:lang w:eastAsia="ar-SA"/>
        </w:rPr>
        <w:t>ьным законом от 26.07.2006г. №</w:t>
      </w:r>
      <w:r w:rsidR="00482308" w:rsidRPr="00482308">
        <w:rPr>
          <w:rFonts w:ascii="Times New Roman" w:eastAsia="Times New Roman" w:hAnsi="Times New Roman"/>
          <w:sz w:val="26"/>
          <w:szCs w:val="26"/>
          <w:lang w:eastAsia="ar-SA"/>
        </w:rPr>
        <w:t>135-ФЗ «О защите конкуренции», в соответствии с Земельным кодексом Российской Фе</w:t>
      </w:r>
      <w:r w:rsidR="006C2499">
        <w:rPr>
          <w:rFonts w:ascii="Times New Roman" w:eastAsia="Times New Roman" w:hAnsi="Times New Roman"/>
          <w:sz w:val="26"/>
          <w:szCs w:val="26"/>
          <w:lang w:eastAsia="ar-SA"/>
        </w:rPr>
        <w:t>дерации от 25.10.2001г. №</w:t>
      </w:r>
      <w:r w:rsidR="00C34BA8">
        <w:rPr>
          <w:rFonts w:ascii="Times New Roman" w:eastAsia="Times New Roman" w:hAnsi="Times New Roman"/>
          <w:sz w:val="26"/>
          <w:szCs w:val="26"/>
          <w:lang w:eastAsia="ar-SA"/>
        </w:rPr>
        <w:t>136-ФЗ</w:t>
      </w:r>
      <w:r w:rsidR="00084F58">
        <w:rPr>
          <w:rFonts w:ascii="Times New Roman" w:eastAsia="Times New Roman" w:hAnsi="Times New Roman"/>
          <w:sz w:val="26"/>
          <w:szCs w:val="26"/>
          <w:lang w:eastAsia="ar-SA"/>
        </w:rPr>
        <w:t xml:space="preserve">, </w:t>
      </w:r>
      <w:r w:rsidR="00482308" w:rsidRPr="00482308">
        <w:rPr>
          <w:rFonts w:ascii="Times New Roman" w:eastAsia="Times New Roman" w:hAnsi="Times New Roman"/>
          <w:sz w:val="26"/>
          <w:szCs w:val="26"/>
          <w:lang w:eastAsia="ar-SA"/>
        </w:rPr>
        <w:t xml:space="preserve">на основании протокола </w:t>
      </w:r>
      <w:r w:rsidR="00E136B2">
        <w:rPr>
          <w:rFonts w:ascii="Times New Roman" w:eastAsia="Times New Roman" w:hAnsi="Times New Roman"/>
          <w:sz w:val="26"/>
          <w:szCs w:val="26"/>
          <w:lang w:eastAsia="ar-SA"/>
        </w:rPr>
        <w:t>____________________________</w:t>
      </w:r>
      <w:r w:rsidR="00482308" w:rsidRPr="00482308">
        <w:rPr>
          <w:rFonts w:ascii="Times New Roman" w:eastAsia="Times New Roman" w:hAnsi="Times New Roman"/>
          <w:sz w:val="26"/>
          <w:szCs w:val="26"/>
          <w:lang w:eastAsia="ar-SA"/>
        </w:rPr>
        <w:t xml:space="preserve"> № ___ от ___________ г. заключили настоящий договор (далее - Договор) о нижеследующем:</w:t>
      </w:r>
    </w:p>
    <w:p w:rsidR="00482308" w:rsidRDefault="00482308" w:rsidP="0048230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2A5BD4" w:rsidRPr="00482308" w:rsidRDefault="002A5BD4" w:rsidP="0048230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482308" w:rsidRPr="00482308" w:rsidRDefault="00482308" w:rsidP="00482308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482308">
        <w:rPr>
          <w:rFonts w:ascii="Times New Roman" w:eastAsia="Times New Roman" w:hAnsi="Times New Roman"/>
          <w:sz w:val="26"/>
          <w:szCs w:val="26"/>
          <w:lang w:eastAsia="ar-SA"/>
        </w:rPr>
        <w:t>1. ПРЕДМЕТ ДОГОВОРА</w:t>
      </w:r>
    </w:p>
    <w:p w:rsidR="00482308" w:rsidRPr="00482308" w:rsidRDefault="00482308" w:rsidP="00482308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340D9" w:rsidRDefault="00482308" w:rsidP="004B3F74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482308">
        <w:rPr>
          <w:rFonts w:ascii="Times New Roman" w:eastAsia="Times New Roman" w:hAnsi="Times New Roman"/>
          <w:sz w:val="26"/>
          <w:szCs w:val="26"/>
          <w:lang w:eastAsia="ar-SA"/>
        </w:rPr>
        <w:t xml:space="preserve">1.1. </w:t>
      </w:r>
      <w:r w:rsidRPr="003C5412">
        <w:rPr>
          <w:rFonts w:ascii="Times New Roman" w:eastAsia="Times New Roman" w:hAnsi="Times New Roman"/>
          <w:sz w:val="26"/>
          <w:szCs w:val="26"/>
          <w:lang w:eastAsia="ar-SA"/>
        </w:rPr>
        <w:t>Арендодатель передает, а Арендатор принимает в аренду (по А</w:t>
      </w:r>
      <w:r w:rsidR="008F3A23" w:rsidRPr="003C5412">
        <w:rPr>
          <w:rFonts w:ascii="Times New Roman" w:eastAsia="Times New Roman" w:hAnsi="Times New Roman"/>
          <w:sz w:val="26"/>
          <w:szCs w:val="26"/>
          <w:lang w:eastAsia="ar-SA"/>
        </w:rPr>
        <w:t>кту приема-передачи, являющемуся</w:t>
      </w:r>
      <w:r w:rsidRPr="003C5412">
        <w:rPr>
          <w:rFonts w:ascii="Times New Roman" w:eastAsia="Times New Roman" w:hAnsi="Times New Roman"/>
          <w:sz w:val="26"/>
          <w:szCs w:val="26"/>
          <w:lang w:eastAsia="ar-SA"/>
        </w:rPr>
        <w:t xml:space="preserve"> неотъемле</w:t>
      </w:r>
      <w:r w:rsidR="00472D80">
        <w:rPr>
          <w:rFonts w:ascii="Times New Roman" w:eastAsia="Times New Roman" w:hAnsi="Times New Roman"/>
          <w:sz w:val="26"/>
          <w:szCs w:val="26"/>
          <w:lang w:eastAsia="ar-SA"/>
        </w:rPr>
        <w:t xml:space="preserve">мой частью настоящего Договора) </w:t>
      </w:r>
      <w:r w:rsidR="003840D2" w:rsidRPr="003C5412">
        <w:rPr>
          <w:rFonts w:ascii="Times New Roman" w:eastAsia="Times New Roman" w:hAnsi="Times New Roman"/>
          <w:sz w:val="26"/>
          <w:szCs w:val="26"/>
          <w:lang w:eastAsia="ar-SA"/>
        </w:rPr>
        <w:t xml:space="preserve">земельный участок, </w:t>
      </w:r>
      <w:r w:rsidR="00C84EE7" w:rsidRPr="00C84EE7">
        <w:rPr>
          <w:rFonts w:ascii="Times New Roman" w:eastAsia="Times New Roman" w:hAnsi="Times New Roman"/>
          <w:sz w:val="26"/>
          <w:szCs w:val="26"/>
          <w:lang w:eastAsia="ar-SA"/>
        </w:rPr>
        <w:t xml:space="preserve">государственная собственность на который не разграничена, </w:t>
      </w:r>
      <w:r w:rsidR="004E1593" w:rsidRPr="004E1593">
        <w:rPr>
          <w:rFonts w:ascii="Times New Roman" w:eastAsia="Times New Roman" w:hAnsi="Times New Roman"/>
          <w:sz w:val="26"/>
          <w:szCs w:val="26"/>
          <w:lang w:eastAsia="ar-SA"/>
        </w:rPr>
        <w:t xml:space="preserve">ограничений (обременений) прав не </w:t>
      </w:r>
      <w:r w:rsidR="004E1593">
        <w:rPr>
          <w:rFonts w:ascii="Times New Roman" w:eastAsia="Times New Roman" w:hAnsi="Times New Roman"/>
          <w:sz w:val="26"/>
          <w:szCs w:val="26"/>
          <w:lang w:eastAsia="ar-SA"/>
        </w:rPr>
        <w:t>зарегистрировано, расположенный</w:t>
      </w:r>
      <w:r w:rsidR="004E1593" w:rsidRPr="004E1593">
        <w:rPr>
          <w:rFonts w:ascii="Times New Roman" w:eastAsia="Times New Roman" w:hAnsi="Times New Roman"/>
          <w:sz w:val="26"/>
          <w:szCs w:val="26"/>
          <w:lang w:eastAsia="ar-SA"/>
        </w:rPr>
        <w:t xml:space="preserve"> на территории муниципального образования «</w:t>
      </w:r>
      <w:proofErr w:type="spellStart"/>
      <w:r w:rsidR="004E1593" w:rsidRPr="004E1593">
        <w:rPr>
          <w:rFonts w:ascii="Times New Roman" w:eastAsia="Times New Roman" w:hAnsi="Times New Roman"/>
          <w:sz w:val="26"/>
          <w:szCs w:val="26"/>
          <w:lang w:eastAsia="ar-SA"/>
        </w:rPr>
        <w:t>Конышевский</w:t>
      </w:r>
      <w:proofErr w:type="spellEnd"/>
      <w:r w:rsidR="004E1593" w:rsidRPr="004E1593">
        <w:rPr>
          <w:rFonts w:ascii="Times New Roman" w:eastAsia="Times New Roman" w:hAnsi="Times New Roman"/>
          <w:sz w:val="26"/>
          <w:szCs w:val="26"/>
          <w:lang w:eastAsia="ar-SA"/>
        </w:rPr>
        <w:t xml:space="preserve"> муниципальный район» Курской области</w:t>
      </w:r>
      <w:r w:rsidR="00C84EE7" w:rsidRPr="00C84EE7">
        <w:rPr>
          <w:rFonts w:ascii="Times New Roman" w:eastAsia="Times New Roman" w:hAnsi="Times New Roman"/>
          <w:sz w:val="26"/>
          <w:szCs w:val="26"/>
          <w:lang w:eastAsia="ar-SA"/>
        </w:rPr>
        <w:t xml:space="preserve">, </w:t>
      </w:r>
      <w:r w:rsidR="00016E8F" w:rsidRPr="00016E8F">
        <w:rPr>
          <w:rFonts w:ascii="Times New Roman" w:eastAsia="Times New Roman" w:hAnsi="Times New Roman"/>
          <w:sz w:val="26"/>
          <w:szCs w:val="26"/>
          <w:lang w:eastAsia="ar-SA"/>
        </w:rPr>
        <w:t xml:space="preserve">из категории земель населённых пунктов, разрешенное использование – скотоводство, площадью 380000 </w:t>
      </w:r>
      <w:proofErr w:type="spellStart"/>
      <w:r w:rsidR="00016E8F" w:rsidRPr="00016E8F">
        <w:rPr>
          <w:rFonts w:ascii="Times New Roman" w:eastAsia="Times New Roman" w:hAnsi="Times New Roman"/>
          <w:sz w:val="26"/>
          <w:szCs w:val="26"/>
          <w:lang w:eastAsia="ar-SA"/>
        </w:rPr>
        <w:t>кв.м</w:t>
      </w:r>
      <w:proofErr w:type="spellEnd"/>
      <w:r w:rsidR="00016E8F" w:rsidRPr="00016E8F">
        <w:rPr>
          <w:rFonts w:ascii="Times New Roman" w:eastAsia="Times New Roman" w:hAnsi="Times New Roman"/>
          <w:sz w:val="26"/>
          <w:szCs w:val="26"/>
          <w:lang w:eastAsia="ar-SA"/>
        </w:rPr>
        <w:t xml:space="preserve">., кадастровый номер 46:09:030102:73, местоположение: Российская Федерация, Курская область, </w:t>
      </w:r>
      <w:proofErr w:type="spellStart"/>
      <w:r w:rsidR="00016E8F" w:rsidRPr="00016E8F">
        <w:rPr>
          <w:rFonts w:ascii="Times New Roman" w:eastAsia="Times New Roman" w:hAnsi="Times New Roman"/>
          <w:sz w:val="26"/>
          <w:szCs w:val="26"/>
          <w:lang w:eastAsia="ar-SA"/>
        </w:rPr>
        <w:t>Конышевский</w:t>
      </w:r>
      <w:proofErr w:type="spellEnd"/>
      <w:r w:rsidR="00016E8F" w:rsidRPr="00016E8F">
        <w:rPr>
          <w:rFonts w:ascii="Times New Roman" w:eastAsia="Times New Roman" w:hAnsi="Times New Roman"/>
          <w:sz w:val="26"/>
          <w:szCs w:val="26"/>
          <w:lang w:eastAsia="ar-SA"/>
        </w:rPr>
        <w:t xml:space="preserve"> район, </w:t>
      </w:r>
      <w:proofErr w:type="spellStart"/>
      <w:r w:rsidR="00016E8F" w:rsidRPr="00016E8F">
        <w:rPr>
          <w:rFonts w:ascii="Times New Roman" w:eastAsia="Times New Roman" w:hAnsi="Times New Roman"/>
          <w:sz w:val="26"/>
          <w:szCs w:val="26"/>
          <w:lang w:eastAsia="ar-SA"/>
        </w:rPr>
        <w:t>Ваблинский</w:t>
      </w:r>
      <w:proofErr w:type="spellEnd"/>
      <w:r w:rsidR="00016E8F" w:rsidRPr="00016E8F">
        <w:rPr>
          <w:rFonts w:ascii="Times New Roman" w:eastAsia="Times New Roman" w:hAnsi="Times New Roman"/>
          <w:sz w:val="26"/>
          <w:szCs w:val="26"/>
          <w:lang w:eastAsia="ar-SA"/>
        </w:rPr>
        <w:t xml:space="preserve"> сельсовет, д. Рассвет</w:t>
      </w:r>
      <w:r w:rsidR="00C32946" w:rsidRPr="00C32946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F96194">
        <w:rPr>
          <w:rFonts w:ascii="Times New Roman" w:eastAsia="Times New Roman" w:hAnsi="Times New Roman"/>
          <w:sz w:val="26"/>
          <w:szCs w:val="26"/>
          <w:lang w:eastAsia="ar-SA"/>
        </w:rPr>
        <w:t>(далее – Участок)</w:t>
      </w:r>
      <w:r w:rsidR="005D1ACD" w:rsidRPr="004C0D33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="00943E87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943E87" w:rsidRPr="00943E87">
        <w:rPr>
          <w:rFonts w:ascii="Times New Roman" w:eastAsia="Times New Roman" w:hAnsi="Times New Roman"/>
          <w:sz w:val="26"/>
          <w:szCs w:val="26"/>
          <w:lang w:eastAsia="ar-SA"/>
        </w:rPr>
        <w:t>Объекты недвижимости на участке отсутствуют</w:t>
      </w:r>
      <w:r w:rsidR="00943E87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2A5BD4" w:rsidRDefault="00A1083E" w:rsidP="00E14499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1.2. </w:t>
      </w:r>
      <w:r w:rsidRPr="00A1083E">
        <w:rPr>
          <w:rFonts w:ascii="Times New Roman" w:eastAsia="Times New Roman" w:hAnsi="Times New Roman"/>
          <w:sz w:val="26"/>
          <w:szCs w:val="26"/>
          <w:lang w:eastAsia="ar-SA"/>
        </w:rPr>
        <w:t xml:space="preserve">Цель предоставления земельного участка - </w:t>
      </w:r>
      <w:r w:rsidR="00364334" w:rsidRPr="00016E8F">
        <w:rPr>
          <w:rFonts w:ascii="Times New Roman" w:eastAsia="Times New Roman" w:hAnsi="Times New Roman"/>
          <w:sz w:val="26"/>
          <w:szCs w:val="26"/>
          <w:lang w:eastAsia="ar-SA"/>
        </w:rPr>
        <w:t>скотоводство</w:t>
      </w:r>
      <w:r w:rsidRPr="00A1083E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7B5F2C" w:rsidRDefault="007B5F2C" w:rsidP="00E14499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318FC" w:rsidRPr="00482308" w:rsidRDefault="000318FC" w:rsidP="00E14499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612533" w:rsidRPr="00612533" w:rsidRDefault="00612533" w:rsidP="00612533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2. СРОК ДОГОВОРА</w:t>
      </w:r>
    </w:p>
    <w:p w:rsidR="00612533" w:rsidRPr="00612533" w:rsidRDefault="00612533" w:rsidP="00612533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612533" w:rsidRPr="00612533" w:rsidRDefault="00612533" w:rsidP="00612533">
      <w:pPr>
        <w:tabs>
          <w:tab w:val="left" w:pos="426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</w:t>
      </w:r>
      <w:r w:rsidRPr="0003064F">
        <w:rPr>
          <w:rFonts w:ascii="Times New Roman" w:eastAsia="Times New Roman" w:hAnsi="Times New Roman"/>
          <w:sz w:val="26"/>
          <w:szCs w:val="26"/>
          <w:lang w:eastAsia="ar-SA"/>
        </w:rPr>
        <w:t xml:space="preserve">2.1. Срок аренды Участка устанавливается с_____________20__ г. по _____________20___ г. Срок аренды – </w:t>
      </w:r>
      <w:r w:rsidR="00D974D6">
        <w:rPr>
          <w:rFonts w:ascii="Times New Roman" w:eastAsia="Times New Roman" w:hAnsi="Times New Roman"/>
          <w:sz w:val="26"/>
          <w:szCs w:val="26"/>
          <w:lang w:eastAsia="ar-SA"/>
        </w:rPr>
        <w:t>5</w:t>
      </w:r>
      <w:r w:rsidR="00A1083E" w:rsidRPr="00A1083E">
        <w:rPr>
          <w:rFonts w:ascii="Times New Roman" w:eastAsia="Times New Roman" w:hAnsi="Times New Roman"/>
          <w:sz w:val="26"/>
          <w:szCs w:val="26"/>
          <w:lang w:eastAsia="ar-SA"/>
        </w:rPr>
        <w:t xml:space="preserve"> лет </w:t>
      </w:r>
      <w:r w:rsidRPr="0003064F">
        <w:rPr>
          <w:rFonts w:ascii="Times New Roman" w:eastAsia="Times New Roman" w:hAnsi="Times New Roman"/>
          <w:sz w:val="26"/>
          <w:szCs w:val="26"/>
          <w:lang w:eastAsia="ar-SA"/>
        </w:rPr>
        <w:t>с момента заключения настоящего Договора.</w:t>
      </w:r>
    </w:p>
    <w:p w:rsidR="00885218" w:rsidRDefault="00612533" w:rsidP="0067480D">
      <w:pPr>
        <w:tabs>
          <w:tab w:val="left" w:pos="0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ab/>
        <w:t xml:space="preserve">2.2. Договор вступает в силу с момента его регистрации в Управлении </w:t>
      </w:r>
      <w:proofErr w:type="spellStart"/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Росреестра</w:t>
      </w:r>
      <w:proofErr w:type="spellEnd"/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 xml:space="preserve"> по Курской области.</w:t>
      </w:r>
      <w:r w:rsidR="00290218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 xml:space="preserve">В срок не позднее пяти рабочих дней с даты заключения настоящего Договора Арендодатель обязан направить в указанный орган регистрации прав заявление о государственной регистрации прав и прилагаемые к нему документы в отношении земельного участка в порядке, установленном ст. 18 Федерального закона от 13.07.2015г. </w:t>
      </w:r>
      <w:r w:rsidR="00CC0CA2">
        <w:rPr>
          <w:rFonts w:ascii="Times New Roman" w:eastAsia="Times New Roman" w:hAnsi="Times New Roman"/>
          <w:sz w:val="26"/>
          <w:szCs w:val="26"/>
          <w:lang w:eastAsia="ar-SA"/>
        </w:rPr>
        <w:t>№</w:t>
      </w: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218-ФЗ «О государственной регистрации недвижимости».</w:t>
      </w:r>
    </w:p>
    <w:p w:rsidR="002A5BD4" w:rsidRDefault="002A5BD4" w:rsidP="00D86430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612533" w:rsidRPr="00612533" w:rsidRDefault="00612533" w:rsidP="00612533">
      <w:pPr>
        <w:suppressAutoHyphens/>
        <w:spacing w:after="0" w:line="240" w:lineRule="auto"/>
        <w:ind w:left="-567" w:firstLine="708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>3. РАЗМЕР И УСЛОВИЯ ВНЕСЕНИЯ АРЕНДНОЙ ПЛАТЫ</w:t>
      </w:r>
    </w:p>
    <w:p w:rsidR="00612533" w:rsidRPr="00612533" w:rsidRDefault="00612533" w:rsidP="00612533">
      <w:pPr>
        <w:suppressAutoHyphens/>
        <w:spacing w:after="0" w:line="240" w:lineRule="auto"/>
        <w:ind w:left="-567" w:firstLine="708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612533" w:rsidRPr="00612533" w:rsidRDefault="00612533" w:rsidP="00612533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3.1. Размер ежегодной арендной платы за земельный участок составляет - _______(__________________) руб. ____ коп., _______(________________) руб. ____ коп</w:t>
      </w:r>
      <w:proofErr w:type="gramStart"/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proofErr w:type="gramEnd"/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proofErr w:type="gramStart"/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в</w:t>
      </w:r>
      <w:proofErr w:type="gramEnd"/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 xml:space="preserve"> квартал.</w:t>
      </w:r>
    </w:p>
    <w:p w:rsidR="00612533" w:rsidRPr="00612533" w:rsidRDefault="00612533" w:rsidP="00612533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За весь период аренды - ____________ (___________________) руб. ____ коп.</w:t>
      </w:r>
    </w:p>
    <w:p w:rsidR="00612533" w:rsidRPr="00612533" w:rsidRDefault="00612533" w:rsidP="00612533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 xml:space="preserve">3.2. </w:t>
      </w:r>
      <w:r w:rsidR="00E0095B" w:rsidRPr="00E0095B">
        <w:rPr>
          <w:rFonts w:ascii="Times New Roman" w:eastAsia="Times New Roman" w:hAnsi="Times New Roman"/>
          <w:sz w:val="26"/>
          <w:szCs w:val="26"/>
          <w:lang w:eastAsia="ar-SA"/>
        </w:rPr>
        <w:t xml:space="preserve">Арендная плата вносится Арендатором ежеквартально на основании расчета и акта приема-передачи земельного участка один раз в квартал (до 10 марта, до 10 июня; до 10 сентября; до 10 декабря), на счет УФК по Курской области (Администрация </w:t>
      </w:r>
      <w:proofErr w:type="spellStart"/>
      <w:r w:rsidR="00E0095B" w:rsidRPr="00E0095B">
        <w:rPr>
          <w:rFonts w:ascii="Times New Roman" w:eastAsia="Times New Roman" w:hAnsi="Times New Roman"/>
          <w:sz w:val="26"/>
          <w:szCs w:val="26"/>
          <w:lang w:eastAsia="ar-SA"/>
        </w:rPr>
        <w:t>Конышевского</w:t>
      </w:r>
      <w:proofErr w:type="spellEnd"/>
      <w:r w:rsidR="00E0095B" w:rsidRPr="00E0095B">
        <w:rPr>
          <w:rFonts w:ascii="Times New Roman" w:eastAsia="Times New Roman" w:hAnsi="Times New Roman"/>
          <w:sz w:val="26"/>
          <w:szCs w:val="26"/>
          <w:lang w:eastAsia="ar-SA"/>
        </w:rPr>
        <w:t xml:space="preserve"> района Курской области, л/с 04443011870) ИНН 4609003750, КПП 460901001, ОГРН 1054610018</w:t>
      </w:r>
      <w:r w:rsidR="00CA5D7F">
        <w:rPr>
          <w:rFonts w:ascii="Times New Roman" w:eastAsia="Times New Roman" w:hAnsi="Times New Roman"/>
          <w:sz w:val="26"/>
          <w:szCs w:val="26"/>
          <w:lang w:eastAsia="ar-SA"/>
        </w:rPr>
        <w:t xml:space="preserve">792; р/с 03100643000000014400, </w:t>
      </w:r>
      <w:r w:rsidR="00E0095B" w:rsidRPr="00E0095B">
        <w:rPr>
          <w:rFonts w:ascii="Times New Roman" w:eastAsia="Times New Roman" w:hAnsi="Times New Roman"/>
          <w:sz w:val="26"/>
          <w:szCs w:val="26"/>
          <w:lang w:eastAsia="ar-SA"/>
        </w:rPr>
        <w:t>О</w:t>
      </w:r>
      <w:r w:rsidR="00CA5D7F">
        <w:rPr>
          <w:rFonts w:ascii="Times New Roman" w:eastAsia="Times New Roman" w:hAnsi="Times New Roman"/>
          <w:sz w:val="26"/>
          <w:szCs w:val="26"/>
          <w:lang w:eastAsia="ar-SA"/>
        </w:rPr>
        <w:t>тделение</w:t>
      </w:r>
      <w:r w:rsidR="00E0095B" w:rsidRPr="00E0095B">
        <w:rPr>
          <w:rFonts w:ascii="Times New Roman" w:eastAsia="Times New Roman" w:hAnsi="Times New Roman"/>
          <w:sz w:val="26"/>
          <w:szCs w:val="26"/>
          <w:lang w:eastAsia="ar-SA"/>
        </w:rPr>
        <w:t xml:space="preserve"> Курск Банка России // УФК по Курской области</w:t>
      </w:r>
      <w:r w:rsidR="005C1BBC">
        <w:rPr>
          <w:rFonts w:ascii="Times New Roman" w:eastAsia="Times New Roman" w:hAnsi="Times New Roman"/>
          <w:sz w:val="26"/>
          <w:szCs w:val="26"/>
          <w:lang w:eastAsia="ar-SA"/>
        </w:rPr>
        <w:t>,</w:t>
      </w:r>
      <w:r w:rsidR="00E0095B" w:rsidRPr="00E0095B">
        <w:rPr>
          <w:rFonts w:ascii="Times New Roman" w:eastAsia="Times New Roman" w:hAnsi="Times New Roman"/>
          <w:sz w:val="26"/>
          <w:szCs w:val="26"/>
          <w:lang w:eastAsia="ar-SA"/>
        </w:rPr>
        <w:t xml:space="preserve"> г. Курск, БИК 013807906, ЕКС 40102810545370000038, КБК</w:t>
      </w:r>
      <w:r w:rsidR="00D56838">
        <w:rPr>
          <w:rFonts w:ascii="Times New Roman" w:eastAsia="Times New Roman" w:hAnsi="Times New Roman"/>
          <w:sz w:val="26"/>
          <w:szCs w:val="26"/>
          <w:lang w:eastAsia="ar-SA"/>
        </w:rPr>
        <w:t xml:space="preserve"> 00111105013050000</w:t>
      </w:r>
      <w:r w:rsidR="00D56838" w:rsidRPr="00D56838">
        <w:rPr>
          <w:rFonts w:ascii="Times New Roman" w:eastAsia="Times New Roman" w:hAnsi="Times New Roman"/>
          <w:sz w:val="26"/>
          <w:szCs w:val="26"/>
          <w:lang w:eastAsia="ar-SA"/>
        </w:rPr>
        <w:t>120</w:t>
      </w:r>
      <w:r w:rsidR="00E0095B" w:rsidRPr="00E0095B">
        <w:rPr>
          <w:rFonts w:ascii="Times New Roman" w:eastAsia="Times New Roman" w:hAnsi="Times New Roman"/>
          <w:sz w:val="26"/>
          <w:szCs w:val="26"/>
          <w:lang w:eastAsia="ar-SA"/>
        </w:rPr>
        <w:t xml:space="preserve">; </w:t>
      </w:r>
      <w:r w:rsidR="00E0095B" w:rsidRPr="0041527F">
        <w:rPr>
          <w:rFonts w:ascii="Times New Roman" w:eastAsia="Times New Roman" w:hAnsi="Times New Roman"/>
          <w:sz w:val="26"/>
          <w:szCs w:val="26"/>
          <w:lang w:eastAsia="ar-SA"/>
        </w:rPr>
        <w:t xml:space="preserve">ОКТМО </w:t>
      </w:r>
      <w:r w:rsidR="00813B90">
        <w:rPr>
          <w:rFonts w:ascii="Times New Roman" w:eastAsia="Times New Roman" w:hAnsi="Times New Roman"/>
          <w:sz w:val="26"/>
          <w:szCs w:val="26"/>
          <w:lang w:eastAsia="ar-SA"/>
        </w:rPr>
        <w:t>38616408</w:t>
      </w:r>
      <w:r w:rsidR="00E0095B" w:rsidRPr="0041527F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612533" w:rsidRPr="00612533" w:rsidRDefault="00612533" w:rsidP="00612533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Сумма внесенного задатка в размере ___________ (___________________________) руб. ___ коп. засчитывается в счет арендной платы.</w:t>
      </w:r>
    </w:p>
    <w:p w:rsidR="00612533" w:rsidRPr="00612533" w:rsidRDefault="00612533" w:rsidP="00612533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3.3. Арендная плата начисляется с момента подписания сторонами акта приема-передачи Участка.</w:t>
      </w:r>
    </w:p>
    <w:p w:rsidR="00612533" w:rsidRPr="00612533" w:rsidRDefault="00612533" w:rsidP="00612533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 xml:space="preserve">Исполнением обязательств по внесению арендной платы является платежное поручение или квитанция об </w:t>
      </w:r>
      <w:r w:rsidR="006F3C5F">
        <w:rPr>
          <w:rFonts w:ascii="Times New Roman" w:eastAsia="Times New Roman" w:hAnsi="Times New Roman"/>
          <w:sz w:val="26"/>
          <w:szCs w:val="26"/>
          <w:lang w:eastAsia="ar-SA"/>
        </w:rPr>
        <w:t>о</w:t>
      </w: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плате.</w:t>
      </w:r>
    </w:p>
    <w:p w:rsidR="00CD598A" w:rsidRPr="00612533" w:rsidRDefault="00612533" w:rsidP="00612533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 xml:space="preserve">Расчет арендной платы определен в приложении к Договору, которое </w:t>
      </w:r>
      <w:r w:rsidR="005D4093" w:rsidRPr="00612533">
        <w:rPr>
          <w:rFonts w:ascii="Times New Roman" w:eastAsia="Times New Roman" w:hAnsi="Times New Roman"/>
          <w:sz w:val="26"/>
          <w:szCs w:val="26"/>
          <w:lang w:eastAsia="ar-SA"/>
        </w:rPr>
        <w:t>является неотъемлемой</w:t>
      </w: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 xml:space="preserve"> частью Договора. </w:t>
      </w:r>
    </w:p>
    <w:p w:rsidR="00612533" w:rsidRDefault="00612533" w:rsidP="00612533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2A5BD4" w:rsidRPr="00612533" w:rsidRDefault="002A5BD4" w:rsidP="00612533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612533" w:rsidRPr="00612533" w:rsidRDefault="00612533" w:rsidP="00612533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4. ПРАВА И ОБЯЗАННОСТИ СТОРОН</w:t>
      </w:r>
    </w:p>
    <w:p w:rsidR="00612533" w:rsidRPr="00612533" w:rsidRDefault="00612533" w:rsidP="00612533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D697C" w:rsidRPr="00612533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b/>
          <w:sz w:val="26"/>
          <w:szCs w:val="26"/>
          <w:lang w:eastAsia="ar-SA"/>
        </w:rPr>
        <w:t>4.1. Арендодатель имеет право:</w:t>
      </w:r>
    </w:p>
    <w:p w:rsidR="00ED697C" w:rsidRPr="00612533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4.1.1. Требовать досрочного расторжения Договора:</w:t>
      </w:r>
    </w:p>
    <w:p w:rsidR="00ED697C" w:rsidRPr="00612533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- при использовании Участка не по целевому назначению,</w:t>
      </w:r>
    </w:p>
    <w:p w:rsidR="00ED697C" w:rsidRPr="00612533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- при </w:t>
      </w: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использовании способами, приводящими к его порче,</w:t>
      </w:r>
    </w:p>
    <w:p w:rsidR="00ED697C" w:rsidRPr="00612533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 xml:space="preserve">- при невнесении арендной платы более чем за 2 срока подряд в соответствии с п. 3.2 Договора, </w:t>
      </w:r>
    </w:p>
    <w:p w:rsidR="00ED697C" w:rsidRPr="00612533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ED697C" w:rsidRPr="00612533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ED697C" w:rsidRPr="00612533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b/>
          <w:sz w:val="26"/>
          <w:szCs w:val="26"/>
          <w:lang w:eastAsia="ar-SA"/>
        </w:rPr>
        <w:t>4.2. Арендодатель обязан:</w:t>
      </w:r>
    </w:p>
    <w:p w:rsidR="00ED697C" w:rsidRPr="00612533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4.2.1. Выполнять в полном объеме все условия Договора.</w:t>
      </w:r>
    </w:p>
    <w:p w:rsidR="00ED697C" w:rsidRPr="00612533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4.2.2. Передать Арендатору Участ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ок по акту приема-передачи в трехдневный срок с момента заключения Д</w:t>
      </w: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оговора.</w:t>
      </w:r>
    </w:p>
    <w:p w:rsidR="00ED697C" w:rsidRPr="00612533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Договора</w:t>
      </w: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ED697C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4.2.4. Своевременно производить перерасчет арендной платы и своевременно информировать об этом Арендатора.</w:t>
      </w:r>
    </w:p>
    <w:p w:rsidR="00ED697C" w:rsidRPr="00E172EC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4.2.5. </w:t>
      </w:r>
      <w:r w:rsidRPr="007A7B7C">
        <w:rPr>
          <w:rFonts w:ascii="Times New Roman" w:eastAsia="Times New Roman" w:hAnsi="Times New Roman"/>
          <w:sz w:val="26"/>
          <w:szCs w:val="26"/>
          <w:lang w:eastAsia="ar-SA"/>
        </w:rPr>
        <w:t>В срок не позднее пяти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рабочих дней с даты заключения и (или) изменения </w:t>
      </w:r>
      <w:r w:rsidRPr="007A7B7C">
        <w:rPr>
          <w:rFonts w:ascii="Times New Roman" w:eastAsia="Times New Roman" w:hAnsi="Times New Roman"/>
          <w:sz w:val="26"/>
          <w:szCs w:val="26"/>
          <w:lang w:eastAsia="ar-SA"/>
        </w:rPr>
        <w:t>настоящего Договора направить в орган регистрации прав заявление о государственной регистрации прав и прилагаемые к нему документы в отношении земельного участка в порядке, установленном ст. 18 Федерального закона от 13.07.2015г. №218-ФЗ «О государственной регистрации недвижимости».</w:t>
      </w:r>
    </w:p>
    <w:p w:rsidR="000318FC" w:rsidRDefault="000318F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ED697C" w:rsidRPr="00612533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b/>
          <w:sz w:val="26"/>
          <w:szCs w:val="26"/>
          <w:lang w:eastAsia="ar-SA"/>
        </w:rPr>
        <w:lastRenderedPageBreak/>
        <w:t>4.3. Арендатор имеет право:</w:t>
      </w:r>
    </w:p>
    <w:p w:rsidR="00ED697C" w:rsidRPr="00612533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4.3.1. Использовать Участок на условиях, установленных Договором.</w:t>
      </w:r>
    </w:p>
    <w:p w:rsidR="00ED697C" w:rsidRPr="00612533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b/>
          <w:sz w:val="26"/>
          <w:szCs w:val="26"/>
          <w:lang w:eastAsia="ar-SA"/>
        </w:rPr>
        <w:t>4.4. Арендатор обязан:</w:t>
      </w:r>
    </w:p>
    <w:p w:rsidR="00ED697C" w:rsidRPr="003C7D6B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3C7D6B">
        <w:rPr>
          <w:rFonts w:ascii="Times New Roman" w:eastAsia="Times New Roman" w:hAnsi="Times New Roman"/>
          <w:sz w:val="26"/>
          <w:szCs w:val="26"/>
          <w:lang w:eastAsia="ar-SA"/>
        </w:rPr>
        <w:t xml:space="preserve">4.4.1. </w:t>
      </w:r>
      <w:r w:rsidR="002C3D94" w:rsidRPr="002C3D94">
        <w:rPr>
          <w:rFonts w:ascii="Times New Roman" w:eastAsia="Times New Roman" w:hAnsi="Times New Roman"/>
          <w:sz w:val="26"/>
          <w:szCs w:val="26"/>
          <w:lang w:eastAsia="ar-SA"/>
        </w:rPr>
        <w:t>Выполнять в полном объеме все условия Договора. Арендатор не вправе уступать права и осуществлять перевод долга по обязательствам, возникшим из заключенного на</w:t>
      </w:r>
      <w:r w:rsidR="00763B9F">
        <w:rPr>
          <w:rFonts w:ascii="Times New Roman" w:eastAsia="Times New Roman" w:hAnsi="Times New Roman"/>
          <w:sz w:val="26"/>
          <w:szCs w:val="26"/>
          <w:lang w:eastAsia="ar-SA"/>
        </w:rPr>
        <w:t xml:space="preserve"> электронном</w:t>
      </w:r>
      <w:r w:rsidR="002C3D94" w:rsidRPr="002C3D94">
        <w:rPr>
          <w:rFonts w:ascii="Times New Roman" w:eastAsia="Times New Roman" w:hAnsi="Times New Roman"/>
          <w:sz w:val="26"/>
          <w:szCs w:val="26"/>
          <w:lang w:eastAsia="ar-SA"/>
        </w:rPr>
        <w:t xml:space="preserve"> аукционе договора аренды земельного участка. Обязательства по такому договору должны быть исполнены Арендатором лично, субаренда, либо иная переуступка права аренды третьим лицам не допускается</w:t>
      </w:r>
      <w:r w:rsidRPr="003C7D6B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ED697C" w:rsidRPr="00612533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3C7D6B">
        <w:rPr>
          <w:rFonts w:ascii="Times New Roman" w:eastAsia="Times New Roman" w:hAnsi="Times New Roman"/>
          <w:sz w:val="26"/>
          <w:szCs w:val="26"/>
          <w:lang w:eastAsia="ar-SA"/>
        </w:rPr>
        <w:t>4.4.2. Использовать Участок в соответствии с целевым</w:t>
      </w: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 xml:space="preserve"> назначени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ем и разрешенным использованием, при этом </w:t>
      </w:r>
      <w:r w:rsidRPr="009D5614">
        <w:rPr>
          <w:rFonts w:ascii="Times New Roman" w:eastAsia="Times New Roman" w:hAnsi="Times New Roman"/>
          <w:sz w:val="26"/>
          <w:szCs w:val="26"/>
          <w:lang w:eastAsia="ar-SA"/>
        </w:rPr>
        <w:t xml:space="preserve">изменение вида разрешенного использования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Участка</w:t>
      </w:r>
      <w:r w:rsidRPr="009D5614">
        <w:rPr>
          <w:rFonts w:ascii="Times New Roman" w:eastAsia="Times New Roman" w:hAnsi="Times New Roman"/>
          <w:sz w:val="26"/>
          <w:szCs w:val="26"/>
          <w:lang w:eastAsia="ar-SA"/>
        </w:rPr>
        <w:t xml:space="preserve"> не допускается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в течение всего срока де</w:t>
      </w:r>
      <w:r w:rsidR="006959A0">
        <w:rPr>
          <w:rFonts w:ascii="Times New Roman" w:eastAsia="Times New Roman" w:hAnsi="Times New Roman"/>
          <w:sz w:val="26"/>
          <w:szCs w:val="26"/>
          <w:lang w:eastAsia="ar-SA"/>
        </w:rPr>
        <w:t>йствия Договора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ED697C" w:rsidRPr="00612533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4.4.3. Уплачивать арендную плату в размере и на условиях, устано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вленных Договором</w:t>
      </w: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 xml:space="preserve">. </w:t>
      </w:r>
    </w:p>
    <w:p w:rsidR="00ED697C" w:rsidRPr="00612533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ED697C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 xml:space="preserve">4.4.5. </w:t>
      </w:r>
      <w:r w:rsidRPr="001D3D09">
        <w:rPr>
          <w:rFonts w:ascii="Times New Roman" w:eastAsia="Times New Roman" w:hAnsi="Times New Roman"/>
          <w:sz w:val="26"/>
          <w:szCs w:val="26"/>
          <w:lang w:eastAsia="ar-SA"/>
        </w:rPr>
        <w:t>Обеспечить беспрепятственный доступ представителей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безопасности, в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случае, если земельный участок</w:t>
      </w:r>
      <w:r w:rsidRPr="001D3D09">
        <w:rPr>
          <w:rFonts w:ascii="Times New Roman" w:eastAsia="Times New Roman" w:hAnsi="Times New Roman"/>
          <w:sz w:val="26"/>
          <w:szCs w:val="26"/>
          <w:lang w:eastAsia="ar-SA"/>
        </w:rPr>
        <w:t xml:space="preserve"> полностью или частично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окажется </w:t>
      </w:r>
      <w:r w:rsidRPr="001D3D09">
        <w:rPr>
          <w:rFonts w:ascii="Times New Roman" w:eastAsia="Times New Roman" w:hAnsi="Times New Roman"/>
          <w:sz w:val="26"/>
          <w:szCs w:val="26"/>
          <w:lang w:eastAsia="ar-SA"/>
        </w:rPr>
        <w:t>расположен в охранной зоне, установленной в отношении линейного объекта.</w:t>
      </w:r>
    </w:p>
    <w:p w:rsidR="00ED697C" w:rsidRPr="00A8242C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 xml:space="preserve">4.4.6. Не допускать действий, приводящих к ухудшению экологической обстановки на арендуемом земельном участке и прилегающих к нему территориях, а также </w:t>
      </w:r>
      <w:r w:rsidRPr="00A8242C">
        <w:rPr>
          <w:rFonts w:ascii="Times New Roman" w:eastAsia="Times New Roman" w:hAnsi="Times New Roman"/>
          <w:sz w:val="26"/>
          <w:szCs w:val="26"/>
          <w:lang w:eastAsia="ar-SA"/>
        </w:rPr>
        <w:t>выполнять работы по благоустройству территории.</w:t>
      </w:r>
    </w:p>
    <w:p w:rsidR="00ED697C" w:rsidRPr="00A8242C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A8242C">
        <w:rPr>
          <w:rFonts w:ascii="Times New Roman" w:eastAsia="Times New Roman" w:hAnsi="Times New Roman"/>
          <w:sz w:val="26"/>
          <w:szCs w:val="26"/>
          <w:lang w:eastAsia="ar-SA"/>
        </w:rPr>
        <w:t>4.4.7. При прекращении Договора вернуть Арендодателю Участок в надлежащем состоянии по акту приема-передачи в трехдневный срок.</w:t>
      </w:r>
    </w:p>
    <w:p w:rsidR="00ED697C" w:rsidRPr="001D3D09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30878">
        <w:rPr>
          <w:rFonts w:ascii="Times New Roman" w:eastAsia="Times New Roman" w:hAnsi="Times New Roman"/>
          <w:sz w:val="26"/>
          <w:szCs w:val="26"/>
          <w:lang w:eastAsia="ar-SA"/>
        </w:rPr>
        <w:t>4.4.8. Письменно сообщить Арендодателю не позднее, чем за 3 (Три) месяца о предстоящем освобождении Участка как в связи с окончанием срока действия Договора</w:t>
      </w: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, так и при досрочном его освобождении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ED697C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D3D09">
        <w:rPr>
          <w:rFonts w:ascii="Times New Roman" w:eastAsia="Times New Roman" w:hAnsi="Times New Roman"/>
          <w:sz w:val="26"/>
          <w:szCs w:val="26"/>
          <w:lang w:eastAsia="ar-SA"/>
        </w:rPr>
        <w:t>4.4.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9.</w:t>
      </w:r>
      <w:r w:rsidRPr="001D3D09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A8242C">
        <w:rPr>
          <w:rFonts w:ascii="Times New Roman" w:eastAsia="Times New Roman" w:hAnsi="Times New Roman"/>
          <w:sz w:val="26"/>
          <w:szCs w:val="26"/>
          <w:lang w:eastAsia="ar-SA"/>
        </w:rPr>
        <w:t>Письменно в десятидневный срок уведомить Арендодателя об изменении своих реквизитов.</w:t>
      </w:r>
    </w:p>
    <w:p w:rsidR="00EB209E" w:rsidRDefault="00ED697C" w:rsidP="008F18C2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4.5. Арендодатель и Арендатор имеют иные права и исполняют иные обязанности, установленные законодательством Российской Федерации.</w:t>
      </w:r>
    </w:p>
    <w:p w:rsidR="002A5BD4" w:rsidRDefault="002A5BD4" w:rsidP="008F18C2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FB2728" w:rsidRDefault="00FB2728" w:rsidP="00ED697C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D697C" w:rsidRPr="00612533" w:rsidRDefault="00ED697C" w:rsidP="00ED697C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5. ОТВЕТСТВЕННОСТЬ СТОРОН</w:t>
      </w:r>
    </w:p>
    <w:p w:rsidR="00ED697C" w:rsidRPr="00612533" w:rsidRDefault="00ED697C" w:rsidP="00ED697C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D697C" w:rsidRPr="00612533" w:rsidRDefault="00ED697C" w:rsidP="00ED697C">
      <w:pPr>
        <w:suppressAutoHyphens/>
        <w:spacing w:after="0" w:line="240" w:lineRule="auto"/>
        <w:ind w:left="-567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3D7D18" w:rsidRDefault="00ED697C" w:rsidP="00ED697C">
      <w:pPr>
        <w:suppressAutoHyphens/>
        <w:spacing w:after="0" w:line="240" w:lineRule="auto"/>
        <w:ind w:left="-567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 xml:space="preserve">5.2. </w:t>
      </w:r>
      <w:r w:rsidRPr="002C6207">
        <w:rPr>
          <w:rFonts w:ascii="Times New Roman" w:eastAsia="Times New Roman" w:hAnsi="Times New Roman"/>
          <w:sz w:val="26"/>
          <w:szCs w:val="26"/>
          <w:lang w:eastAsia="ar-SA"/>
        </w:rPr>
        <w:t xml:space="preserve">За нарушение срока внесения арендной платы по Договору, Арендатор выплачивает Арендодателю проценты в соответствии со статьей 395 ГК РФ от размера невнесенной арендной платы за каждый календарный день просрочки.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Указанные проценты</w:t>
      </w:r>
      <w:r w:rsidRPr="002C6207">
        <w:rPr>
          <w:rFonts w:ascii="Times New Roman" w:eastAsia="Times New Roman" w:hAnsi="Times New Roman"/>
          <w:sz w:val="26"/>
          <w:szCs w:val="26"/>
          <w:lang w:eastAsia="ar-SA"/>
        </w:rPr>
        <w:t xml:space="preserve"> перечисляются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Арендатором </w:t>
      </w:r>
      <w:r w:rsidRPr="002C6207">
        <w:rPr>
          <w:rFonts w:ascii="Times New Roman" w:eastAsia="Times New Roman" w:hAnsi="Times New Roman"/>
          <w:sz w:val="26"/>
          <w:szCs w:val="26"/>
          <w:lang w:eastAsia="ar-SA"/>
        </w:rPr>
        <w:t>по рек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визитам, указанным в п. 3.2</w:t>
      </w:r>
      <w:r w:rsidRPr="002C6207">
        <w:rPr>
          <w:rFonts w:ascii="Times New Roman" w:eastAsia="Times New Roman" w:hAnsi="Times New Roman"/>
          <w:sz w:val="26"/>
          <w:szCs w:val="26"/>
          <w:lang w:eastAsia="ar-SA"/>
        </w:rPr>
        <w:t xml:space="preserve"> Договора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ED697C" w:rsidRPr="00612533" w:rsidRDefault="00ED697C" w:rsidP="00ED697C">
      <w:pPr>
        <w:suppressAutoHyphens/>
        <w:spacing w:after="0" w:line="240" w:lineRule="auto"/>
        <w:ind w:left="-567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5.3. В случае нарушения пункта 4.4.2</w:t>
      </w:r>
      <w:r w:rsidRPr="007B57AC">
        <w:rPr>
          <w:rFonts w:ascii="Times New Roman" w:eastAsia="Times New Roman" w:hAnsi="Times New Roman"/>
          <w:sz w:val="26"/>
          <w:szCs w:val="26"/>
          <w:lang w:eastAsia="ar-SA"/>
        </w:rPr>
        <w:t xml:space="preserve"> Договора, Арендатор обязан уплатить Арендодателю штраф в размере 5 (пяти) процентов от годового размера арендной платы по настоящему договору.</w:t>
      </w:r>
    </w:p>
    <w:p w:rsidR="00564110" w:rsidRDefault="00ED697C" w:rsidP="00ED697C">
      <w:pPr>
        <w:suppressAutoHyphens/>
        <w:spacing w:after="0" w:line="240" w:lineRule="auto"/>
        <w:ind w:left="-567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5.4</w:t>
      </w: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2A5BD4" w:rsidRDefault="002A5BD4" w:rsidP="00ED697C">
      <w:pPr>
        <w:suppressAutoHyphens/>
        <w:spacing w:after="0" w:line="240" w:lineRule="auto"/>
        <w:ind w:left="-567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2A5BD4" w:rsidRPr="00612533" w:rsidRDefault="002A5BD4" w:rsidP="00ED697C">
      <w:pPr>
        <w:suppressAutoHyphens/>
        <w:spacing w:after="0" w:line="240" w:lineRule="auto"/>
        <w:ind w:left="-567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D697C" w:rsidRPr="00612533" w:rsidRDefault="00ED697C" w:rsidP="00ED697C">
      <w:pPr>
        <w:tabs>
          <w:tab w:val="left" w:pos="567"/>
        </w:tabs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>6. ИЗМЕНЕНИЕ, РАСТОРЖЕНИЕ И ПРЕКРАЩЕНИЕ ДОГОВОРА</w:t>
      </w:r>
    </w:p>
    <w:p w:rsidR="00ED697C" w:rsidRPr="00612533" w:rsidRDefault="00ED697C" w:rsidP="00ED697C">
      <w:pPr>
        <w:tabs>
          <w:tab w:val="left" w:pos="567"/>
        </w:tabs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D697C" w:rsidRPr="00612533" w:rsidRDefault="00ED697C" w:rsidP="00ED697C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6.1. Все изменения и (или) дополнения к Договору оформляются Сторонами в письменной форме.</w:t>
      </w:r>
    </w:p>
    <w:p w:rsidR="00ED697C" w:rsidRPr="00612533" w:rsidRDefault="00ED697C" w:rsidP="00ED697C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6.2. Внесение изменений в Договор в части изменения вида разрешенного использования земельного участка не допускается.</w:t>
      </w:r>
    </w:p>
    <w:p w:rsidR="00ED697C" w:rsidRDefault="00ED697C" w:rsidP="00ED697C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6.3. Договор может быть расторгнут по требованию Арендодателя, Арендатора, по решению суда на основании и в порядке, установленных гражданским законодательством, а также в случаях, указанных в пункте 4.1.1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Договора</w:t>
      </w: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ED697C" w:rsidRDefault="00ED697C" w:rsidP="00ED697C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6.4. </w:t>
      </w:r>
      <w:r w:rsidRPr="000018C2">
        <w:rPr>
          <w:rFonts w:ascii="Times New Roman" w:eastAsia="Times New Roman" w:hAnsi="Times New Roman"/>
          <w:sz w:val="26"/>
          <w:szCs w:val="26"/>
          <w:lang w:eastAsia="ar-SA"/>
        </w:rPr>
        <w:t xml:space="preserve">Наряду с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указанными выше </w:t>
      </w:r>
      <w:r w:rsidRPr="000018C2">
        <w:rPr>
          <w:rFonts w:ascii="Times New Roman" w:eastAsia="Times New Roman" w:hAnsi="Times New Roman"/>
          <w:sz w:val="26"/>
          <w:szCs w:val="26"/>
          <w:lang w:eastAsia="ar-SA"/>
        </w:rPr>
        <w:t xml:space="preserve">основаниями аренда земельного участка может быть прекращена по инициативе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А</w:t>
      </w:r>
      <w:r w:rsidRPr="000018C2">
        <w:rPr>
          <w:rFonts w:ascii="Times New Roman" w:eastAsia="Times New Roman" w:hAnsi="Times New Roman"/>
          <w:sz w:val="26"/>
          <w:szCs w:val="26"/>
          <w:lang w:eastAsia="ar-SA"/>
        </w:rPr>
        <w:t>рендодателя по основаниям, предусмотренным п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. 2 ст.</w:t>
      </w:r>
      <w:r w:rsidRPr="000018C2">
        <w:rPr>
          <w:rFonts w:ascii="Times New Roman" w:eastAsia="Times New Roman" w:hAnsi="Times New Roman"/>
          <w:sz w:val="26"/>
          <w:szCs w:val="26"/>
          <w:lang w:eastAsia="ar-SA"/>
        </w:rPr>
        <w:t xml:space="preserve"> 45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Земельного кодекса РФ, а именно:</w:t>
      </w:r>
    </w:p>
    <w:p w:rsidR="00ED697C" w:rsidRPr="00FA52AC" w:rsidRDefault="00ED697C" w:rsidP="00ED6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A52AC">
        <w:rPr>
          <w:rFonts w:ascii="Times New Roman" w:eastAsia="Times New Roman" w:hAnsi="Times New Roman"/>
          <w:sz w:val="26"/>
          <w:szCs w:val="26"/>
          <w:lang w:eastAsia="ar-SA"/>
        </w:rPr>
        <w:t xml:space="preserve">1) при использовании земельного участка с нарушением требований законодательства Российской Федерации, </w:t>
      </w:r>
      <w:r w:rsidRPr="00FA52AC">
        <w:rPr>
          <w:rFonts w:ascii="Times New Roman" w:hAnsi="Times New Roman"/>
          <w:sz w:val="26"/>
          <w:szCs w:val="26"/>
          <w:lang w:eastAsia="ru-RU"/>
        </w:rPr>
        <w:t>а именно при:</w:t>
      </w:r>
    </w:p>
    <w:p w:rsidR="00ED697C" w:rsidRPr="00FA52AC" w:rsidRDefault="00ED697C" w:rsidP="00ED697C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FA52AC">
        <w:rPr>
          <w:rFonts w:ascii="Times New Roman" w:eastAsia="Times New Roman" w:hAnsi="Times New Roman"/>
          <w:sz w:val="26"/>
          <w:szCs w:val="26"/>
          <w:lang w:eastAsia="ar-SA"/>
        </w:rPr>
        <w:t>использовании земельного участка не по целевому назначению или если его использование приводит к причинению вреда окружающей среде (при этом прекращение аренды земельного участка по данному основанию не допускается в установленных федеральными законами случаях);</w:t>
      </w:r>
    </w:p>
    <w:p w:rsidR="00ED697C" w:rsidRPr="00456D6F" w:rsidRDefault="00ED697C" w:rsidP="00ED697C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FA52AC">
        <w:rPr>
          <w:rFonts w:ascii="Times New Roman" w:eastAsia="Times New Roman" w:hAnsi="Times New Roman"/>
          <w:sz w:val="26"/>
          <w:szCs w:val="26"/>
          <w:lang w:eastAsia="ar-SA"/>
        </w:rPr>
        <w:t>порче земель;</w:t>
      </w:r>
    </w:p>
    <w:p w:rsidR="00ED697C" w:rsidRPr="00456D6F" w:rsidRDefault="00ED697C" w:rsidP="00ED697C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456D6F">
        <w:rPr>
          <w:rFonts w:ascii="Times New Roman" w:eastAsia="Times New Roman" w:hAnsi="Times New Roman"/>
          <w:sz w:val="26"/>
          <w:szCs w:val="26"/>
          <w:lang w:eastAsia="ar-SA"/>
        </w:rPr>
        <w:t>невыполнении обязанностей по рекультивации земель, обязательных мероприятий по улучшению земель и охране почв;</w:t>
      </w:r>
    </w:p>
    <w:p w:rsidR="00ED697C" w:rsidRPr="00456D6F" w:rsidRDefault="00ED697C" w:rsidP="00ED697C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456D6F">
        <w:rPr>
          <w:rFonts w:ascii="Times New Roman" w:eastAsia="Times New Roman" w:hAnsi="Times New Roman"/>
          <w:sz w:val="26"/>
          <w:szCs w:val="26"/>
          <w:lang w:eastAsia="ar-SA"/>
        </w:rPr>
        <w:t>невыполнении обязанностей по приведению земель в состояние, пригодное для использования по целевому назначению;</w:t>
      </w:r>
    </w:p>
    <w:p w:rsidR="00ED697C" w:rsidRDefault="00ED697C" w:rsidP="00ED697C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A013AA">
        <w:rPr>
          <w:rFonts w:ascii="Times New Roman" w:hAnsi="Times New Roman"/>
          <w:sz w:val="26"/>
          <w:szCs w:val="26"/>
          <w:lang w:eastAsia="ru-RU"/>
        </w:rPr>
        <w:t xml:space="preserve">2) при изъятии земельного участка для государственных или муниципальных нужд в соответствии с </w:t>
      </w:r>
      <w:hyperlink r:id="rId6" w:history="1">
        <w:r w:rsidRPr="00A013AA">
          <w:rPr>
            <w:rFonts w:ascii="Times New Roman" w:hAnsi="Times New Roman"/>
            <w:sz w:val="26"/>
            <w:szCs w:val="26"/>
            <w:lang w:eastAsia="ru-RU"/>
          </w:rPr>
          <w:t>правилами</w:t>
        </w:r>
      </w:hyperlink>
      <w:r w:rsidRPr="00A013AA">
        <w:rPr>
          <w:rFonts w:ascii="Times New Roman" w:hAnsi="Times New Roman"/>
          <w:sz w:val="26"/>
          <w:szCs w:val="26"/>
          <w:lang w:eastAsia="ru-RU"/>
        </w:rPr>
        <w:t xml:space="preserve">, предусмотренными </w:t>
      </w:r>
      <w:r w:rsidRPr="00A013AA">
        <w:rPr>
          <w:rFonts w:ascii="Times New Roman" w:hAnsi="Times New Roman"/>
          <w:sz w:val="26"/>
          <w:szCs w:val="26"/>
        </w:rPr>
        <w:t>Земельным кодексом РФ</w:t>
      </w:r>
      <w:r>
        <w:rPr>
          <w:rFonts w:ascii="Times New Roman" w:hAnsi="Times New Roman"/>
          <w:sz w:val="26"/>
          <w:szCs w:val="26"/>
        </w:rPr>
        <w:t>;</w:t>
      </w:r>
    </w:p>
    <w:p w:rsidR="00ED697C" w:rsidRDefault="00ED697C" w:rsidP="00ED697C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4C5051">
        <w:rPr>
          <w:rFonts w:ascii="Times New Roman" w:eastAsia="Times New Roman" w:hAnsi="Times New Roman"/>
          <w:sz w:val="26"/>
          <w:szCs w:val="26"/>
          <w:lang w:eastAsia="ar-SA"/>
        </w:rPr>
        <w:t>3) в иных, предусмотренных федеральными законами случаях.</w:t>
      </w:r>
    </w:p>
    <w:p w:rsidR="00ED697C" w:rsidRPr="00612533" w:rsidRDefault="00ED697C" w:rsidP="00ED697C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ab/>
        <w:t xml:space="preserve">6.5. </w:t>
      </w:r>
      <w:r w:rsidRPr="00F86BEA">
        <w:rPr>
          <w:rFonts w:ascii="Times New Roman" w:eastAsia="Times New Roman" w:hAnsi="Times New Roman"/>
          <w:sz w:val="26"/>
          <w:szCs w:val="26"/>
          <w:lang w:eastAsia="ar-SA"/>
        </w:rPr>
        <w:t xml:space="preserve">Изменение условий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Д</w:t>
      </w:r>
      <w:r w:rsidRPr="00F86BEA">
        <w:rPr>
          <w:rFonts w:ascii="Times New Roman" w:eastAsia="Times New Roman" w:hAnsi="Times New Roman"/>
          <w:sz w:val="26"/>
          <w:szCs w:val="26"/>
          <w:lang w:eastAsia="ar-SA"/>
        </w:rPr>
        <w:t xml:space="preserve">оговора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без согласия А</w:t>
      </w:r>
      <w:r w:rsidRPr="00F86BEA">
        <w:rPr>
          <w:rFonts w:ascii="Times New Roman" w:eastAsia="Times New Roman" w:hAnsi="Times New Roman"/>
          <w:sz w:val="26"/>
          <w:szCs w:val="26"/>
          <w:lang w:eastAsia="ar-SA"/>
        </w:rPr>
        <w:t xml:space="preserve">рендатора и ограничение установленных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Д</w:t>
      </w:r>
      <w:r w:rsidRPr="00F86BEA">
        <w:rPr>
          <w:rFonts w:ascii="Times New Roman" w:eastAsia="Times New Roman" w:hAnsi="Times New Roman"/>
          <w:sz w:val="26"/>
          <w:szCs w:val="26"/>
          <w:lang w:eastAsia="ar-SA"/>
        </w:rPr>
        <w:t xml:space="preserve">оговором прав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А</w:t>
      </w:r>
      <w:r w:rsidRPr="00F86BEA">
        <w:rPr>
          <w:rFonts w:ascii="Times New Roman" w:eastAsia="Times New Roman" w:hAnsi="Times New Roman"/>
          <w:sz w:val="26"/>
          <w:szCs w:val="26"/>
          <w:lang w:eastAsia="ar-SA"/>
        </w:rPr>
        <w:t xml:space="preserve">рендатора не допускаются. Если иное не предусмотрено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Земельным кодексом РФ</w:t>
      </w:r>
      <w:r w:rsidRPr="00F86BEA">
        <w:rPr>
          <w:rFonts w:ascii="Times New Roman" w:eastAsia="Times New Roman" w:hAnsi="Times New Roman"/>
          <w:sz w:val="26"/>
          <w:szCs w:val="26"/>
          <w:lang w:eastAsia="ar-SA"/>
        </w:rPr>
        <w:t xml:space="preserve">, другим федеральным законом, досрочное расторжение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Договора по требованию А</w:t>
      </w:r>
      <w:r w:rsidRPr="00F86BEA">
        <w:rPr>
          <w:rFonts w:ascii="Times New Roman" w:eastAsia="Times New Roman" w:hAnsi="Times New Roman"/>
          <w:sz w:val="26"/>
          <w:szCs w:val="26"/>
          <w:lang w:eastAsia="ar-SA"/>
        </w:rPr>
        <w:t xml:space="preserve">рендодателя возможно только на основании решения суда при существенном нарушении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Договора А</w:t>
      </w:r>
      <w:r w:rsidRPr="00F86BEA">
        <w:rPr>
          <w:rFonts w:ascii="Times New Roman" w:eastAsia="Times New Roman" w:hAnsi="Times New Roman"/>
          <w:sz w:val="26"/>
          <w:szCs w:val="26"/>
          <w:lang w:eastAsia="ar-SA"/>
        </w:rPr>
        <w:t>рендатором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FB2728" w:rsidRDefault="00FB2728" w:rsidP="00ED697C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2A5BD4" w:rsidRDefault="002A5BD4" w:rsidP="00ED697C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D697C" w:rsidRPr="00612533" w:rsidRDefault="00ED697C" w:rsidP="00ED697C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7. РАССМОТРЕНИЕ И УРЕГУЛИРОВАНИЕ СПОРОВ</w:t>
      </w:r>
    </w:p>
    <w:p w:rsidR="00ED697C" w:rsidRPr="00612533" w:rsidRDefault="00ED697C" w:rsidP="00ED697C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D697C" w:rsidRDefault="00ED697C" w:rsidP="00ED697C">
      <w:pPr>
        <w:suppressAutoHyphens/>
        <w:spacing w:after="0" w:line="240" w:lineRule="auto"/>
        <w:ind w:left="-567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 xml:space="preserve">7.1. Все споры </w:t>
      </w:r>
      <w:r w:rsidRPr="006E2F96">
        <w:rPr>
          <w:rFonts w:ascii="Times New Roman" w:eastAsia="Times New Roman" w:hAnsi="Times New Roman"/>
          <w:sz w:val="26"/>
          <w:szCs w:val="26"/>
          <w:lang w:eastAsia="ar-SA"/>
        </w:rPr>
        <w:t xml:space="preserve">и разногласия </w:t>
      </w: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между Сторонами, возникающие по Договору, разрешаются в соответствии с законодательством Российской Федерации, с соблюдением претензионного порядка.</w:t>
      </w:r>
    </w:p>
    <w:p w:rsidR="00ED697C" w:rsidRDefault="00ED697C" w:rsidP="00ED697C">
      <w:pPr>
        <w:suppressAutoHyphens/>
        <w:spacing w:after="0" w:line="240" w:lineRule="auto"/>
        <w:ind w:left="-567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7.2. В случае невозможности разрешения указанных</w:t>
      </w:r>
      <w:r w:rsidRPr="006E2F96">
        <w:rPr>
          <w:rFonts w:ascii="Times New Roman" w:eastAsia="Times New Roman" w:hAnsi="Times New Roman"/>
          <w:sz w:val="26"/>
          <w:szCs w:val="26"/>
          <w:lang w:eastAsia="ar-SA"/>
        </w:rPr>
        <w:t xml:space="preserve"> спор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ов</w:t>
      </w:r>
      <w:r w:rsidRPr="006E2F96">
        <w:rPr>
          <w:rFonts w:ascii="Times New Roman" w:eastAsia="Times New Roman" w:hAnsi="Times New Roman"/>
          <w:sz w:val="26"/>
          <w:szCs w:val="26"/>
          <w:lang w:eastAsia="ar-SA"/>
        </w:rPr>
        <w:t xml:space="preserve"> и разногласи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й</w:t>
      </w:r>
      <w:r w:rsidRPr="006E2F96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посредством </w:t>
      </w:r>
      <w:r w:rsidRPr="006E2F96">
        <w:rPr>
          <w:rFonts w:ascii="Times New Roman" w:eastAsia="Times New Roman" w:hAnsi="Times New Roman"/>
          <w:sz w:val="26"/>
          <w:szCs w:val="26"/>
          <w:lang w:eastAsia="ar-SA"/>
        </w:rPr>
        <w:t>переговоров, они подлежат разрешению в суде по месту исполнения договора (нахождения земельного участка)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F34870" w:rsidRDefault="00F34870" w:rsidP="00ED697C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2A5BD4" w:rsidRDefault="002A5BD4" w:rsidP="00ED697C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D697C" w:rsidRPr="00612533" w:rsidRDefault="00ED697C" w:rsidP="00ED697C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8. ИНЫЕ УСЛОВИЯ ДОГОВОРА</w:t>
      </w:r>
    </w:p>
    <w:p w:rsidR="00ED697C" w:rsidRPr="00612533" w:rsidRDefault="00ED697C" w:rsidP="00ED697C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3E3A76" w:rsidRPr="003E3A76" w:rsidRDefault="003E3A76" w:rsidP="003E3A76">
      <w:pPr>
        <w:suppressAutoHyphens/>
        <w:spacing w:after="0" w:line="240" w:lineRule="auto"/>
        <w:ind w:left="-567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3E3A76">
        <w:rPr>
          <w:rFonts w:ascii="Times New Roman" w:eastAsia="Times New Roman" w:hAnsi="Times New Roman"/>
          <w:sz w:val="26"/>
          <w:szCs w:val="26"/>
          <w:lang w:eastAsia="ar-SA"/>
        </w:rPr>
        <w:t>8.1. По результатам проведения электронного аукциона настоящий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ED697C" w:rsidRPr="00612533" w:rsidRDefault="003E3A76" w:rsidP="003E3A76">
      <w:pPr>
        <w:suppressAutoHyphens/>
        <w:spacing w:after="0" w:line="240" w:lineRule="auto"/>
        <w:ind w:left="-567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3E3A76">
        <w:rPr>
          <w:rFonts w:ascii="Times New Roman" w:eastAsia="Times New Roman" w:hAnsi="Times New Roman"/>
          <w:sz w:val="26"/>
          <w:szCs w:val="26"/>
          <w:lang w:eastAsia="ar-SA"/>
        </w:rPr>
        <w:t xml:space="preserve">8.2. Дополнительно Стороны вправе продублировать настоящий Договор на бумажном носителе на тех же условиях, что и Договор, заключенный в электронной </w:t>
      </w:r>
      <w:r w:rsidRPr="003E3A76"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 xml:space="preserve">форме, в 3 (Трех) экземплярах, идентичных друг другу и оригиналу Договора, заключенному в электронной форме, из которых по одному экземпляру хранится у Сторон, один экземпляр представляется в Управление </w:t>
      </w:r>
      <w:proofErr w:type="spellStart"/>
      <w:r w:rsidRPr="003E3A76">
        <w:rPr>
          <w:rFonts w:ascii="Times New Roman" w:eastAsia="Times New Roman" w:hAnsi="Times New Roman"/>
          <w:sz w:val="26"/>
          <w:szCs w:val="26"/>
          <w:lang w:eastAsia="ar-SA"/>
        </w:rPr>
        <w:t>Росреестра</w:t>
      </w:r>
      <w:proofErr w:type="spellEnd"/>
      <w:r w:rsidRPr="003E3A76">
        <w:rPr>
          <w:rFonts w:ascii="Times New Roman" w:eastAsia="Times New Roman" w:hAnsi="Times New Roman"/>
          <w:sz w:val="26"/>
          <w:szCs w:val="26"/>
          <w:lang w:eastAsia="ar-SA"/>
        </w:rPr>
        <w:t xml:space="preserve"> по Курской области</w:t>
      </w:r>
      <w:r w:rsidR="00ED697C" w:rsidRPr="00612533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ED697C" w:rsidRPr="00612533" w:rsidRDefault="00ED697C" w:rsidP="00ED697C">
      <w:pPr>
        <w:tabs>
          <w:tab w:val="left" w:pos="426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C1B6D" w:rsidRPr="001C1B6D" w:rsidRDefault="00ED697C" w:rsidP="00ED697C">
      <w:pPr>
        <w:tabs>
          <w:tab w:val="left" w:pos="426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Приложения к Договору: акт приема-передачи, рас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чет арендной платы</w:t>
      </w:r>
      <w:r w:rsidR="00612533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1C1B6D" w:rsidRPr="00482308" w:rsidRDefault="001C1B6D" w:rsidP="001C1B6D">
      <w:pPr>
        <w:suppressAutoHyphens/>
        <w:spacing w:after="0" w:line="240" w:lineRule="auto"/>
        <w:ind w:left="-567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482308" w:rsidRPr="00482308" w:rsidRDefault="00482308" w:rsidP="00482308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482308">
        <w:rPr>
          <w:rFonts w:ascii="Times New Roman" w:eastAsia="Times New Roman" w:hAnsi="Times New Roman"/>
          <w:sz w:val="26"/>
          <w:szCs w:val="26"/>
          <w:lang w:eastAsia="ar-SA"/>
        </w:rPr>
        <w:t xml:space="preserve">9. </w:t>
      </w:r>
      <w:r w:rsidR="00860799" w:rsidRPr="00860799">
        <w:rPr>
          <w:rFonts w:ascii="Times New Roman" w:eastAsia="Times New Roman" w:hAnsi="Times New Roman"/>
          <w:sz w:val="26"/>
          <w:szCs w:val="26"/>
          <w:lang w:eastAsia="ar-SA"/>
        </w:rPr>
        <w:t>РЕКВИЗИТЫ И ПОДПИСИ СТОРОН</w:t>
      </w:r>
    </w:p>
    <w:p w:rsidR="00482308" w:rsidRPr="00482308" w:rsidRDefault="00482308" w:rsidP="00482308">
      <w:pPr>
        <w:tabs>
          <w:tab w:val="center" w:pos="4960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            </w:t>
      </w:r>
      <w:r w:rsidRPr="00482308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Арендодатель:                         </w:t>
      </w:r>
      <w:r w:rsidRPr="00482308">
        <w:rPr>
          <w:rFonts w:ascii="Times New Roman" w:eastAsia="Times New Roman" w:hAnsi="Times New Roman"/>
          <w:b/>
          <w:sz w:val="26"/>
          <w:szCs w:val="26"/>
          <w:lang w:eastAsia="ar-SA"/>
        </w:rPr>
        <w:tab/>
        <w:t xml:space="preserve">    </w:t>
      </w:r>
      <w:r w:rsidR="00156086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                  </w:t>
      </w:r>
      <w:r w:rsidRPr="00482308">
        <w:rPr>
          <w:rFonts w:ascii="Times New Roman" w:eastAsia="Times New Roman" w:hAnsi="Times New Roman"/>
          <w:b/>
          <w:sz w:val="26"/>
          <w:szCs w:val="26"/>
          <w:lang w:eastAsia="ar-SA"/>
        </w:rPr>
        <w:t>Арендатор:</w:t>
      </w:r>
    </w:p>
    <w:tbl>
      <w:tblPr>
        <w:tblW w:w="14641" w:type="dxa"/>
        <w:tblLayout w:type="fixed"/>
        <w:tblLook w:val="0000" w:firstRow="0" w:lastRow="0" w:firstColumn="0" w:lastColumn="0" w:noHBand="0" w:noVBand="0"/>
      </w:tblPr>
      <w:tblGrid>
        <w:gridCol w:w="5353"/>
        <w:gridCol w:w="4644"/>
        <w:gridCol w:w="4644"/>
      </w:tblGrid>
      <w:tr w:rsidR="00156086" w:rsidRPr="00D974D6" w:rsidTr="00EF07DE">
        <w:tc>
          <w:tcPr>
            <w:tcW w:w="5353" w:type="dxa"/>
            <w:shd w:val="clear" w:color="auto" w:fill="auto"/>
          </w:tcPr>
          <w:p w:rsidR="00156086" w:rsidRPr="000318FC" w:rsidRDefault="00156086" w:rsidP="003840D2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0318F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Администрация </w:t>
            </w:r>
            <w:proofErr w:type="spellStart"/>
            <w:r w:rsidR="001E45CF" w:rsidRPr="000318F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Конышевск</w:t>
            </w:r>
            <w:r w:rsidRPr="000318F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ого</w:t>
            </w:r>
            <w:proofErr w:type="spellEnd"/>
            <w:r w:rsidRPr="000318F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района Курской области</w:t>
            </w:r>
          </w:p>
          <w:p w:rsidR="00F905C0" w:rsidRPr="00F905C0" w:rsidRDefault="00F905C0" w:rsidP="00F905C0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F905C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Юридический и почтовый адрес: </w:t>
            </w:r>
          </w:p>
          <w:p w:rsidR="00F905C0" w:rsidRPr="0041527F" w:rsidRDefault="00F905C0" w:rsidP="00F905C0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F905C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307620, Курская обл</w:t>
            </w:r>
            <w:r w:rsidRPr="0041527F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., п. </w:t>
            </w:r>
            <w:proofErr w:type="spellStart"/>
            <w:r w:rsidRPr="0041527F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Конышевка</w:t>
            </w:r>
            <w:proofErr w:type="spellEnd"/>
            <w:r w:rsidRPr="0041527F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, </w:t>
            </w:r>
          </w:p>
          <w:p w:rsidR="00F905C0" w:rsidRPr="00F905C0" w:rsidRDefault="00F905C0" w:rsidP="00F905C0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1527F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ул. Ленина, д. 19</w:t>
            </w:r>
            <w:r w:rsidR="004340EB" w:rsidRPr="0041527F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; ОКТМО </w:t>
            </w:r>
            <w:r w:rsidR="00813B9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38616408</w:t>
            </w:r>
            <w:r w:rsidR="00FF76C8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</w:t>
            </w:r>
          </w:p>
          <w:p w:rsidR="00F905C0" w:rsidRPr="00F905C0" w:rsidRDefault="00F905C0" w:rsidP="00F905C0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F905C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ИНН 4609003750, КПП 460901001</w:t>
            </w:r>
          </w:p>
          <w:p w:rsidR="00F905C0" w:rsidRDefault="00F905C0" w:rsidP="00F905C0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F905C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УФК по Курской области (Администрация </w:t>
            </w:r>
            <w:proofErr w:type="spellStart"/>
            <w:r w:rsidRPr="00F905C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Конышевского</w:t>
            </w:r>
            <w:proofErr w:type="spellEnd"/>
            <w:r w:rsidRPr="00F905C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района Курской области), </w:t>
            </w:r>
          </w:p>
          <w:p w:rsidR="005C7E86" w:rsidRDefault="001E3AD2" w:rsidP="001E3AD2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л/с 04443011870,</w:t>
            </w:r>
            <w:r w:rsidRPr="00E0095B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</w:t>
            </w:r>
            <w:r w:rsidRPr="001E3AD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р/с </w:t>
            </w:r>
            <w:r w:rsidR="005C7E86" w:rsidRPr="005C7E8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03100643000000014400</w:t>
            </w:r>
          </w:p>
          <w:p w:rsidR="00F905C0" w:rsidRPr="00F905C0" w:rsidRDefault="002F1BF6" w:rsidP="001E3AD2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2F1BF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Отделение Курск Банка России // УФК по Курской области, г. Курск</w:t>
            </w:r>
            <w:r w:rsidR="001E3AD2" w:rsidRPr="001E3AD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, БИК 043807001</w:t>
            </w:r>
            <w:r w:rsidR="00F905C0" w:rsidRPr="00F905C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, </w:t>
            </w:r>
          </w:p>
          <w:p w:rsidR="00F905C0" w:rsidRPr="00C87A96" w:rsidRDefault="00F905C0" w:rsidP="00F905C0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</w:pPr>
            <w:r w:rsidRPr="00F905C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Тел</w:t>
            </w:r>
            <w:r w:rsidR="00B26DC8"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  <w:t>. +7</w:t>
            </w:r>
            <w:r w:rsidRPr="00C87A96"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  <w:t>(47156)2-13-83</w:t>
            </w:r>
          </w:p>
          <w:p w:rsidR="00156086" w:rsidRPr="003C079A" w:rsidRDefault="00C86CDB" w:rsidP="00F905C0">
            <w:pPr>
              <w:autoSpaceDE w:val="0"/>
              <w:autoSpaceDN w:val="0"/>
              <w:adjustRightInd w:val="0"/>
              <w:spacing w:after="0" w:line="240" w:lineRule="auto"/>
              <w:ind w:right="208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  <w:t>e</w:t>
            </w:r>
            <w:r w:rsidRPr="003C079A"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  <w:t>mail</w:t>
            </w:r>
            <w:r w:rsidRPr="003C079A"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  <w:t xml:space="preserve">: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  <w:t>konadm</w:t>
            </w:r>
            <w:r w:rsidRPr="003C079A"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  <w:t>in</w:t>
            </w:r>
            <w:r w:rsidR="00F905C0" w:rsidRPr="003C079A"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  <w:t>@</w:t>
            </w:r>
            <w:r w:rsidR="00F905C0" w:rsidRPr="00F905C0"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  <w:t>mail</w:t>
            </w:r>
            <w:r w:rsidR="00F905C0" w:rsidRPr="003C079A"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  <w:t>.</w:t>
            </w:r>
            <w:r w:rsidR="00F905C0" w:rsidRPr="00F905C0"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  <w:t>ru</w:t>
            </w:r>
            <w:r w:rsidR="00F905C0" w:rsidRPr="003C079A"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  <w:t xml:space="preserve">                           </w:t>
            </w:r>
          </w:p>
        </w:tc>
        <w:tc>
          <w:tcPr>
            <w:tcW w:w="4644" w:type="dxa"/>
          </w:tcPr>
          <w:p w:rsidR="00156086" w:rsidRPr="003C079A" w:rsidRDefault="00156086" w:rsidP="00482308">
            <w:pPr>
              <w:suppressAutoHyphens/>
              <w:spacing w:after="0" w:line="240" w:lineRule="auto"/>
              <w:ind w:left="-567" w:right="108"/>
              <w:rPr>
                <w:rFonts w:ascii="Times New Roman" w:eastAsia="Times New Roman" w:hAnsi="Times New Roman"/>
                <w:b/>
                <w:sz w:val="26"/>
                <w:szCs w:val="26"/>
                <w:lang w:val="en-US" w:eastAsia="ar-SA"/>
              </w:rPr>
            </w:pPr>
          </w:p>
        </w:tc>
        <w:tc>
          <w:tcPr>
            <w:tcW w:w="4644" w:type="dxa"/>
          </w:tcPr>
          <w:p w:rsidR="00156086" w:rsidRPr="003C079A" w:rsidRDefault="00156086" w:rsidP="00482308">
            <w:pPr>
              <w:suppressAutoHyphens/>
              <w:spacing w:after="0" w:line="240" w:lineRule="auto"/>
              <w:ind w:left="-567" w:right="108"/>
              <w:rPr>
                <w:rFonts w:ascii="Times New Roman" w:eastAsia="Times New Roman" w:hAnsi="Times New Roman"/>
                <w:b/>
                <w:sz w:val="26"/>
                <w:szCs w:val="26"/>
                <w:lang w:val="en-US" w:eastAsia="ar-SA"/>
              </w:rPr>
            </w:pPr>
          </w:p>
        </w:tc>
      </w:tr>
      <w:tr w:rsidR="00156086" w:rsidRPr="00D974D6" w:rsidTr="00EF07DE">
        <w:tc>
          <w:tcPr>
            <w:tcW w:w="5353" w:type="dxa"/>
            <w:shd w:val="clear" w:color="auto" w:fill="auto"/>
          </w:tcPr>
          <w:p w:rsidR="00156086" w:rsidRPr="003C079A" w:rsidRDefault="00156086" w:rsidP="00934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4644" w:type="dxa"/>
          </w:tcPr>
          <w:p w:rsidR="00156086" w:rsidRPr="003C079A" w:rsidRDefault="00156086" w:rsidP="0048230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</w:pPr>
          </w:p>
        </w:tc>
        <w:tc>
          <w:tcPr>
            <w:tcW w:w="4644" w:type="dxa"/>
          </w:tcPr>
          <w:p w:rsidR="00156086" w:rsidRPr="003C079A" w:rsidRDefault="00156086" w:rsidP="0048230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</w:pPr>
          </w:p>
        </w:tc>
      </w:tr>
      <w:tr w:rsidR="00156086" w:rsidRPr="00893A4F" w:rsidTr="00EF07DE">
        <w:tc>
          <w:tcPr>
            <w:tcW w:w="5353" w:type="dxa"/>
            <w:shd w:val="clear" w:color="auto" w:fill="auto"/>
          </w:tcPr>
          <w:p w:rsidR="00156086" w:rsidRPr="00893A4F" w:rsidRDefault="00156086" w:rsidP="003840D2">
            <w:pPr>
              <w:spacing w:after="0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93A4F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Глава </w:t>
            </w:r>
            <w:proofErr w:type="spellStart"/>
            <w:r w:rsidR="001E45CF">
              <w:rPr>
                <w:rFonts w:ascii="Times New Roman" w:hAnsi="Times New Roman"/>
                <w:sz w:val="26"/>
                <w:szCs w:val="26"/>
                <w:lang w:eastAsia="ar-SA"/>
              </w:rPr>
              <w:t>Конышевск</w:t>
            </w:r>
            <w:r w:rsidRPr="00893A4F">
              <w:rPr>
                <w:rFonts w:ascii="Times New Roman" w:hAnsi="Times New Roman"/>
                <w:sz w:val="26"/>
                <w:szCs w:val="26"/>
                <w:lang w:eastAsia="ar-SA"/>
              </w:rPr>
              <w:t>ого</w:t>
            </w:r>
            <w:proofErr w:type="spellEnd"/>
            <w:r w:rsidRPr="00893A4F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района</w:t>
            </w:r>
          </w:p>
          <w:p w:rsidR="00156086" w:rsidRPr="00893A4F" w:rsidRDefault="00156086" w:rsidP="003840D2">
            <w:pPr>
              <w:spacing w:after="0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93A4F">
              <w:rPr>
                <w:rFonts w:ascii="Times New Roman" w:hAnsi="Times New Roman"/>
                <w:sz w:val="26"/>
                <w:szCs w:val="26"/>
                <w:lang w:eastAsia="ar-SA"/>
              </w:rPr>
              <w:t>Курской области</w:t>
            </w:r>
          </w:p>
        </w:tc>
        <w:tc>
          <w:tcPr>
            <w:tcW w:w="4644" w:type="dxa"/>
          </w:tcPr>
          <w:p w:rsidR="00156086" w:rsidRPr="00893A4F" w:rsidRDefault="00156086" w:rsidP="00482308">
            <w:pPr>
              <w:suppressAutoHyphens/>
              <w:spacing w:after="0" w:line="240" w:lineRule="auto"/>
              <w:ind w:left="-567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4644" w:type="dxa"/>
          </w:tcPr>
          <w:p w:rsidR="00156086" w:rsidRPr="00893A4F" w:rsidRDefault="00156086" w:rsidP="00482308">
            <w:pPr>
              <w:suppressAutoHyphens/>
              <w:spacing w:after="0" w:line="240" w:lineRule="auto"/>
              <w:ind w:left="-567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  <w:tr w:rsidR="00156086" w:rsidRPr="00893A4F" w:rsidTr="00EF07DE">
        <w:trPr>
          <w:trHeight w:val="80"/>
        </w:trPr>
        <w:tc>
          <w:tcPr>
            <w:tcW w:w="5353" w:type="dxa"/>
            <w:shd w:val="clear" w:color="auto" w:fill="auto"/>
          </w:tcPr>
          <w:p w:rsidR="00156086" w:rsidRPr="00893A4F" w:rsidRDefault="00156086" w:rsidP="009340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3A4F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___</w:t>
            </w:r>
            <w:r w:rsidRPr="00893A4F">
              <w:rPr>
                <w:rFonts w:ascii="Times New Roman" w:hAnsi="Times New Roman"/>
                <w:sz w:val="26"/>
                <w:szCs w:val="26"/>
              </w:rPr>
              <w:t xml:space="preserve">__________________ </w:t>
            </w:r>
            <w:r w:rsidR="00F77687">
              <w:rPr>
                <w:rFonts w:ascii="Times New Roman" w:hAnsi="Times New Roman"/>
                <w:sz w:val="26"/>
                <w:szCs w:val="26"/>
              </w:rPr>
              <w:t>Д.А. Новиков</w:t>
            </w:r>
          </w:p>
          <w:p w:rsidR="00156086" w:rsidRPr="00893A4F" w:rsidRDefault="00156086" w:rsidP="009340D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proofErr w:type="spellStart"/>
            <w:r w:rsidRPr="00893A4F">
              <w:rPr>
                <w:rFonts w:ascii="Times New Roman" w:hAnsi="Times New Roman"/>
                <w:sz w:val="26"/>
                <w:szCs w:val="26"/>
              </w:rPr>
              <w:t>м.п</w:t>
            </w:r>
            <w:proofErr w:type="spellEnd"/>
            <w:r w:rsidRPr="00893A4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644" w:type="dxa"/>
          </w:tcPr>
          <w:p w:rsidR="00156086" w:rsidRPr="00893A4F" w:rsidRDefault="00156086" w:rsidP="00482308">
            <w:pPr>
              <w:suppressAutoHyphens/>
              <w:spacing w:after="0" w:line="240" w:lineRule="auto"/>
              <w:ind w:left="-567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4644" w:type="dxa"/>
          </w:tcPr>
          <w:p w:rsidR="00156086" w:rsidRPr="00893A4F" w:rsidRDefault="00156086" w:rsidP="00482308">
            <w:pPr>
              <w:suppressAutoHyphens/>
              <w:spacing w:after="0" w:line="240" w:lineRule="auto"/>
              <w:ind w:left="-567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</w:tbl>
    <w:p w:rsidR="00482308" w:rsidRPr="00482308" w:rsidRDefault="00482308" w:rsidP="00482308">
      <w:pPr>
        <w:suppressAutoHyphens/>
        <w:spacing w:after="0" w:line="240" w:lineRule="auto"/>
        <w:ind w:left="-567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82308" w:rsidRPr="00482308" w:rsidRDefault="00482308" w:rsidP="00482308">
      <w:pPr>
        <w:suppressAutoHyphens/>
        <w:spacing w:after="0" w:line="240" w:lineRule="auto"/>
        <w:ind w:left="-567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82308" w:rsidRPr="00482308" w:rsidRDefault="00482308" w:rsidP="00482308">
      <w:pPr>
        <w:suppressAutoHyphens/>
        <w:spacing w:after="0" w:line="240" w:lineRule="auto"/>
        <w:ind w:left="-567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82308" w:rsidRDefault="00482308" w:rsidP="00482308">
      <w:pPr>
        <w:suppressAutoHyphens/>
        <w:spacing w:after="0" w:line="240" w:lineRule="auto"/>
        <w:ind w:left="-567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64110" w:rsidRDefault="00564110" w:rsidP="00482308">
      <w:pPr>
        <w:suppressAutoHyphens/>
        <w:spacing w:after="0" w:line="240" w:lineRule="auto"/>
        <w:ind w:left="-567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64110" w:rsidRDefault="00564110" w:rsidP="00482308">
      <w:pPr>
        <w:suppressAutoHyphens/>
        <w:spacing w:after="0" w:line="240" w:lineRule="auto"/>
        <w:ind w:left="-567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64110" w:rsidRDefault="00564110" w:rsidP="00482308">
      <w:pPr>
        <w:suppressAutoHyphens/>
        <w:spacing w:after="0" w:line="240" w:lineRule="auto"/>
        <w:ind w:left="-567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64110" w:rsidRDefault="00564110" w:rsidP="00482308">
      <w:pPr>
        <w:suppressAutoHyphens/>
        <w:spacing w:after="0" w:line="240" w:lineRule="auto"/>
        <w:ind w:left="-567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64110" w:rsidRDefault="00564110" w:rsidP="00482308">
      <w:pPr>
        <w:suppressAutoHyphens/>
        <w:spacing w:after="0" w:line="240" w:lineRule="auto"/>
        <w:ind w:left="-567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A10C9" w:rsidRDefault="004A10C9" w:rsidP="00AE4A9F">
      <w:pPr>
        <w:suppressAutoHyphens/>
        <w:spacing w:after="0" w:line="240" w:lineRule="auto"/>
        <w:ind w:left="-567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A2FBF" w:rsidRDefault="007A2FBF" w:rsidP="00AE4A9F">
      <w:pPr>
        <w:suppressAutoHyphens/>
        <w:spacing w:after="0" w:line="240" w:lineRule="auto"/>
        <w:ind w:left="-567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318FC" w:rsidRDefault="000318FC" w:rsidP="00AE4A9F">
      <w:pPr>
        <w:suppressAutoHyphens/>
        <w:spacing w:after="0" w:line="240" w:lineRule="auto"/>
        <w:ind w:left="-567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318FC" w:rsidRDefault="000318FC" w:rsidP="00AE4A9F">
      <w:pPr>
        <w:suppressAutoHyphens/>
        <w:spacing w:after="0" w:line="240" w:lineRule="auto"/>
        <w:ind w:left="-567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318FC" w:rsidRDefault="000318FC" w:rsidP="00AE4A9F">
      <w:pPr>
        <w:suppressAutoHyphens/>
        <w:spacing w:after="0" w:line="240" w:lineRule="auto"/>
        <w:ind w:left="-567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318FC" w:rsidRDefault="000318FC" w:rsidP="00AE4A9F">
      <w:pPr>
        <w:suppressAutoHyphens/>
        <w:spacing w:after="0" w:line="240" w:lineRule="auto"/>
        <w:ind w:left="-567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318FC" w:rsidRDefault="000318FC" w:rsidP="00AE4A9F">
      <w:pPr>
        <w:suppressAutoHyphens/>
        <w:spacing w:after="0" w:line="240" w:lineRule="auto"/>
        <w:ind w:left="-567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318FC" w:rsidRDefault="000318FC" w:rsidP="00AE4A9F">
      <w:pPr>
        <w:suppressAutoHyphens/>
        <w:spacing w:after="0" w:line="240" w:lineRule="auto"/>
        <w:ind w:left="-567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318FC" w:rsidRDefault="000318FC" w:rsidP="00AE4A9F">
      <w:pPr>
        <w:suppressAutoHyphens/>
        <w:spacing w:after="0" w:line="240" w:lineRule="auto"/>
        <w:ind w:left="-567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318FC" w:rsidRDefault="000318FC" w:rsidP="00AE4A9F">
      <w:pPr>
        <w:suppressAutoHyphens/>
        <w:spacing w:after="0" w:line="240" w:lineRule="auto"/>
        <w:ind w:left="-567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318FC" w:rsidRDefault="000318FC" w:rsidP="00AE4A9F">
      <w:pPr>
        <w:suppressAutoHyphens/>
        <w:spacing w:after="0" w:line="240" w:lineRule="auto"/>
        <w:ind w:left="-567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318FC" w:rsidRDefault="000318FC" w:rsidP="00AE4A9F">
      <w:pPr>
        <w:suppressAutoHyphens/>
        <w:spacing w:after="0" w:line="240" w:lineRule="auto"/>
        <w:ind w:left="-567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A592E" w:rsidRDefault="004A592E" w:rsidP="00AE4A9F">
      <w:pPr>
        <w:suppressAutoHyphens/>
        <w:spacing w:after="0" w:line="240" w:lineRule="auto"/>
        <w:ind w:left="-567" w:firstLine="708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0318FC" w:rsidRDefault="000318FC" w:rsidP="00AE4A9F">
      <w:pPr>
        <w:suppressAutoHyphens/>
        <w:spacing w:after="0" w:line="240" w:lineRule="auto"/>
        <w:ind w:left="-567" w:firstLine="708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0318FC" w:rsidRDefault="000318FC" w:rsidP="00AE4A9F">
      <w:pPr>
        <w:suppressAutoHyphens/>
        <w:spacing w:after="0" w:line="240" w:lineRule="auto"/>
        <w:ind w:left="-567" w:firstLine="708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0318FC" w:rsidRDefault="000318FC" w:rsidP="00AE4A9F">
      <w:pPr>
        <w:suppressAutoHyphens/>
        <w:spacing w:after="0" w:line="240" w:lineRule="auto"/>
        <w:ind w:left="-567" w:firstLine="708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0318FC" w:rsidRPr="00AE4A9F" w:rsidRDefault="000318FC" w:rsidP="00AE4A9F">
      <w:pPr>
        <w:suppressAutoHyphens/>
        <w:spacing w:after="0" w:line="240" w:lineRule="auto"/>
        <w:ind w:left="-567" w:firstLine="708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482308" w:rsidRPr="000318FC" w:rsidRDefault="00482308" w:rsidP="00AE4A9F">
      <w:pPr>
        <w:suppressAutoHyphens/>
        <w:spacing w:after="0" w:line="240" w:lineRule="auto"/>
        <w:ind w:left="-567" w:firstLine="708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18FC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№ 1 к договору</w:t>
      </w:r>
    </w:p>
    <w:p w:rsidR="00482308" w:rsidRPr="000318FC" w:rsidRDefault="00482308" w:rsidP="00AE4A9F">
      <w:pPr>
        <w:suppressAutoHyphens/>
        <w:spacing w:after="0" w:line="240" w:lineRule="auto"/>
        <w:ind w:left="-567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18FC">
        <w:rPr>
          <w:rFonts w:ascii="Times New Roman" w:eastAsia="Times New Roman" w:hAnsi="Times New Roman"/>
          <w:sz w:val="24"/>
          <w:szCs w:val="24"/>
          <w:lang w:eastAsia="ar-SA"/>
        </w:rPr>
        <w:t>аренды земельного участка</w:t>
      </w:r>
      <w:r w:rsidR="000318FC" w:rsidRPr="000318F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826180" w:rsidRPr="000318FC">
        <w:rPr>
          <w:rFonts w:ascii="Times New Roman" w:eastAsia="Times New Roman" w:hAnsi="Times New Roman"/>
          <w:sz w:val="24"/>
          <w:szCs w:val="24"/>
          <w:lang w:eastAsia="ar-SA"/>
        </w:rPr>
        <w:t>№___</w:t>
      </w:r>
      <w:r w:rsidRPr="000318FC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</w:t>
      </w:r>
    </w:p>
    <w:p w:rsidR="00482308" w:rsidRPr="000318FC" w:rsidRDefault="00CD55F0" w:rsidP="00AE4A9F">
      <w:pPr>
        <w:suppressAutoHyphens/>
        <w:spacing w:after="0" w:line="240" w:lineRule="auto"/>
        <w:ind w:left="-567" w:firstLine="708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18FC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от  «___» </w:t>
      </w:r>
      <w:r w:rsidR="00482308" w:rsidRPr="000318FC">
        <w:rPr>
          <w:rFonts w:ascii="Times New Roman" w:eastAsia="Times New Roman" w:hAnsi="Times New Roman"/>
          <w:sz w:val="24"/>
          <w:szCs w:val="24"/>
          <w:lang w:eastAsia="ar-SA"/>
        </w:rPr>
        <w:t xml:space="preserve">________   </w:t>
      </w:r>
      <w:r w:rsidR="00111D73" w:rsidRPr="000318FC">
        <w:rPr>
          <w:rFonts w:ascii="Times New Roman" w:eastAsia="Times New Roman" w:hAnsi="Times New Roman"/>
          <w:sz w:val="24"/>
          <w:szCs w:val="24"/>
          <w:lang w:eastAsia="ar-SA"/>
        </w:rPr>
        <w:t>20__</w:t>
      </w:r>
      <w:r w:rsidR="008A02AD" w:rsidRPr="000318FC">
        <w:rPr>
          <w:rFonts w:ascii="Times New Roman" w:eastAsia="Times New Roman" w:hAnsi="Times New Roman"/>
          <w:sz w:val="24"/>
          <w:szCs w:val="24"/>
          <w:lang w:eastAsia="ar-SA"/>
        </w:rPr>
        <w:t xml:space="preserve"> г.</w:t>
      </w:r>
    </w:p>
    <w:p w:rsidR="00E6084A" w:rsidRPr="000318FC" w:rsidRDefault="008A02AD" w:rsidP="00AE4A9F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18FC">
        <w:rPr>
          <w:rFonts w:ascii="Times New Roman" w:eastAsia="Times New Roman" w:hAnsi="Times New Roman"/>
          <w:sz w:val="24"/>
          <w:szCs w:val="24"/>
          <w:lang w:eastAsia="ar-SA"/>
        </w:rPr>
        <w:t>АКТ ПРИЕМА-ПЕРЕДАЧИ</w:t>
      </w:r>
    </w:p>
    <w:p w:rsidR="00242ED0" w:rsidRPr="000318FC" w:rsidRDefault="00F77687" w:rsidP="00AE4A9F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18FC">
        <w:rPr>
          <w:rFonts w:ascii="Times New Roman" w:eastAsia="Times New Roman" w:hAnsi="Times New Roman"/>
          <w:sz w:val="24"/>
          <w:szCs w:val="24"/>
          <w:lang w:eastAsia="ar-SA"/>
        </w:rPr>
        <w:t xml:space="preserve">п. </w:t>
      </w:r>
      <w:proofErr w:type="spellStart"/>
      <w:r w:rsidRPr="000318FC">
        <w:rPr>
          <w:rFonts w:ascii="Times New Roman" w:eastAsia="Times New Roman" w:hAnsi="Times New Roman"/>
          <w:sz w:val="24"/>
          <w:szCs w:val="24"/>
          <w:lang w:eastAsia="ar-SA"/>
        </w:rPr>
        <w:t>Конышевка</w:t>
      </w:r>
      <w:proofErr w:type="spellEnd"/>
      <w:r w:rsidR="006D3F03" w:rsidRPr="000318F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4D1128" w:rsidRPr="000318FC">
        <w:rPr>
          <w:rFonts w:ascii="Times New Roman" w:eastAsia="Times New Roman" w:hAnsi="Times New Roman"/>
          <w:sz w:val="24"/>
          <w:szCs w:val="24"/>
          <w:lang w:eastAsia="ar-SA"/>
        </w:rPr>
        <w:t>Курской области</w:t>
      </w:r>
      <w:r w:rsidR="006D3F03" w:rsidRPr="000318F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66164D" w:rsidRPr="000318FC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</w:t>
      </w:r>
      <w:r w:rsidR="004D1128" w:rsidRPr="000318FC">
        <w:rPr>
          <w:rFonts w:ascii="Times New Roman" w:eastAsia="Times New Roman" w:hAnsi="Times New Roman"/>
          <w:sz w:val="24"/>
          <w:szCs w:val="24"/>
          <w:lang w:eastAsia="ar-SA"/>
        </w:rPr>
        <w:t xml:space="preserve">       </w:t>
      </w:r>
      <w:r w:rsidR="0005335D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</w:t>
      </w:r>
      <w:r w:rsidR="0005335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  </w:t>
      </w:r>
      <w:r w:rsidR="0066164D" w:rsidRPr="000318FC">
        <w:rPr>
          <w:rFonts w:ascii="Times New Roman" w:eastAsia="Times New Roman" w:hAnsi="Times New Roman"/>
          <w:sz w:val="24"/>
          <w:szCs w:val="24"/>
          <w:lang w:eastAsia="ar-SA"/>
        </w:rPr>
        <w:t xml:space="preserve"> «___» ________  20__ г.</w:t>
      </w:r>
    </w:p>
    <w:p w:rsidR="00482308" w:rsidRPr="000318FC" w:rsidRDefault="003B3237" w:rsidP="00AE4A9F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18FC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267DA9" w:rsidRPr="000318FC">
        <w:rPr>
          <w:rFonts w:ascii="Times New Roman" w:eastAsia="Times New Roman" w:hAnsi="Times New Roman"/>
          <w:sz w:val="24"/>
          <w:szCs w:val="24"/>
          <w:lang w:eastAsia="ar-SA"/>
        </w:rPr>
        <w:t xml:space="preserve">Администрация </w:t>
      </w:r>
      <w:proofErr w:type="spellStart"/>
      <w:r w:rsidR="001E45CF" w:rsidRPr="000318FC">
        <w:rPr>
          <w:rFonts w:ascii="Times New Roman" w:eastAsia="Times New Roman" w:hAnsi="Times New Roman"/>
          <w:sz w:val="24"/>
          <w:szCs w:val="24"/>
          <w:lang w:eastAsia="ar-SA"/>
        </w:rPr>
        <w:t>Конышевск</w:t>
      </w:r>
      <w:r w:rsidR="00267DA9" w:rsidRPr="000318FC">
        <w:rPr>
          <w:rFonts w:ascii="Times New Roman" w:eastAsia="Times New Roman" w:hAnsi="Times New Roman"/>
          <w:sz w:val="24"/>
          <w:szCs w:val="24"/>
          <w:lang w:eastAsia="ar-SA"/>
        </w:rPr>
        <w:t>ого</w:t>
      </w:r>
      <w:proofErr w:type="spellEnd"/>
      <w:r w:rsidR="00267DA9" w:rsidRPr="000318FC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района Курской области, именуемая в дальнейшем «Арендодатель», </w:t>
      </w:r>
      <w:r w:rsidR="00A22922" w:rsidRPr="000318FC">
        <w:rPr>
          <w:rFonts w:ascii="Times New Roman" w:eastAsia="Times New Roman" w:hAnsi="Times New Roman"/>
          <w:sz w:val="24"/>
          <w:szCs w:val="24"/>
          <w:lang w:eastAsia="ar-SA"/>
        </w:rPr>
        <w:t xml:space="preserve">в лице главы </w:t>
      </w:r>
      <w:proofErr w:type="spellStart"/>
      <w:r w:rsidR="00A22922" w:rsidRPr="000318FC">
        <w:rPr>
          <w:rFonts w:ascii="Times New Roman" w:eastAsia="Times New Roman" w:hAnsi="Times New Roman"/>
          <w:sz w:val="24"/>
          <w:szCs w:val="24"/>
          <w:lang w:eastAsia="ar-SA"/>
        </w:rPr>
        <w:t>Конышевского</w:t>
      </w:r>
      <w:proofErr w:type="spellEnd"/>
      <w:r w:rsidR="00A22922" w:rsidRPr="000318FC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района Курской области Новикова Дмитрия Александровича</w:t>
      </w:r>
      <w:r w:rsidR="00267DA9" w:rsidRPr="000318FC">
        <w:rPr>
          <w:rFonts w:ascii="Times New Roman" w:eastAsia="Times New Roman" w:hAnsi="Times New Roman"/>
          <w:sz w:val="24"/>
          <w:szCs w:val="24"/>
          <w:lang w:eastAsia="ar-SA"/>
        </w:rPr>
        <w:t>, действующего на основании Устава, с одно</w:t>
      </w:r>
      <w:r w:rsidR="00BB0265" w:rsidRPr="000318FC">
        <w:rPr>
          <w:rFonts w:ascii="Times New Roman" w:eastAsia="Times New Roman" w:hAnsi="Times New Roman"/>
          <w:sz w:val="24"/>
          <w:szCs w:val="24"/>
          <w:lang w:eastAsia="ar-SA"/>
        </w:rPr>
        <w:t>й стороны, и ________________</w:t>
      </w:r>
      <w:r w:rsidR="00D55A0D" w:rsidRPr="000318FC">
        <w:rPr>
          <w:rFonts w:ascii="Times New Roman" w:eastAsia="Times New Roman" w:hAnsi="Times New Roman"/>
          <w:sz w:val="24"/>
          <w:szCs w:val="24"/>
          <w:lang w:eastAsia="ar-SA"/>
        </w:rPr>
        <w:t>_</w:t>
      </w:r>
      <w:r w:rsidR="00267DA9" w:rsidRPr="000318FC">
        <w:rPr>
          <w:rFonts w:ascii="Times New Roman" w:eastAsia="Times New Roman" w:hAnsi="Times New Roman"/>
          <w:sz w:val="24"/>
          <w:szCs w:val="24"/>
          <w:lang w:eastAsia="ar-SA"/>
        </w:rPr>
        <w:t>___, именуемый в дальнейшем «Аренд</w:t>
      </w:r>
      <w:r w:rsidR="00D55A0D" w:rsidRPr="000318FC">
        <w:rPr>
          <w:rFonts w:ascii="Times New Roman" w:eastAsia="Times New Roman" w:hAnsi="Times New Roman"/>
          <w:sz w:val="24"/>
          <w:szCs w:val="24"/>
          <w:lang w:eastAsia="ar-SA"/>
        </w:rPr>
        <w:t>атор», в лице _________________</w:t>
      </w:r>
      <w:r w:rsidR="00267DA9" w:rsidRPr="000318FC">
        <w:rPr>
          <w:rFonts w:ascii="Times New Roman" w:eastAsia="Times New Roman" w:hAnsi="Times New Roman"/>
          <w:sz w:val="24"/>
          <w:szCs w:val="24"/>
          <w:lang w:eastAsia="ar-SA"/>
        </w:rPr>
        <w:t>___, действующего на основании ________, с другой стороны, и именуемые в дальнейшем «Стороны», руководствуясь Гражданским кодексом Российской Федерации, Федеральным законом о</w:t>
      </w:r>
      <w:r w:rsidR="00013E38" w:rsidRPr="000318FC">
        <w:rPr>
          <w:rFonts w:ascii="Times New Roman" w:eastAsia="Times New Roman" w:hAnsi="Times New Roman"/>
          <w:sz w:val="24"/>
          <w:szCs w:val="24"/>
          <w:lang w:eastAsia="ar-SA"/>
        </w:rPr>
        <w:t>т 26.07.2006</w:t>
      </w:r>
      <w:r w:rsidR="0094523D" w:rsidRPr="000318FC">
        <w:rPr>
          <w:rFonts w:ascii="Times New Roman" w:eastAsia="Times New Roman" w:hAnsi="Times New Roman"/>
          <w:sz w:val="24"/>
          <w:szCs w:val="24"/>
          <w:lang w:eastAsia="ar-SA"/>
        </w:rPr>
        <w:t>г. №</w:t>
      </w:r>
      <w:r w:rsidR="00267DA9" w:rsidRPr="000318FC">
        <w:rPr>
          <w:rFonts w:ascii="Times New Roman" w:eastAsia="Times New Roman" w:hAnsi="Times New Roman"/>
          <w:sz w:val="24"/>
          <w:szCs w:val="24"/>
          <w:lang w:eastAsia="ar-SA"/>
        </w:rPr>
        <w:t>135-ФЗ «О защите конкуренции», в соответствии с Земельным кодексом Российской Фе</w:t>
      </w:r>
      <w:r w:rsidR="0094523D" w:rsidRPr="000318FC">
        <w:rPr>
          <w:rFonts w:ascii="Times New Roman" w:eastAsia="Times New Roman" w:hAnsi="Times New Roman"/>
          <w:sz w:val="24"/>
          <w:szCs w:val="24"/>
          <w:lang w:eastAsia="ar-SA"/>
        </w:rPr>
        <w:t>дерации от 25.10.2001</w:t>
      </w:r>
      <w:r w:rsidR="00013E38" w:rsidRPr="000318FC">
        <w:rPr>
          <w:rFonts w:ascii="Times New Roman" w:eastAsia="Times New Roman" w:hAnsi="Times New Roman"/>
          <w:sz w:val="24"/>
          <w:szCs w:val="24"/>
          <w:lang w:eastAsia="ar-SA"/>
        </w:rPr>
        <w:t>г.</w:t>
      </w:r>
      <w:r w:rsidR="0094523D" w:rsidRPr="000318FC">
        <w:rPr>
          <w:rFonts w:ascii="Times New Roman" w:eastAsia="Times New Roman" w:hAnsi="Times New Roman"/>
          <w:sz w:val="24"/>
          <w:szCs w:val="24"/>
          <w:lang w:eastAsia="ar-SA"/>
        </w:rPr>
        <w:t xml:space="preserve"> №</w:t>
      </w:r>
      <w:r w:rsidR="00DA0478" w:rsidRPr="000318FC">
        <w:rPr>
          <w:rFonts w:ascii="Times New Roman" w:eastAsia="Times New Roman" w:hAnsi="Times New Roman"/>
          <w:sz w:val="24"/>
          <w:szCs w:val="24"/>
          <w:lang w:eastAsia="ar-SA"/>
        </w:rPr>
        <w:t>136-ФЗ</w:t>
      </w:r>
      <w:r w:rsidR="00CA546A" w:rsidRPr="000318FC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267DA9" w:rsidRPr="000318FC">
        <w:rPr>
          <w:rFonts w:ascii="Times New Roman" w:eastAsia="Times New Roman" w:hAnsi="Times New Roman"/>
          <w:sz w:val="24"/>
          <w:szCs w:val="24"/>
          <w:lang w:eastAsia="ar-SA"/>
        </w:rPr>
        <w:t>на осн</w:t>
      </w:r>
      <w:r w:rsidR="004A592E" w:rsidRPr="000318FC">
        <w:rPr>
          <w:rFonts w:ascii="Times New Roman" w:eastAsia="Times New Roman" w:hAnsi="Times New Roman"/>
          <w:sz w:val="24"/>
          <w:szCs w:val="24"/>
          <w:lang w:eastAsia="ar-SA"/>
        </w:rPr>
        <w:t>овании протокола ________ № ___ от ______</w:t>
      </w:r>
      <w:r w:rsidR="00267DA9" w:rsidRPr="000318FC">
        <w:rPr>
          <w:rFonts w:ascii="Times New Roman" w:eastAsia="Times New Roman" w:hAnsi="Times New Roman"/>
          <w:sz w:val="24"/>
          <w:szCs w:val="24"/>
          <w:lang w:eastAsia="ar-SA"/>
        </w:rPr>
        <w:t>___ г.</w:t>
      </w:r>
      <w:r w:rsidR="00482308" w:rsidRPr="000318FC">
        <w:rPr>
          <w:rFonts w:ascii="Times New Roman" w:eastAsia="Times New Roman" w:hAnsi="Times New Roman"/>
          <w:sz w:val="24"/>
          <w:szCs w:val="24"/>
          <w:lang w:eastAsia="ar-SA"/>
        </w:rPr>
        <w:t>, подписали настоящий акт о нижеследующем:</w:t>
      </w:r>
    </w:p>
    <w:p w:rsidR="00E136B2" w:rsidRPr="000318FC" w:rsidRDefault="00E136B2" w:rsidP="00AE4A9F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18F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482308" w:rsidRPr="000318FC">
        <w:rPr>
          <w:rFonts w:ascii="Times New Roman" w:eastAsia="Times New Roman" w:hAnsi="Times New Roman"/>
          <w:sz w:val="24"/>
          <w:szCs w:val="24"/>
          <w:lang w:eastAsia="ar-SA"/>
        </w:rPr>
        <w:t>1. Арендодатель в с</w:t>
      </w:r>
      <w:r w:rsidR="00CB5083" w:rsidRPr="000318FC">
        <w:rPr>
          <w:rFonts w:ascii="Times New Roman" w:eastAsia="Times New Roman" w:hAnsi="Times New Roman"/>
          <w:sz w:val="24"/>
          <w:szCs w:val="24"/>
          <w:lang w:eastAsia="ar-SA"/>
        </w:rPr>
        <w:t xml:space="preserve">оответствии с договором аренды </w:t>
      </w:r>
      <w:r w:rsidR="00482308" w:rsidRPr="000318FC">
        <w:rPr>
          <w:rFonts w:ascii="Times New Roman" w:eastAsia="Times New Roman" w:hAnsi="Times New Roman"/>
          <w:sz w:val="24"/>
          <w:szCs w:val="24"/>
          <w:lang w:eastAsia="ar-SA"/>
        </w:rPr>
        <w:t xml:space="preserve">земельного участка </w:t>
      </w:r>
      <w:r w:rsidR="0051497C" w:rsidRPr="000318FC">
        <w:rPr>
          <w:rFonts w:ascii="Times New Roman" w:eastAsia="Times New Roman" w:hAnsi="Times New Roman"/>
          <w:sz w:val="24"/>
          <w:szCs w:val="24"/>
          <w:lang w:eastAsia="ar-SA"/>
        </w:rPr>
        <w:t>№ ___</w:t>
      </w:r>
      <w:r w:rsidR="007947EC" w:rsidRPr="000318FC">
        <w:rPr>
          <w:rFonts w:ascii="Times New Roman" w:eastAsia="Times New Roman" w:hAnsi="Times New Roman"/>
          <w:sz w:val="24"/>
          <w:szCs w:val="24"/>
          <w:lang w:eastAsia="ar-SA"/>
        </w:rPr>
        <w:t xml:space="preserve">_ </w:t>
      </w:r>
      <w:r w:rsidR="00A14660" w:rsidRPr="000318FC">
        <w:rPr>
          <w:rFonts w:ascii="Times New Roman" w:eastAsia="Times New Roman" w:hAnsi="Times New Roman"/>
          <w:sz w:val="24"/>
          <w:szCs w:val="24"/>
          <w:lang w:eastAsia="ar-SA"/>
        </w:rPr>
        <w:t>от ____</w:t>
      </w:r>
      <w:r w:rsidR="00482308" w:rsidRPr="000318FC">
        <w:rPr>
          <w:rFonts w:ascii="Times New Roman" w:eastAsia="Times New Roman" w:hAnsi="Times New Roman"/>
          <w:sz w:val="24"/>
          <w:szCs w:val="24"/>
          <w:lang w:eastAsia="ar-SA"/>
        </w:rPr>
        <w:t>___</w:t>
      </w:r>
      <w:r w:rsidR="00111D73" w:rsidRPr="000318FC">
        <w:rPr>
          <w:rFonts w:ascii="Times New Roman" w:eastAsia="Times New Roman" w:hAnsi="Times New Roman"/>
          <w:sz w:val="24"/>
          <w:szCs w:val="24"/>
          <w:lang w:eastAsia="ar-SA"/>
        </w:rPr>
        <w:t>20__</w:t>
      </w:r>
      <w:r w:rsidR="00482308" w:rsidRPr="000318FC">
        <w:rPr>
          <w:rFonts w:ascii="Times New Roman" w:eastAsia="Times New Roman" w:hAnsi="Times New Roman"/>
          <w:sz w:val="24"/>
          <w:szCs w:val="24"/>
          <w:lang w:eastAsia="ar-SA"/>
        </w:rPr>
        <w:t xml:space="preserve">г. </w:t>
      </w:r>
      <w:r w:rsidR="009B4C82" w:rsidRPr="000318FC">
        <w:rPr>
          <w:rFonts w:ascii="Times New Roman" w:eastAsia="Times New Roman" w:hAnsi="Times New Roman"/>
          <w:sz w:val="24"/>
          <w:szCs w:val="24"/>
          <w:lang w:eastAsia="ar-SA"/>
        </w:rPr>
        <w:t xml:space="preserve">передал Арендатору, а Арендатор принял в аренду земельный участок, </w:t>
      </w:r>
      <w:r w:rsidR="006B13F4" w:rsidRPr="000318FC">
        <w:rPr>
          <w:rFonts w:ascii="Times New Roman" w:eastAsia="Times New Roman" w:hAnsi="Times New Roman"/>
          <w:sz w:val="24"/>
          <w:szCs w:val="24"/>
          <w:lang w:eastAsia="ar-SA"/>
        </w:rPr>
        <w:t xml:space="preserve">государственная собственность на который не разграничена, </w:t>
      </w:r>
      <w:r w:rsidR="007B5F2C" w:rsidRPr="000318FC">
        <w:rPr>
          <w:rFonts w:ascii="Times New Roman" w:eastAsia="Times New Roman" w:hAnsi="Times New Roman"/>
          <w:sz w:val="24"/>
          <w:szCs w:val="24"/>
          <w:lang w:eastAsia="ar-SA"/>
        </w:rPr>
        <w:t>ограничений (обременений) прав не зарегистрировано, расположенный на территории муниципального образования «</w:t>
      </w:r>
      <w:proofErr w:type="spellStart"/>
      <w:r w:rsidR="007B5F2C" w:rsidRPr="000318FC">
        <w:rPr>
          <w:rFonts w:ascii="Times New Roman" w:eastAsia="Times New Roman" w:hAnsi="Times New Roman"/>
          <w:sz w:val="24"/>
          <w:szCs w:val="24"/>
          <w:lang w:eastAsia="ar-SA"/>
        </w:rPr>
        <w:t>Конышевский</w:t>
      </w:r>
      <w:proofErr w:type="spellEnd"/>
      <w:r w:rsidR="007B5F2C" w:rsidRPr="000318FC">
        <w:rPr>
          <w:rFonts w:ascii="Times New Roman" w:eastAsia="Times New Roman" w:hAnsi="Times New Roman"/>
          <w:sz w:val="24"/>
          <w:szCs w:val="24"/>
          <w:lang w:eastAsia="ar-SA"/>
        </w:rPr>
        <w:t xml:space="preserve"> муниципальный район» Курской области</w:t>
      </w:r>
      <w:r w:rsidR="0096784C" w:rsidRPr="000318FC">
        <w:rPr>
          <w:rFonts w:ascii="Times New Roman" w:eastAsia="Times New Roman" w:hAnsi="Times New Roman"/>
          <w:sz w:val="24"/>
          <w:szCs w:val="24"/>
          <w:lang w:eastAsia="ar-SA"/>
        </w:rPr>
        <w:t xml:space="preserve">, разрешенное использование – скотоводство, площадью 380000 </w:t>
      </w:r>
      <w:proofErr w:type="spellStart"/>
      <w:r w:rsidR="0096784C" w:rsidRPr="000318FC">
        <w:rPr>
          <w:rFonts w:ascii="Times New Roman" w:eastAsia="Times New Roman" w:hAnsi="Times New Roman"/>
          <w:sz w:val="24"/>
          <w:szCs w:val="24"/>
          <w:lang w:eastAsia="ar-SA"/>
        </w:rPr>
        <w:t>кв.м</w:t>
      </w:r>
      <w:proofErr w:type="spellEnd"/>
      <w:r w:rsidR="0096784C" w:rsidRPr="000318FC">
        <w:rPr>
          <w:rFonts w:ascii="Times New Roman" w:eastAsia="Times New Roman" w:hAnsi="Times New Roman"/>
          <w:sz w:val="24"/>
          <w:szCs w:val="24"/>
          <w:lang w:eastAsia="ar-SA"/>
        </w:rPr>
        <w:t xml:space="preserve">., кадастровый номер 46:09:030102:73, местоположение: Российская Федерация, Курская область, </w:t>
      </w:r>
      <w:proofErr w:type="spellStart"/>
      <w:r w:rsidR="0096784C" w:rsidRPr="000318FC">
        <w:rPr>
          <w:rFonts w:ascii="Times New Roman" w:eastAsia="Times New Roman" w:hAnsi="Times New Roman"/>
          <w:sz w:val="24"/>
          <w:szCs w:val="24"/>
          <w:lang w:eastAsia="ar-SA"/>
        </w:rPr>
        <w:t>Конышевский</w:t>
      </w:r>
      <w:proofErr w:type="spellEnd"/>
      <w:r w:rsidR="0096784C" w:rsidRPr="000318FC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район, </w:t>
      </w:r>
      <w:proofErr w:type="spellStart"/>
      <w:r w:rsidR="0096784C" w:rsidRPr="000318FC">
        <w:rPr>
          <w:rFonts w:ascii="Times New Roman" w:eastAsia="Times New Roman" w:hAnsi="Times New Roman"/>
          <w:sz w:val="24"/>
          <w:szCs w:val="24"/>
          <w:lang w:eastAsia="ar-SA"/>
        </w:rPr>
        <w:t>Ваблинский</w:t>
      </w:r>
      <w:proofErr w:type="spellEnd"/>
      <w:r w:rsidR="0096784C" w:rsidRPr="000318FC">
        <w:rPr>
          <w:rFonts w:ascii="Times New Roman" w:eastAsia="Times New Roman" w:hAnsi="Times New Roman"/>
          <w:sz w:val="24"/>
          <w:szCs w:val="24"/>
          <w:lang w:eastAsia="ar-SA"/>
        </w:rPr>
        <w:t xml:space="preserve"> сельсовет, д. Рассвет</w:t>
      </w:r>
      <w:r w:rsidRPr="000318FC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E136B2" w:rsidRPr="000318FC" w:rsidRDefault="00E136B2" w:rsidP="00AE4A9F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18F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E41679" w:rsidRPr="000318FC">
        <w:rPr>
          <w:rFonts w:ascii="Times New Roman" w:eastAsia="Times New Roman" w:hAnsi="Times New Roman"/>
          <w:sz w:val="24"/>
          <w:szCs w:val="24"/>
          <w:lang w:eastAsia="ar-SA"/>
        </w:rPr>
        <w:t xml:space="preserve">2. Претензий </w:t>
      </w:r>
      <w:r w:rsidR="00482308" w:rsidRPr="000318FC"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="00E41679" w:rsidRPr="000318F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A40DFD" w:rsidRPr="000318FC">
        <w:rPr>
          <w:rFonts w:ascii="Times New Roman" w:eastAsia="Times New Roman" w:hAnsi="Times New Roman"/>
          <w:sz w:val="24"/>
          <w:szCs w:val="24"/>
          <w:lang w:eastAsia="ar-SA"/>
        </w:rPr>
        <w:t xml:space="preserve">Арендатора к Арендодателю </w:t>
      </w:r>
      <w:r w:rsidR="00482308" w:rsidRPr="000318FC">
        <w:rPr>
          <w:rFonts w:ascii="Times New Roman" w:eastAsia="Times New Roman" w:hAnsi="Times New Roman"/>
          <w:sz w:val="24"/>
          <w:szCs w:val="24"/>
          <w:lang w:eastAsia="ar-SA"/>
        </w:rPr>
        <w:t>по передаваемому</w:t>
      </w:r>
      <w:r w:rsidRPr="000318FC">
        <w:rPr>
          <w:rFonts w:ascii="Times New Roman" w:eastAsia="Times New Roman" w:hAnsi="Times New Roman"/>
          <w:sz w:val="24"/>
          <w:szCs w:val="24"/>
          <w:lang w:eastAsia="ar-SA"/>
        </w:rPr>
        <w:t xml:space="preserve"> земельному участку не имеется.</w:t>
      </w:r>
    </w:p>
    <w:p w:rsidR="00E136B2" w:rsidRPr="000318FC" w:rsidRDefault="00E136B2" w:rsidP="00AE4A9F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18F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482308" w:rsidRPr="000318FC">
        <w:rPr>
          <w:rFonts w:ascii="Times New Roman" w:eastAsia="Times New Roman" w:hAnsi="Times New Roman"/>
          <w:sz w:val="24"/>
          <w:szCs w:val="24"/>
          <w:lang w:eastAsia="ar-SA"/>
        </w:rPr>
        <w:t>3. Настоящим актом пр</w:t>
      </w:r>
      <w:r w:rsidR="00E41679" w:rsidRPr="000318FC">
        <w:rPr>
          <w:rFonts w:ascii="Times New Roman" w:eastAsia="Times New Roman" w:hAnsi="Times New Roman"/>
          <w:sz w:val="24"/>
          <w:szCs w:val="24"/>
          <w:lang w:eastAsia="ar-SA"/>
        </w:rPr>
        <w:t xml:space="preserve">иема-передачи каждая из сторон по договору подтверждает, что </w:t>
      </w:r>
      <w:r w:rsidR="00A40DFD" w:rsidRPr="000318FC">
        <w:rPr>
          <w:rFonts w:ascii="Times New Roman" w:eastAsia="Times New Roman" w:hAnsi="Times New Roman"/>
          <w:sz w:val="24"/>
          <w:szCs w:val="24"/>
          <w:lang w:eastAsia="ar-SA"/>
        </w:rPr>
        <w:t xml:space="preserve">обязательства сторон </w:t>
      </w:r>
      <w:r w:rsidR="00482308" w:rsidRPr="000318FC">
        <w:rPr>
          <w:rFonts w:ascii="Times New Roman" w:eastAsia="Times New Roman" w:hAnsi="Times New Roman"/>
          <w:sz w:val="24"/>
          <w:szCs w:val="24"/>
          <w:lang w:eastAsia="ar-SA"/>
        </w:rPr>
        <w:t xml:space="preserve">выполнены, у сторон нет друг к другу </w:t>
      </w:r>
      <w:r w:rsidRPr="000318FC">
        <w:rPr>
          <w:rFonts w:ascii="Times New Roman" w:eastAsia="Times New Roman" w:hAnsi="Times New Roman"/>
          <w:sz w:val="24"/>
          <w:szCs w:val="24"/>
          <w:lang w:eastAsia="ar-SA"/>
        </w:rPr>
        <w:t>претензий по существу договора.</w:t>
      </w:r>
    </w:p>
    <w:p w:rsidR="000318FC" w:rsidRDefault="00E136B2" w:rsidP="000318FC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18F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E41679" w:rsidRPr="000318FC">
        <w:rPr>
          <w:rFonts w:ascii="Times New Roman" w:eastAsia="Times New Roman" w:hAnsi="Times New Roman"/>
          <w:sz w:val="24"/>
          <w:szCs w:val="24"/>
          <w:lang w:eastAsia="ar-SA"/>
        </w:rPr>
        <w:t xml:space="preserve">4. </w:t>
      </w:r>
      <w:proofErr w:type="gramStart"/>
      <w:r w:rsidR="00536CE8" w:rsidRPr="000318FC">
        <w:rPr>
          <w:rFonts w:ascii="Times New Roman" w:eastAsia="Times New Roman" w:hAnsi="Times New Roman"/>
          <w:sz w:val="24"/>
          <w:szCs w:val="24"/>
          <w:lang w:eastAsia="ar-SA"/>
        </w:rPr>
        <w:t>Настоящий передаточный акт подписывается усиленной квалифицированной электронной подписью сторон договора аренды земельного участка, дополнительно Стороны вправе продублировать настоящий передаточный акт на бумажном носителе на тех же условиях, что и акт, подп</w:t>
      </w:r>
      <w:r w:rsidR="00D974D6">
        <w:rPr>
          <w:rFonts w:ascii="Times New Roman" w:eastAsia="Times New Roman" w:hAnsi="Times New Roman"/>
          <w:sz w:val="24"/>
          <w:szCs w:val="24"/>
          <w:lang w:eastAsia="ar-SA"/>
        </w:rPr>
        <w:t xml:space="preserve">исанный в электронной форме, в </w:t>
      </w:r>
      <w:r w:rsidR="00536CE8" w:rsidRPr="000318FC">
        <w:rPr>
          <w:rFonts w:ascii="Times New Roman" w:eastAsia="Times New Roman" w:hAnsi="Times New Roman"/>
          <w:sz w:val="24"/>
          <w:szCs w:val="24"/>
          <w:lang w:eastAsia="ar-SA"/>
        </w:rPr>
        <w:t xml:space="preserve"> (</w:t>
      </w:r>
      <w:r w:rsidR="00D974D6">
        <w:rPr>
          <w:rFonts w:ascii="Times New Roman" w:eastAsia="Times New Roman" w:hAnsi="Times New Roman"/>
          <w:sz w:val="24"/>
          <w:szCs w:val="24"/>
          <w:lang w:eastAsia="ar-SA"/>
        </w:rPr>
        <w:t>Двух</w:t>
      </w:r>
      <w:r w:rsidR="00536CE8" w:rsidRPr="000318FC">
        <w:rPr>
          <w:rFonts w:ascii="Times New Roman" w:eastAsia="Times New Roman" w:hAnsi="Times New Roman"/>
          <w:sz w:val="24"/>
          <w:szCs w:val="24"/>
          <w:lang w:eastAsia="ar-SA"/>
        </w:rPr>
        <w:t>) экземплярах, идентичных друг другу и оригиналу акта, подписанному в электронной форме, из которых по одному экземпляру хранится у Сторон</w:t>
      </w:r>
      <w:r w:rsidR="00983C21" w:rsidRPr="000318FC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proofErr w:type="gramEnd"/>
    </w:p>
    <w:p w:rsidR="0005335D" w:rsidRPr="000318FC" w:rsidRDefault="0005335D" w:rsidP="000318FC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A3047" w:rsidRPr="000318FC" w:rsidRDefault="00482308" w:rsidP="00AE4A9F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18FC">
        <w:rPr>
          <w:rFonts w:ascii="Times New Roman" w:eastAsia="Times New Roman" w:hAnsi="Times New Roman"/>
          <w:sz w:val="24"/>
          <w:szCs w:val="24"/>
          <w:lang w:eastAsia="ar-SA"/>
        </w:rPr>
        <w:t xml:space="preserve">5. </w:t>
      </w:r>
      <w:r w:rsidR="009D412A" w:rsidRPr="000318FC">
        <w:rPr>
          <w:rFonts w:ascii="Times New Roman" w:eastAsia="Times New Roman" w:hAnsi="Times New Roman"/>
          <w:sz w:val="24"/>
          <w:szCs w:val="24"/>
          <w:lang w:eastAsia="ar-SA"/>
        </w:rPr>
        <w:t xml:space="preserve">РЕКВИЗИТЫ И </w:t>
      </w:r>
      <w:r w:rsidRPr="000318FC">
        <w:rPr>
          <w:rFonts w:ascii="Times New Roman" w:eastAsia="Times New Roman" w:hAnsi="Times New Roman"/>
          <w:sz w:val="24"/>
          <w:szCs w:val="24"/>
          <w:lang w:eastAsia="ar-SA"/>
        </w:rPr>
        <w:t>ПОДПИСИ СТОРОН</w:t>
      </w:r>
    </w:p>
    <w:p w:rsidR="00482308" w:rsidRPr="000318FC" w:rsidRDefault="00482308" w:rsidP="00AE4A9F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18FC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Арендодатель:</w:t>
      </w:r>
      <w:r w:rsidR="006A3047" w:rsidRPr="000318F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6A3047" w:rsidRPr="000318F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6A3047" w:rsidRPr="000318F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6A3047" w:rsidRPr="000318F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6A3047" w:rsidRPr="000318FC">
        <w:rPr>
          <w:rFonts w:ascii="Times New Roman" w:eastAsia="Times New Roman" w:hAnsi="Times New Roman"/>
          <w:sz w:val="24"/>
          <w:szCs w:val="24"/>
          <w:lang w:eastAsia="ar-SA"/>
        </w:rPr>
        <w:tab/>
        <w:t>Арендатор:</w:t>
      </w:r>
    </w:p>
    <w:tbl>
      <w:tblPr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812"/>
        <w:gridCol w:w="4678"/>
      </w:tblGrid>
      <w:tr w:rsidR="003840D2" w:rsidRPr="000318FC" w:rsidTr="00A14660">
        <w:tc>
          <w:tcPr>
            <w:tcW w:w="5812" w:type="dxa"/>
          </w:tcPr>
          <w:tbl>
            <w:tblPr>
              <w:tblW w:w="5562" w:type="dxa"/>
              <w:tblLayout w:type="fixed"/>
              <w:tblLook w:val="0000" w:firstRow="0" w:lastRow="0" w:firstColumn="0" w:lastColumn="0" w:noHBand="0" w:noVBand="0"/>
            </w:tblPr>
            <w:tblGrid>
              <w:gridCol w:w="5562"/>
            </w:tblGrid>
            <w:tr w:rsidR="003840D2" w:rsidRPr="00D974D6" w:rsidTr="00A14660">
              <w:tc>
                <w:tcPr>
                  <w:tcW w:w="5562" w:type="dxa"/>
                  <w:shd w:val="clear" w:color="auto" w:fill="auto"/>
                </w:tcPr>
                <w:p w:rsidR="000318FC" w:rsidRDefault="003840D2" w:rsidP="00AE4A9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0318FC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 xml:space="preserve">Администрация </w:t>
                  </w:r>
                  <w:proofErr w:type="spellStart"/>
                  <w:r w:rsidR="001E45CF" w:rsidRPr="000318FC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Конышевск</w:t>
                  </w:r>
                  <w:r w:rsidR="006F78CB" w:rsidRPr="000318FC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ого</w:t>
                  </w:r>
                  <w:proofErr w:type="spellEnd"/>
                  <w:r w:rsidR="006F78CB" w:rsidRPr="000318FC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 xml:space="preserve"> района </w:t>
                  </w:r>
                </w:p>
                <w:p w:rsidR="003840D2" w:rsidRPr="000318FC" w:rsidRDefault="00A14660" w:rsidP="00AE4A9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0318FC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 xml:space="preserve">Курской </w:t>
                  </w:r>
                  <w:r w:rsidR="003840D2" w:rsidRPr="000318FC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области</w:t>
                  </w:r>
                </w:p>
                <w:p w:rsidR="00B817EF" w:rsidRPr="000318FC" w:rsidRDefault="00B817EF" w:rsidP="00AE4A9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0318FC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 xml:space="preserve">Юридический и почтовый адрес: </w:t>
                  </w:r>
                </w:p>
                <w:p w:rsidR="00B817EF" w:rsidRPr="000318FC" w:rsidRDefault="00B817EF" w:rsidP="00AE4A9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0318FC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 xml:space="preserve">307620, Курская обл., п. </w:t>
                  </w:r>
                  <w:proofErr w:type="spellStart"/>
                  <w:r w:rsidRPr="000318FC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Конышевка</w:t>
                  </w:r>
                  <w:proofErr w:type="spellEnd"/>
                  <w:r w:rsidRPr="000318FC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 xml:space="preserve">, </w:t>
                  </w:r>
                </w:p>
                <w:p w:rsidR="00B817EF" w:rsidRPr="000318FC" w:rsidRDefault="00B817EF" w:rsidP="00AE4A9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0318FC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ул. Ленина, д. 19</w:t>
                  </w:r>
                  <w:r w:rsidR="00097083" w:rsidRPr="000318FC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 xml:space="preserve">; ОКТМО </w:t>
                  </w:r>
                  <w:r w:rsidR="00813B90" w:rsidRPr="000318FC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38616408</w:t>
                  </w:r>
                  <w:r w:rsidR="00FF76C8" w:rsidRPr="000318FC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</w:p>
                <w:p w:rsidR="00B817EF" w:rsidRPr="000318FC" w:rsidRDefault="00B817EF" w:rsidP="00AE4A9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0318FC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ИНН 4609003750, КПП 460901001</w:t>
                  </w:r>
                </w:p>
                <w:p w:rsidR="00097083" w:rsidRPr="000318FC" w:rsidRDefault="00B817EF" w:rsidP="00AE4A9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0318FC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 xml:space="preserve">УФК по Курской области (Администрация </w:t>
                  </w:r>
                  <w:proofErr w:type="spellStart"/>
                  <w:r w:rsidRPr="000318FC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Конышевского</w:t>
                  </w:r>
                  <w:proofErr w:type="spellEnd"/>
                  <w:r w:rsidRPr="000318FC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 xml:space="preserve"> района Курской области), </w:t>
                  </w:r>
                </w:p>
                <w:p w:rsidR="00453236" w:rsidRPr="000318FC" w:rsidRDefault="00335966" w:rsidP="00AE4A9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0318FC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л/с 04443011870,</w:t>
                  </w:r>
                  <w:r w:rsidR="001D5031" w:rsidRPr="000318FC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  <w:r w:rsidRPr="000318FC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 xml:space="preserve">р/с </w:t>
                  </w:r>
                  <w:r w:rsidR="00453236" w:rsidRPr="000318FC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03100643000000014400</w:t>
                  </w:r>
                </w:p>
                <w:p w:rsidR="00335966" w:rsidRPr="000318FC" w:rsidRDefault="008E0A9C" w:rsidP="00AE4A9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0318FC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Отделение Курск Банка России // УФК по Курской области, г. Курск</w:t>
                  </w:r>
                  <w:r w:rsidR="00335966" w:rsidRPr="000318FC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, БИК 043807001</w:t>
                  </w:r>
                </w:p>
                <w:p w:rsidR="00B817EF" w:rsidRPr="000318FC" w:rsidRDefault="00B817EF" w:rsidP="00AE4A9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ar-SA"/>
                    </w:rPr>
                  </w:pPr>
                  <w:r w:rsidRPr="000318FC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Тел</w:t>
                  </w:r>
                  <w:r w:rsidR="00B26DC8" w:rsidRPr="000318FC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ar-SA"/>
                    </w:rPr>
                    <w:t>. +7</w:t>
                  </w:r>
                  <w:r w:rsidRPr="000318FC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ar-SA"/>
                    </w:rPr>
                    <w:t>(47156)2-13-83</w:t>
                  </w:r>
                </w:p>
                <w:p w:rsidR="003840D2" w:rsidRPr="000318FC" w:rsidRDefault="00C86CDB" w:rsidP="00AE4A9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08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0318FC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ar-SA"/>
                    </w:rPr>
                    <w:t>e-mail: konadmin</w:t>
                  </w:r>
                  <w:r w:rsidR="00B817EF" w:rsidRPr="000318FC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ar-SA"/>
                    </w:rPr>
                    <w:t xml:space="preserve">@mail.ru                           </w:t>
                  </w:r>
                </w:p>
              </w:tc>
            </w:tr>
            <w:tr w:rsidR="003840D2" w:rsidRPr="00D974D6" w:rsidTr="00A14660">
              <w:tc>
                <w:tcPr>
                  <w:tcW w:w="5562" w:type="dxa"/>
                  <w:shd w:val="clear" w:color="auto" w:fill="auto"/>
                </w:tcPr>
                <w:p w:rsidR="003840D2" w:rsidRPr="000318FC" w:rsidRDefault="003840D2" w:rsidP="00AE4A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840D2" w:rsidRPr="000318FC" w:rsidTr="00A14660">
              <w:tc>
                <w:tcPr>
                  <w:tcW w:w="5562" w:type="dxa"/>
                  <w:shd w:val="clear" w:color="auto" w:fill="auto"/>
                </w:tcPr>
                <w:p w:rsidR="003840D2" w:rsidRPr="000318FC" w:rsidRDefault="003840D2" w:rsidP="00AE4A9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0318FC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 xml:space="preserve">Глава </w:t>
                  </w:r>
                  <w:proofErr w:type="spellStart"/>
                  <w:r w:rsidR="001E45CF" w:rsidRPr="000318FC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Конышевск</w:t>
                  </w:r>
                  <w:r w:rsidRPr="000318FC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ого</w:t>
                  </w:r>
                  <w:proofErr w:type="spellEnd"/>
                  <w:r w:rsidRPr="000318FC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 xml:space="preserve"> района</w:t>
                  </w:r>
                </w:p>
                <w:p w:rsidR="003840D2" w:rsidRPr="000318FC" w:rsidRDefault="003840D2" w:rsidP="00AE4A9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0318FC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Курской области</w:t>
                  </w:r>
                </w:p>
              </w:tc>
            </w:tr>
            <w:tr w:rsidR="003840D2" w:rsidRPr="000318FC" w:rsidTr="00A14660">
              <w:trPr>
                <w:trHeight w:val="80"/>
              </w:trPr>
              <w:tc>
                <w:tcPr>
                  <w:tcW w:w="5562" w:type="dxa"/>
                  <w:shd w:val="clear" w:color="auto" w:fill="auto"/>
                </w:tcPr>
                <w:p w:rsidR="003840D2" w:rsidRPr="000318FC" w:rsidRDefault="003840D2" w:rsidP="00AE4A9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8FC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___</w:t>
                  </w:r>
                  <w:r w:rsidRPr="000318FC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__________________ </w:t>
                  </w:r>
                  <w:r w:rsidR="00F77687" w:rsidRPr="000318FC">
                    <w:rPr>
                      <w:rFonts w:ascii="Times New Roman" w:hAnsi="Times New Roman"/>
                      <w:sz w:val="24"/>
                      <w:szCs w:val="24"/>
                    </w:rPr>
                    <w:t>Д.А. Новиков</w:t>
                  </w:r>
                </w:p>
                <w:p w:rsidR="003840D2" w:rsidRPr="000318FC" w:rsidRDefault="003840D2" w:rsidP="00AE4A9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0318FC">
                    <w:rPr>
                      <w:rFonts w:ascii="Times New Roman" w:hAnsi="Times New Roman"/>
                      <w:sz w:val="24"/>
                      <w:szCs w:val="24"/>
                    </w:rPr>
                    <w:t>м.п</w:t>
                  </w:r>
                  <w:proofErr w:type="spellEnd"/>
                  <w:r w:rsidRPr="000318FC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3840D2" w:rsidRPr="000318FC" w:rsidRDefault="003840D2" w:rsidP="00AE4A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840D2" w:rsidRPr="000318FC" w:rsidRDefault="003840D2" w:rsidP="00AE4A9F">
            <w:pPr>
              <w:autoSpaceDE w:val="0"/>
              <w:autoSpaceDN w:val="0"/>
              <w:adjustRightInd w:val="0"/>
              <w:spacing w:after="0" w:line="240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74D6" w:rsidRDefault="00D974D6" w:rsidP="00E6084A">
      <w:pPr>
        <w:suppressAutoHyphens/>
        <w:spacing w:after="0" w:line="240" w:lineRule="auto"/>
        <w:ind w:right="108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82308" w:rsidRPr="00482308" w:rsidRDefault="00482308" w:rsidP="00E6084A">
      <w:pPr>
        <w:suppressAutoHyphens/>
        <w:spacing w:after="0" w:line="240" w:lineRule="auto"/>
        <w:ind w:right="108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482308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№ 2 к договору </w:t>
      </w:r>
    </w:p>
    <w:p w:rsidR="00482308" w:rsidRPr="00482308" w:rsidRDefault="00826180" w:rsidP="00482308">
      <w:pPr>
        <w:suppressAutoHyphens/>
        <w:spacing w:after="0" w:line="240" w:lineRule="auto"/>
        <w:ind w:left="-567" w:right="108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аренды земельного участка </w:t>
      </w:r>
      <w:r w:rsidRPr="00482308">
        <w:rPr>
          <w:rFonts w:ascii="Times New Roman" w:eastAsia="Times New Roman" w:hAnsi="Times New Roman"/>
          <w:sz w:val="24"/>
          <w:szCs w:val="24"/>
          <w:lang w:eastAsia="ar-SA"/>
        </w:rPr>
        <w:t>№___</w:t>
      </w:r>
    </w:p>
    <w:p w:rsidR="00482308" w:rsidRPr="00482308" w:rsidRDefault="003E6788" w:rsidP="00482308">
      <w:pPr>
        <w:suppressAutoHyphens/>
        <w:spacing w:after="0" w:line="240" w:lineRule="auto"/>
        <w:ind w:left="-567" w:right="108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от «___» ________</w:t>
      </w:r>
      <w:r w:rsidR="00111D73">
        <w:rPr>
          <w:rFonts w:ascii="Times New Roman" w:eastAsia="Times New Roman" w:hAnsi="Times New Roman"/>
          <w:sz w:val="24"/>
          <w:szCs w:val="24"/>
          <w:lang w:eastAsia="ar-SA"/>
        </w:rPr>
        <w:t>20__</w:t>
      </w:r>
      <w:r w:rsidR="00482308" w:rsidRPr="00482308">
        <w:rPr>
          <w:rFonts w:ascii="Times New Roman" w:eastAsia="Times New Roman" w:hAnsi="Times New Roman"/>
          <w:sz w:val="24"/>
          <w:szCs w:val="24"/>
          <w:lang w:eastAsia="ar-SA"/>
        </w:rPr>
        <w:t xml:space="preserve"> г.</w:t>
      </w:r>
    </w:p>
    <w:p w:rsidR="00482308" w:rsidRPr="00482308" w:rsidRDefault="00482308" w:rsidP="00482308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82308" w:rsidRPr="00482308" w:rsidRDefault="00482308" w:rsidP="00482308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82308">
        <w:rPr>
          <w:rFonts w:ascii="Times New Roman" w:eastAsia="Times New Roman" w:hAnsi="Times New Roman"/>
          <w:sz w:val="24"/>
          <w:szCs w:val="24"/>
          <w:lang w:eastAsia="ar-SA"/>
        </w:rPr>
        <w:t>Расчет арендной платы</w:t>
      </w:r>
    </w:p>
    <w:p w:rsidR="00482308" w:rsidRPr="00482308" w:rsidRDefault="00482308" w:rsidP="00482308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82308" w:rsidRPr="00482308" w:rsidRDefault="00482308" w:rsidP="00482308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992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814"/>
        <w:gridCol w:w="2520"/>
        <w:gridCol w:w="1589"/>
      </w:tblGrid>
      <w:tr w:rsidR="00482308" w:rsidRPr="00482308" w:rsidTr="00E136B2">
        <w:trPr>
          <w:trHeight w:val="496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08" w:rsidRPr="00482308" w:rsidRDefault="00482308" w:rsidP="00E136B2">
            <w:pPr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230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Площадь земельного участка - всего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08" w:rsidRPr="00482308" w:rsidRDefault="00482308" w:rsidP="00E136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48230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кв.м</w:t>
            </w:r>
            <w:proofErr w:type="spellEnd"/>
            <w:r w:rsidRPr="0048230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308" w:rsidRPr="00482308" w:rsidRDefault="00B23127" w:rsidP="00E136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2312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380000</w:t>
            </w:r>
          </w:p>
        </w:tc>
      </w:tr>
      <w:tr w:rsidR="00482308" w:rsidRPr="00482308" w:rsidTr="00E136B2">
        <w:trPr>
          <w:trHeight w:val="361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08" w:rsidRPr="00482308" w:rsidRDefault="00482308" w:rsidP="00E136B2">
            <w:pPr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230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Размер ежегодной арендной платы за участок в год, согласно итогу</w:t>
            </w:r>
            <w:r w:rsidR="00763B9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электронного</w:t>
            </w:r>
            <w:r w:rsidRPr="0048230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аукциона</w:t>
            </w:r>
          </w:p>
          <w:p w:rsidR="00482308" w:rsidRPr="00482308" w:rsidRDefault="00482308" w:rsidP="00E136B2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08" w:rsidRPr="00482308" w:rsidRDefault="00482308" w:rsidP="00E136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230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руб. за участок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308" w:rsidRPr="00482308" w:rsidRDefault="00E136B2" w:rsidP="00E136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</w:t>
            </w:r>
          </w:p>
        </w:tc>
      </w:tr>
      <w:tr w:rsidR="00482308" w:rsidRPr="00482308" w:rsidTr="00E136B2">
        <w:trPr>
          <w:trHeight w:val="469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08" w:rsidRPr="00482308" w:rsidRDefault="00482308" w:rsidP="0047186F">
            <w:pPr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230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Размер арендной платы за </w:t>
            </w:r>
            <w:r w:rsidR="00D974D6"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8A1FF7" w:rsidRPr="008A1FF7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 w:rsidR="001463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Pr="0048230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всего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08" w:rsidRPr="00482308" w:rsidRDefault="00482308" w:rsidP="00E136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230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руб.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308" w:rsidRPr="00482308" w:rsidRDefault="00E136B2" w:rsidP="00E136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</w:t>
            </w:r>
          </w:p>
        </w:tc>
      </w:tr>
      <w:tr w:rsidR="00482308" w:rsidRPr="00482308" w:rsidTr="00E136B2">
        <w:trPr>
          <w:trHeight w:val="469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08" w:rsidRPr="00482308" w:rsidRDefault="00482308" w:rsidP="00E136B2">
            <w:pPr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230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том числе размер задатка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08" w:rsidRPr="00482308" w:rsidRDefault="00482308" w:rsidP="00E136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</w:t>
            </w:r>
            <w:r w:rsidRPr="0048230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уб.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308" w:rsidRPr="005F4FD7" w:rsidRDefault="001D5390" w:rsidP="00104B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</w:t>
            </w:r>
          </w:p>
        </w:tc>
      </w:tr>
      <w:tr w:rsidR="00482308" w:rsidRPr="00482308" w:rsidTr="00E136B2">
        <w:trPr>
          <w:trHeight w:val="536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08" w:rsidRPr="00482308" w:rsidRDefault="00482308" w:rsidP="00E136B2">
            <w:pPr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230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Сроки внесения арендной платы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04F" w:rsidRPr="00E7504F" w:rsidRDefault="00E7504F" w:rsidP="00E750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04F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:rsidR="00E7504F" w:rsidRPr="00E7504F" w:rsidRDefault="00E7504F" w:rsidP="00E750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04F">
              <w:rPr>
                <w:rFonts w:ascii="Times New Roman" w:hAnsi="Times New Roman"/>
                <w:sz w:val="24"/>
                <w:szCs w:val="24"/>
              </w:rPr>
              <w:t>до 10 марта,</w:t>
            </w:r>
          </w:p>
          <w:p w:rsidR="00E7504F" w:rsidRPr="00E7504F" w:rsidRDefault="00E7504F" w:rsidP="00E750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04F">
              <w:rPr>
                <w:rFonts w:ascii="Times New Roman" w:hAnsi="Times New Roman"/>
                <w:sz w:val="24"/>
                <w:szCs w:val="24"/>
              </w:rPr>
              <w:t>до 10 июня,</w:t>
            </w:r>
          </w:p>
          <w:p w:rsidR="00E7504F" w:rsidRDefault="00E7504F" w:rsidP="00E750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04F">
              <w:rPr>
                <w:rFonts w:ascii="Times New Roman" w:hAnsi="Times New Roman"/>
                <w:sz w:val="24"/>
                <w:szCs w:val="24"/>
              </w:rPr>
              <w:t>до 10 сентября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7504F" w:rsidRPr="00E7504F" w:rsidRDefault="00E7504F" w:rsidP="00E750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 декабря</w:t>
            </w:r>
          </w:p>
          <w:p w:rsidR="00E7504F" w:rsidRPr="00E136B2" w:rsidRDefault="00E7504F" w:rsidP="00E750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04F">
              <w:rPr>
                <w:rFonts w:ascii="Times New Roman" w:hAnsi="Times New Roman"/>
                <w:sz w:val="24"/>
                <w:szCs w:val="24"/>
              </w:rPr>
              <w:t>соответствующего расчетного года.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308" w:rsidRPr="00482308" w:rsidRDefault="00482308" w:rsidP="00482308">
            <w:pPr>
              <w:suppressAutoHyphens/>
              <w:snapToGrid w:val="0"/>
              <w:spacing w:after="0" w:line="240" w:lineRule="auto"/>
              <w:ind w:left="-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482308" w:rsidRPr="00482308" w:rsidRDefault="00482308" w:rsidP="0048230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:rsidR="00482308" w:rsidRPr="00482308" w:rsidRDefault="00482308" w:rsidP="0048230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tbl>
      <w:tblPr>
        <w:tblW w:w="524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E6084A" w:rsidRPr="00DB3A06" w:rsidTr="00134BE4">
        <w:trPr>
          <w:trHeight w:val="329"/>
        </w:trPr>
        <w:tc>
          <w:tcPr>
            <w:tcW w:w="5245" w:type="dxa"/>
            <w:shd w:val="clear" w:color="auto" w:fill="auto"/>
          </w:tcPr>
          <w:p w:rsidR="00134BE4" w:rsidRPr="00DB3A06" w:rsidRDefault="001D5390" w:rsidP="00134BE4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3A06">
              <w:rPr>
                <w:rFonts w:ascii="Times New Roman" w:hAnsi="Times New Roman"/>
                <w:sz w:val="24"/>
                <w:szCs w:val="24"/>
                <w:lang w:eastAsia="ar-SA"/>
              </w:rPr>
              <w:t>Глава</w:t>
            </w:r>
          </w:p>
          <w:p w:rsidR="00E6084A" w:rsidRPr="00DB3A06" w:rsidRDefault="001E45CF" w:rsidP="00134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Конышевск</w:t>
            </w:r>
            <w:r w:rsidR="00E7504F" w:rsidRPr="00DB3A06">
              <w:rPr>
                <w:rFonts w:ascii="Times New Roman" w:hAnsi="Times New Roman"/>
                <w:sz w:val="24"/>
                <w:szCs w:val="24"/>
                <w:lang w:eastAsia="ar-SA"/>
              </w:rPr>
              <w:t>ого</w:t>
            </w:r>
            <w:proofErr w:type="spellEnd"/>
            <w:r w:rsidR="00E7504F" w:rsidRPr="00DB3A0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района</w:t>
            </w:r>
            <w:r w:rsidR="00310A86" w:rsidRPr="00DB3A0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Курской области</w:t>
            </w:r>
          </w:p>
        </w:tc>
      </w:tr>
      <w:tr w:rsidR="00E6084A" w:rsidRPr="00DB3A06" w:rsidTr="00E6084A">
        <w:trPr>
          <w:trHeight w:val="900"/>
        </w:trPr>
        <w:tc>
          <w:tcPr>
            <w:tcW w:w="5245" w:type="dxa"/>
            <w:shd w:val="clear" w:color="auto" w:fill="auto"/>
          </w:tcPr>
          <w:p w:rsidR="00E6084A" w:rsidRPr="00DB3A06" w:rsidRDefault="00E6084A" w:rsidP="004E7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310A86" w:rsidRPr="00DB3A06" w:rsidRDefault="00E6084A" w:rsidP="004E7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</w:t>
            </w:r>
            <w:r w:rsidRPr="00DB3A06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="00E7504F" w:rsidRPr="00DB3A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7687">
              <w:rPr>
                <w:rFonts w:ascii="Times New Roman" w:hAnsi="Times New Roman"/>
                <w:sz w:val="24"/>
                <w:szCs w:val="24"/>
              </w:rPr>
              <w:t>Д.А. Новиков</w:t>
            </w:r>
          </w:p>
          <w:p w:rsidR="00E6084A" w:rsidRPr="00DB3A06" w:rsidRDefault="00E6084A" w:rsidP="004E7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B3A06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DB3A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F161A" w:rsidRDefault="002F161A" w:rsidP="00482308">
      <w:pPr>
        <w:ind w:left="-567"/>
      </w:pPr>
    </w:p>
    <w:sectPr w:rsidR="002F161A" w:rsidSect="004823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308"/>
    <w:rsid w:val="000018C2"/>
    <w:rsid w:val="00003CB1"/>
    <w:rsid w:val="0000547F"/>
    <w:rsid w:val="00010242"/>
    <w:rsid w:val="00010581"/>
    <w:rsid w:val="000130A0"/>
    <w:rsid w:val="00013E38"/>
    <w:rsid w:val="00016E8F"/>
    <w:rsid w:val="000176A3"/>
    <w:rsid w:val="0003064F"/>
    <w:rsid w:val="000318FC"/>
    <w:rsid w:val="00031DC0"/>
    <w:rsid w:val="0003266B"/>
    <w:rsid w:val="00034D64"/>
    <w:rsid w:val="000377F5"/>
    <w:rsid w:val="0005335D"/>
    <w:rsid w:val="00055101"/>
    <w:rsid w:val="000553C3"/>
    <w:rsid w:val="0006211B"/>
    <w:rsid w:val="0007016E"/>
    <w:rsid w:val="000708EA"/>
    <w:rsid w:val="00076105"/>
    <w:rsid w:val="00077787"/>
    <w:rsid w:val="00077DA3"/>
    <w:rsid w:val="00082F9E"/>
    <w:rsid w:val="00084F58"/>
    <w:rsid w:val="00086F2E"/>
    <w:rsid w:val="000901CA"/>
    <w:rsid w:val="00097083"/>
    <w:rsid w:val="000A02CC"/>
    <w:rsid w:val="000C0FBE"/>
    <w:rsid w:val="000C53E1"/>
    <w:rsid w:val="000C68D6"/>
    <w:rsid w:val="000D5567"/>
    <w:rsid w:val="000D7080"/>
    <w:rsid w:val="000E22DE"/>
    <w:rsid w:val="000E354F"/>
    <w:rsid w:val="000F6955"/>
    <w:rsid w:val="00101401"/>
    <w:rsid w:val="00104B06"/>
    <w:rsid w:val="00104CC2"/>
    <w:rsid w:val="001103EB"/>
    <w:rsid w:val="00111D73"/>
    <w:rsid w:val="00117B21"/>
    <w:rsid w:val="00126854"/>
    <w:rsid w:val="00134B35"/>
    <w:rsid w:val="00134BE4"/>
    <w:rsid w:val="001351F9"/>
    <w:rsid w:val="001406D6"/>
    <w:rsid w:val="0014637D"/>
    <w:rsid w:val="0014753C"/>
    <w:rsid w:val="0014799A"/>
    <w:rsid w:val="00150998"/>
    <w:rsid w:val="00150AD9"/>
    <w:rsid w:val="001532B3"/>
    <w:rsid w:val="00155CC6"/>
    <w:rsid w:val="00156086"/>
    <w:rsid w:val="00161F2E"/>
    <w:rsid w:val="00164266"/>
    <w:rsid w:val="001654F2"/>
    <w:rsid w:val="00170AFB"/>
    <w:rsid w:val="001807A4"/>
    <w:rsid w:val="001831DF"/>
    <w:rsid w:val="001871C2"/>
    <w:rsid w:val="00192A96"/>
    <w:rsid w:val="0019683D"/>
    <w:rsid w:val="001A074C"/>
    <w:rsid w:val="001C1B6D"/>
    <w:rsid w:val="001C4EC5"/>
    <w:rsid w:val="001D15AB"/>
    <w:rsid w:val="001D2D19"/>
    <w:rsid w:val="001D3D09"/>
    <w:rsid w:val="001D5031"/>
    <w:rsid w:val="001D5390"/>
    <w:rsid w:val="001D57BA"/>
    <w:rsid w:val="001D67C1"/>
    <w:rsid w:val="001D784A"/>
    <w:rsid w:val="001E3AD2"/>
    <w:rsid w:val="001E45CF"/>
    <w:rsid w:val="001F11A7"/>
    <w:rsid w:val="001F1F37"/>
    <w:rsid w:val="001F29B8"/>
    <w:rsid w:val="00202038"/>
    <w:rsid w:val="00211E7D"/>
    <w:rsid w:val="00212A8D"/>
    <w:rsid w:val="00221A17"/>
    <w:rsid w:val="00222FDD"/>
    <w:rsid w:val="0022605C"/>
    <w:rsid w:val="002306B4"/>
    <w:rsid w:val="00242ED0"/>
    <w:rsid w:val="00256875"/>
    <w:rsid w:val="00267DA9"/>
    <w:rsid w:val="002813B5"/>
    <w:rsid w:val="00287383"/>
    <w:rsid w:val="00290218"/>
    <w:rsid w:val="002927AD"/>
    <w:rsid w:val="0029437A"/>
    <w:rsid w:val="00297E5E"/>
    <w:rsid w:val="002A2F75"/>
    <w:rsid w:val="002A5BD4"/>
    <w:rsid w:val="002B145A"/>
    <w:rsid w:val="002B2789"/>
    <w:rsid w:val="002B562A"/>
    <w:rsid w:val="002C3D94"/>
    <w:rsid w:val="002C6207"/>
    <w:rsid w:val="002C6D45"/>
    <w:rsid w:val="002D13EE"/>
    <w:rsid w:val="002D2C40"/>
    <w:rsid w:val="002D6935"/>
    <w:rsid w:val="002F161A"/>
    <w:rsid w:val="002F1BF6"/>
    <w:rsid w:val="002F2DEB"/>
    <w:rsid w:val="002F30D0"/>
    <w:rsid w:val="002F70CD"/>
    <w:rsid w:val="00304002"/>
    <w:rsid w:val="00305D76"/>
    <w:rsid w:val="00310A86"/>
    <w:rsid w:val="00313DD6"/>
    <w:rsid w:val="00323A87"/>
    <w:rsid w:val="00335966"/>
    <w:rsid w:val="00337FE3"/>
    <w:rsid w:val="00345070"/>
    <w:rsid w:val="003551AE"/>
    <w:rsid w:val="00355B37"/>
    <w:rsid w:val="0036183E"/>
    <w:rsid w:val="003630A9"/>
    <w:rsid w:val="00364334"/>
    <w:rsid w:val="00367E92"/>
    <w:rsid w:val="003814F9"/>
    <w:rsid w:val="00382D52"/>
    <w:rsid w:val="003840D2"/>
    <w:rsid w:val="003856CF"/>
    <w:rsid w:val="00390839"/>
    <w:rsid w:val="00396997"/>
    <w:rsid w:val="003978E0"/>
    <w:rsid w:val="003A4ED6"/>
    <w:rsid w:val="003B0D1E"/>
    <w:rsid w:val="003B3237"/>
    <w:rsid w:val="003B5FAF"/>
    <w:rsid w:val="003C079A"/>
    <w:rsid w:val="003C13F7"/>
    <w:rsid w:val="003C2A38"/>
    <w:rsid w:val="003C5412"/>
    <w:rsid w:val="003D4619"/>
    <w:rsid w:val="003D7D18"/>
    <w:rsid w:val="003D7D95"/>
    <w:rsid w:val="003E3A76"/>
    <w:rsid w:val="003E4BDE"/>
    <w:rsid w:val="003E6788"/>
    <w:rsid w:val="003F0A9F"/>
    <w:rsid w:val="003F4390"/>
    <w:rsid w:val="00401AF5"/>
    <w:rsid w:val="00411176"/>
    <w:rsid w:val="004127F6"/>
    <w:rsid w:val="004139C1"/>
    <w:rsid w:val="00413E91"/>
    <w:rsid w:val="0041527F"/>
    <w:rsid w:val="00422424"/>
    <w:rsid w:val="00427030"/>
    <w:rsid w:val="00430B74"/>
    <w:rsid w:val="004328C4"/>
    <w:rsid w:val="004340EB"/>
    <w:rsid w:val="004362C2"/>
    <w:rsid w:val="004408CC"/>
    <w:rsid w:val="00443805"/>
    <w:rsid w:val="00446972"/>
    <w:rsid w:val="00447A56"/>
    <w:rsid w:val="00453236"/>
    <w:rsid w:val="004542F3"/>
    <w:rsid w:val="0045487B"/>
    <w:rsid w:val="00456D6F"/>
    <w:rsid w:val="00457020"/>
    <w:rsid w:val="00463F14"/>
    <w:rsid w:val="00465087"/>
    <w:rsid w:val="0047186F"/>
    <w:rsid w:val="00472D80"/>
    <w:rsid w:val="00481FE5"/>
    <w:rsid w:val="00482308"/>
    <w:rsid w:val="00492EEF"/>
    <w:rsid w:val="00492F18"/>
    <w:rsid w:val="00496AC7"/>
    <w:rsid w:val="00496F40"/>
    <w:rsid w:val="004A10C9"/>
    <w:rsid w:val="004A2C6B"/>
    <w:rsid w:val="004A592E"/>
    <w:rsid w:val="004B001C"/>
    <w:rsid w:val="004B3F74"/>
    <w:rsid w:val="004C0D33"/>
    <w:rsid w:val="004C5051"/>
    <w:rsid w:val="004D1128"/>
    <w:rsid w:val="004D5F53"/>
    <w:rsid w:val="004E0140"/>
    <w:rsid w:val="004E0479"/>
    <w:rsid w:val="004E1593"/>
    <w:rsid w:val="004E180B"/>
    <w:rsid w:val="004E6FE6"/>
    <w:rsid w:val="004E72AA"/>
    <w:rsid w:val="00501327"/>
    <w:rsid w:val="005056D0"/>
    <w:rsid w:val="00505D6F"/>
    <w:rsid w:val="005063C0"/>
    <w:rsid w:val="005078EB"/>
    <w:rsid w:val="00507F58"/>
    <w:rsid w:val="00511710"/>
    <w:rsid w:val="0051497C"/>
    <w:rsid w:val="005205C2"/>
    <w:rsid w:val="00522E82"/>
    <w:rsid w:val="00526518"/>
    <w:rsid w:val="0053363C"/>
    <w:rsid w:val="00536CE8"/>
    <w:rsid w:val="00537B9A"/>
    <w:rsid w:val="00541398"/>
    <w:rsid w:val="00545C5C"/>
    <w:rsid w:val="00546840"/>
    <w:rsid w:val="00550BEA"/>
    <w:rsid w:val="00551670"/>
    <w:rsid w:val="00552AFE"/>
    <w:rsid w:val="00553E20"/>
    <w:rsid w:val="0055603B"/>
    <w:rsid w:val="00562BD0"/>
    <w:rsid w:val="00564110"/>
    <w:rsid w:val="00570270"/>
    <w:rsid w:val="0057665E"/>
    <w:rsid w:val="00581A39"/>
    <w:rsid w:val="00582356"/>
    <w:rsid w:val="0058791C"/>
    <w:rsid w:val="0059146C"/>
    <w:rsid w:val="00592E71"/>
    <w:rsid w:val="00594C01"/>
    <w:rsid w:val="00595C8B"/>
    <w:rsid w:val="0059651F"/>
    <w:rsid w:val="0059768C"/>
    <w:rsid w:val="005A0E77"/>
    <w:rsid w:val="005A35C1"/>
    <w:rsid w:val="005A5535"/>
    <w:rsid w:val="005B1840"/>
    <w:rsid w:val="005B59E5"/>
    <w:rsid w:val="005C1749"/>
    <w:rsid w:val="005C1BBC"/>
    <w:rsid w:val="005C1C66"/>
    <w:rsid w:val="005C35DC"/>
    <w:rsid w:val="005C77E2"/>
    <w:rsid w:val="005C7E86"/>
    <w:rsid w:val="005D05A5"/>
    <w:rsid w:val="005D1ACD"/>
    <w:rsid w:val="005D3DA2"/>
    <w:rsid w:val="005D4093"/>
    <w:rsid w:val="005D71E5"/>
    <w:rsid w:val="005E5FB3"/>
    <w:rsid w:val="005E707F"/>
    <w:rsid w:val="005F39AA"/>
    <w:rsid w:val="005F4FD7"/>
    <w:rsid w:val="005F6F5C"/>
    <w:rsid w:val="005F7117"/>
    <w:rsid w:val="0060055B"/>
    <w:rsid w:val="00606ED6"/>
    <w:rsid w:val="00607E4F"/>
    <w:rsid w:val="00612533"/>
    <w:rsid w:val="00613D69"/>
    <w:rsid w:val="006277BF"/>
    <w:rsid w:val="00633A3D"/>
    <w:rsid w:val="0063519B"/>
    <w:rsid w:val="00637FF0"/>
    <w:rsid w:val="0065639D"/>
    <w:rsid w:val="0066164D"/>
    <w:rsid w:val="00671427"/>
    <w:rsid w:val="0067480D"/>
    <w:rsid w:val="00675F20"/>
    <w:rsid w:val="006959A0"/>
    <w:rsid w:val="006A1746"/>
    <w:rsid w:val="006A3047"/>
    <w:rsid w:val="006A41F9"/>
    <w:rsid w:val="006B13F4"/>
    <w:rsid w:val="006B29FD"/>
    <w:rsid w:val="006B4F18"/>
    <w:rsid w:val="006B6F57"/>
    <w:rsid w:val="006C2499"/>
    <w:rsid w:val="006C2A36"/>
    <w:rsid w:val="006C7234"/>
    <w:rsid w:val="006D3F03"/>
    <w:rsid w:val="006D56E0"/>
    <w:rsid w:val="006E2F96"/>
    <w:rsid w:val="006E4DA1"/>
    <w:rsid w:val="006E5BC1"/>
    <w:rsid w:val="006E70F2"/>
    <w:rsid w:val="006F3C5F"/>
    <w:rsid w:val="006F66F5"/>
    <w:rsid w:val="006F78CB"/>
    <w:rsid w:val="00700E65"/>
    <w:rsid w:val="00707453"/>
    <w:rsid w:val="007142F4"/>
    <w:rsid w:val="007402BC"/>
    <w:rsid w:val="00741340"/>
    <w:rsid w:val="00743990"/>
    <w:rsid w:val="0075212A"/>
    <w:rsid w:val="0075276C"/>
    <w:rsid w:val="00756122"/>
    <w:rsid w:val="00757D74"/>
    <w:rsid w:val="00761DEA"/>
    <w:rsid w:val="007629C4"/>
    <w:rsid w:val="00763B9F"/>
    <w:rsid w:val="007707DE"/>
    <w:rsid w:val="007770AA"/>
    <w:rsid w:val="007845F2"/>
    <w:rsid w:val="0078510E"/>
    <w:rsid w:val="00790621"/>
    <w:rsid w:val="00791ADB"/>
    <w:rsid w:val="007923B8"/>
    <w:rsid w:val="0079475E"/>
    <w:rsid w:val="007947EC"/>
    <w:rsid w:val="00797405"/>
    <w:rsid w:val="007A030B"/>
    <w:rsid w:val="007A040E"/>
    <w:rsid w:val="007A2539"/>
    <w:rsid w:val="007A2DE0"/>
    <w:rsid w:val="007A2FBF"/>
    <w:rsid w:val="007A6C9E"/>
    <w:rsid w:val="007A7B7C"/>
    <w:rsid w:val="007B3098"/>
    <w:rsid w:val="007B48BB"/>
    <w:rsid w:val="007B57AC"/>
    <w:rsid w:val="007B5F2C"/>
    <w:rsid w:val="007C4CFA"/>
    <w:rsid w:val="007D17A9"/>
    <w:rsid w:val="007E179C"/>
    <w:rsid w:val="007E1A67"/>
    <w:rsid w:val="007E2D22"/>
    <w:rsid w:val="007F09F2"/>
    <w:rsid w:val="007F0F30"/>
    <w:rsid w:val="007F18A4"/>
    <w:rsid w:val="007F4703"/>
    <w:rsid w:val="007F4A5D"/>
    <w:rsid w:val="007F661D"/>
    <w:rsid w:val="00805590"/>
    <w:rsid w:val="0081069D"/>
    <w:rsid w:val="00813B90"/>
    <w:rsid w:val="008164DA"/>
    <w:rsid w:val="00816892"/>
    <w:rsid w:val="0081753A"/>
    <w:rsid w:val="00822F62"/>
    <w:rsid w:val="00823D23"/>
    <w:rsid w:val="00826180"/>
    <w:rsid w:val="0083002B"/>
    <w:rsid w:val="008348C3"/>
    <w:rsid w:val="008358E0"/>
    <w:rsid w:val="00837D6E"/>
    <w:rsid w:val="00843EC8"/>
    <w:rsid w:val="0084568E"/>
    <w:rsid w:val="008520D1"/>
    <w:rsid w:val="0085426C"/>
    <w:rsid w:val="00860799"/>
    <w:rsid w:val="00861C49"/>
    <w:rsid w:val="00862BFF"/>
    <w:rsid w:val="0086317D"/>
    <w:rsid w:val="00872981"/>
    <w:rsid w:val="00881BA0"/>
    <w:rsid w:val="00881F4D"/>
    <w:rsid w:val="00885218"/>
    <w:rsid w:val="00885D24"/>
    <w:rsid w:val="0088697C"/>
    <w:rsid w:val="00892995"/>
    <w:rsid w:val="00893A4F"/>
    <w:rsid w:val="008950B7"/>
    <w:rsid w:val="008978DD"/>
    <w:rsid w:val="008A02AD"/>
    <w:rsid w:val="008A1FF7"/>
    <w:rsid w:val="008A2FA6"/>
    <w:rsid w:val="008B37B7"/>
    <w:rsid w:val="008B3BF5"/>
    <w:rsid w:val="008B4362"/>
    <w:rsid w:val="008B6844"/>
    <w:rsid w:val="008C459C"/>
    <w:rsid w:val="008D734A"/>
    <w:rsid w:val="008E0A9C"/>
    <w:rsid w:val="008F18C2"/>
    <w:rsid w:val="008F3A23"/>
    <w:rsid w:val="00901C02"/>
    <w:rsid w:val="0090264A"/>
    <w:rsid w:val="0090468E"/>
    <w:rsid w:val="0090765A"/>
    <w:rsid w:val="00911984"/>
    <w:rsid w:val="00912B3B"/>
    <w:rsid w:val="00912BB4"/>
    <w:rsid w:val="00913E3D"/>
    <w:rsid w:val="009203B4"/>
    <w:rsid w:val="009225C5"/>
    <w:rsid w:val="009226D7"/>
    <w:rsid w:val="009251CB"/>
    <w:rsid w:val="00925AEC"/>
    <w:rsid w:val="00926DB7"/>
    <w:rsid w:val="009274D3"/>
    <w:rsid w:val="0093239C"/>
    <w:rsid w:val="009340D9"/>
    <w:rsid w:val="00937D81"/>
    <w:rsid w:val="00943E87"/>
    <w:rsid w:val="00944BF3"/>
    <w:rsid w:val="0094523D"/>
    <w:rsid w:val="00952839"/>
    <w:rsid w:val="00962FE7"/>
    <w:rsid w:val="00963D3C"/>
    <w:rsid w:val="0096523D"/>
    <w:rsid w:val="0096784C"/>
    <w:rsid w:val="00967D2A"/>
    <w:rsid w:val="00967EAF"/>
    <w:rsid w:val="00971D17"/>
    <w:rsid w:val="00973A4A"/>
    <w:rsid w:val="00980A97"/>
    <w:rsid w:val="00983C21"/>
    <w:rsid w:val="00983F62"/>
    <w:rsid w:val="00984A0F"/>
    <w:rsid w:val="009859EC"/>
    <w:rsid w:val="009908B0"/>
    <w:rsid w:val="009909BA"/>
    <w:rsid w:val="00990FBD"/>
    <w:rsid w:val="009911F6"/>
    <w:rsid w:val="00996206"/>
    <w:rsid w:val="009A7488"/>
    <w:rsid w:val="009A7756"/>
    <w:rsid w:val="009B329F"/>
    <w:rsid w:val="009B4C82"/>
    <w:rsid w:val="009C1953"/>
    <w:rsid w:val="009C354B"/>
    <w:rsid w:val="009C4B5E"/>
    <w:rsid w:val="009D0835"/>
    <w:rsid w:val="009D0F3E"/>
    <w:rsid w:val="009D213B"/>
    <w:rsid w:val="009D26C4"/>
    <w:rsid w:val="009D337A"/>
    <w:rsid w:val="009D40D8"/>
    <w:rsid w:val="009D412A"/>
    <w:rsid w:val="009D5614"/>
    <w:rsid w:val="009D598D"/>
    <w:rsid w:val="009D623B"/>
    <w:rsid w:val="009E3569"/>
    <w:rsid w:val="009E5023"/>
    <w:rsid w:val="009E5A18"/>
    <w:rsid w:val="009E739F"/>
    <w:rsid w:val="009F5B73"/>
    <w:rsid w:val="00A013AA"/>
    <w:rsid w:val="00A05A21"/>
    <w:rsid w:val="00A072AA"/>
    <w:rsid w:val="00A1083E"/>
    <w:rsid w:val="00A10B2B"/>
    <w:rsid w:val="00A14660"/>
    <w:rsid w:val="00A21EE0"/>
    <w:rsid w:val="00A22378"/>
    <w:rsid w:val="00A22922"/>
    <w:rsid w:val="00A26BEE"/>
    <w:rsid w:val="00A275DC"/>
    <w:rsid w:val="00A27AD9"/>
    <w:rsid w:val="00A368E1"/>
    <w:rsid w:val="00A37A8E"/>
    <w:rsid w:val="00A40DFD"/>
    <w:rsid w:val="00A41EC2"/>
    <w:rsid w:val="00A42F8C"/>
    <w:rsid w:val="00A50337"/>
    <w:rsid w:val="00A55D1D"/>
    <w:rsid w:val="00A56051"/>
    <w:rsid w:val="00A673CC"/>
    <w:rsid w:val="00A67AC7"/>
    <w:rsid w:val="00A71EA4"/>
    <w:rsid w:val="00A74EC2"/>
    <w:rsid w:val="00A8242C"/>
    <w:rsid w:val="00A82E42"/>
    <w:rsid w:val="00A90B6A"/>
    <w:rsid w:val="00A96655"/>
    <w:rsid w:val="00AA13C2"/>
    <w:rsid w:val="00AB01F5"/>
    <w:rsid w:val="00AB0634"/>
    <w:rsid w:val="00AC20B3"/>
    <w:rsid w:val="00AC59E9"/>
    <w:rsid w:val="00AC61B5"/>
    <w:rsid w:val="00AC71F1"/>
    <w:rsid w:val="00AD30EA"/>
    <w:rsid w:val="00AD7EE2"/>
    <w:rsid w:val="00AE2616"/>
    <w:rsid w:val="00AE4A9F"/>
    <w:rsid w:val="00AE5EAD"/>
    <w:rsid w:val="00AE777D"/>
    <w:rsid w:val="00AF59E8"/>
    <w:rsid w:val="00B00D0B"/>
    <w:rsid w:val="00B01BE5"/>
    <w:rsid w:val="00B10898"/>
    <w:rsid w:val="00B124A4"/>
    <w:rsid w:val="00B13E12"/>
    <w:rsid w:val="00B17C43"/>
    <w:rsid w:val="00B23127"/>
    <w:rsid w:val="00B26DC8"/>
    <w:rsid w:val="00B27FA7"/>
    <w:rsid w:val="00B36C8B"/>
    <w:rsid w:val="00B3714C"/>
    <w:rsid w:val="00B4165E"/>
    <w:rsid w:val="00B41D82"/>
    <w:rsid w:val="00B4563A"/>
    <w:rsid w:val="00B47C5D"/>
    <w:rsid w:val="00B53F76"/>
    <w:rsid w:val="00B559DD"/>
    <w:rsid w:val="00B572D7"/>
    <w:rsid w:val="00B626DB"/>
    <w:rsid w:val="00B65362"/>
    <w:rsid w:val="00B663C4"/>
    <w:rsid w:val="00B734A2"/>
    <w:rsid w:val="00B73795"/>
    <w:rsid w:val="00B76611"/>
    <w:rsid w:val="00B817EF"/>
    <w:rsid w:val="00B81C9D"/>
    <w:rsid w:val="00B82277"/>
    <w:rsid w:val="00B879AA"/>
    <w:rsid w:val="00B87D8F"/>
    <w:rsid w:val="00B9374C"/>
    <w:rsid w:val="00B94B17"/>
    <w:rsid w:val="00B95200"/>
    <w:rsid w:val="00B97E7F"/>
    <w:rsid w:val="00BA0FA3"/>
    <w:rsid w:val="00BA38EB"/>
    <w:rsid w:val="00BA6842"/>
    <w:rsid w:val="00BB0265"/>
    <w:rsid w:val="00BB16E8"/>
    <w:rsid w:val="00BC03EC"/>
    <w:rsid w:val="00BC0887"/>
    <w:rsid w:val="00BC08C4"/>
    <w:rsid w:val="00BC564A"/>
    <w:rsid w:val="00BC6B3E"/>
    <w:rsid w:val="00BD76A0"/>
    <w:rsid w:val="00BE0C61"/>
    <w:rsid w:val="00BE65D3"/>
    <w:rsid w:val="00BE7D7B"/>
    <w:rsid w:val="00BF1CEB"/>
    <w:rsid w:val="00BF6C3B"/>
    <w:rsid w:val="00C03F47"/>
    <w:rsid w:val="00C23D8F"/>
    <w:rsid w:val="00C24446"/>
    <w:rsid w:val="00C26F2F"/>
    <w:rsid w:val="00C317E9"/>
    <w:rsid w:val="00C32946"/>
    <w:rsid w:val="00C34BA8"/>
    <w:rsid w:val="00C43152"/>
    <w:rsid w:val="00C46B93"/>
    <w:rsid w:val="00C515DA"/>
    <w:rsid w:val="00C51684"/>
    <w:rsid w:val="00C5321C"/>
    <w:rsid w:val="00C53A35"/>
    <w:rsid w:val="00C568F3"/>
    <w:rsid w:val="00C6029F"/>
    <w:rsid w:val="00C61487"/>
    <w:rsid w:val="00C723F0"/>
    <w:rsid w:val="00C804EF"/>
    <w:rsid w:val="00C82EF6"/>
    <w:rsid w:val="00C847B5"/>
    <w:rsid w:val="00C84EE7"/>
    <w:rsid w:val="00C858CF"/>
    <w:rsid w:val="00C86CDB"/>
    <w:rsid w:val="00C8721F"/>
    <w:rsid w:val="00C87A96"/>
    <w:rsid w:val="00C92D3E"/>
    <w:rsid w:val="00C93A55"/>
    <w:rsid w:val="00CA546A"/>
    <w:rsid w:val="00CA5D7F"/>
    <w:rsid w:val="00CA7653"/>
    <w:rsid w:val="00CB1ED0"/>
    <w:rsid w:val="00CB5083"/>
    <w:rsid w:val="00CB534E"/>
    <w:rsid w:val="00CB79EE"/>
    <w:rsid w:val="00CC0CA2"/>
    <w:rsid w:val="00CC4816"/>
    <w:rsid w:val="00CC771F"/>
    <w:rsid w:val="00CD08E3"/>
    <w:rsid w:val="00CD3D6E"/>
    <w:rsid w:val="00CD55F0"/>
    <w:rsid w:val="00CD598A"/>
    <w:rsid w:val="00CE1668"/>
    <w:rsid w:val="00CE238D"/>
    <w:rsid w:val="00CF3DF0"/>
    <w:rsid w:val="00CF4760"/>
    <w:rsid w:val="00D039B2"/>
    <w:rsid w:val="00D044F3"/>
    <w:rsid w:val="00D1462C"/>
    <w:rsid w:val="00D149EA"/>
    <w:rsid w:val="00D17DBE"/>
    <w:rsid w:val="00D23245"/>
    <w:rsid w:val="00D30878"/>
    <w:rsid w:val="00D358FC"/>
    <w:rsid w:val="00D36309"/>
    <w:rsid w:val="00D36F83"/>
    <w:rsid w:val="00D37332"/>
    <w:rsid w:val="00D3767E"/>
    <w:rsid w:val="00D42C67"/>
    <w:rsid w:val="00D43120"/>
    <w:rsid w:val="00D44024"/>
    <w:rsid w:val="00D50705"/>
    <w:rsid w:val="00D55A0D"/>
    <w:rsid w:val="00D56838"/>
    <w:rsid w:val="00D61A92"/>
    <w:rsid w:val="00D61C99"/>
    <w:rsid w:val="00D6307F"/>
    <w:rsid w:val="00D70362"/>
    <w:rsid w:val="00D733F1"/>
    <w:rsid w:val="00D743F4"/>
    <w:rsid w:val="00D74681"/>
    <w:rsid w:val="00D74DD4"/>
    <w:rsid w:val="00D754A4"/>
    <w:rsid w:val="00D76A3B"/>
    <w:rsid w:val="00D80531"/>
    <w:rsid w:val="00D86430"/>
    <w:rsid w:val="00D974D6"/>
    <w:rsid w:val="00DA0478"/>
    <w:rsid w:val="00DA0CFF"/>
    <w:rsid w:val="00DA2439"/>
    <w:rsid w:val="00DB3A06"/>
    <w:rsid w:val="00DC6CA3"/>
    <w:rsid w:val="00DD2816"/>
    <w:rsid w:val="00DD331A"/>
    <w:rsid w:val="00DD70F1"/>
    <w:rsid w:val="00DE38A7"/>
    <w:rsid w:val="00DF04D7"/>
    <w:rsid w:val="00DF604D"/>
    <w:rsid w:val="00E0095B"/>
    <w:rsid w:val="00E00988"/>
    <w:rsid w:val="00E0106D"/>
    <w:rsid w:val="00E04958"/>
    <w:rsid w:val="00E05A1C"/>
    <w:rsid w:val="00E109F9"/>
    <w:rsid w:val="00E11A46"/>
    <w:rsid w:val="00E12ACB"/>
    <w:rsid w:val="00E136B2"/>
    <w:rsid w:val="00E14499"/>
    <w:rsid w:val="00E16D0F"/>
    <w:rsid w:val="00E2578B"/>
    <w:rsid w:val="00E316D3"/>
    <w:rsid w:val="00E3768A"/>
    <w:rsid w:val="00E4142C"/>
    <w:rsid w:val="00E41679"/>
    <w:rsid w:val="00E46C5B"/>
    <w:rsid w:val="00E508B5"/>
    <w:rsid w:val="00E52F17"/>
    <w:rsid w:val="00E54990"/>
    <w:rsid w:val="00E56700"/>
    <w:rsid w:val="00E6084A"/>
    <w:rsid w:val="00E67520"/>
    <w:rsid w:val="00E72F30"/>
    <w:rsid w:val="00E7379F"/>
    <w:rsid w:val="00E7504F"/>
    <w:rsid w:val="00E81BEF"/>
    <w:rsid w:val="00E82AA4"/>
    <w:rsid w:val="00E86DB1"/>
    <w:rsid w:val="00E91B3A"/>
    <w:rsid w:val="00E92C4E"/>
    <w:rsid w:val="00E94E69"/>
    <w:rsid w:val="00E94F75"/>
    <w:rsid w:val="00E9553A"/>
    <w:rsid w:val="00E97214"/>
    <w:rsid w:val="00EA1072"/>
    <w:rsid w:val="00EA2FB6"/>
    <w:rsid w:val="00EB1805"/>
    <w:rsid w:val="00EB209E"/>
    <w:rsid w:val="00EB4BDB"/>
    <w:rsid w:val="00EB54EE"/>
    <w:rsid w:val="00EB5969"/>
    <w:rsid w:val="00EB5C4C"/>
    <w:rsid w:val="00EC79BC"/>
    <w:rsid w:val="00ED1FA6"/>
    <w:rsid w:val="00ED697C"/>
    <w:rsid w:val="00EE3AAA"/>
    <w:rsid w:val="00EE7272"/>
    <w:rsid w:val="00EF07DE"/>
    <w:rsid w:val="00EF3A76"/>
    <w:rsid w:val="00F01CFD"/>
    <w:rsid w:val="00F10D91"/>
    <w:rsid w:val="00F14869"/>
    <w:rsid w:val="00F16352"/>
    <w:rsid w:val="00F179EB"/>
    <w:rsid w:val="00F215CB"/>
    <w:rsid w:val="00F25A8C"/>
    <w:rsid w:val="00F2663C"/>
    <w:rsid w:val="00F3223B"/>
    <w:rsid w:val="00F335A3"/>
    <w:rsid w:val="00F3386D"/>
    <w:rsid w:val="00F34870"/>
    <w:rsid w:val="00F34E40"/>
    <w:rsid w:val="00F358D8"/>
    <w:rsid w:val="00F429C6"/>
    <w:rsid w:val="00F42D02"/>
    <w:rsid w:val="00F55BB2"/>
    <w:rsid w:val="00F564F2"/>
    <w:rsid w:val="00F60208"/>
    <w:rsid w:val="00F6192F"/>
    <w:rsid w:val="00F63D9F"/>
    <w:rsid w:val="00F6642C"/>
    <w:rsid w:val="00F67B5A"/>
    <w:rsid w:val="00F74684"/>
    <w:rsid w:val="00F77687"/>
    <w:rsid w:val="00F83597"/>
    <w:rsid w:val="00F83BB7"/>
    <w:rsid w:val="00F8698D"/>
    <w:rsid w:val="00F86BEA"/>
    <w:rsid w:val="00F905C0"/>
    <w:rsid w:val="00F92714"/>
    <w:rsid w:val="00F96194"/>
    <w:rsid w:val="00FA164C"/>
    <w:rsid w:val="00FA35DA"/>
    <w:rsid w:val="00FB12D4"/>
    <w:rsid w:val="00FB2728"/>
    <w:rsid w:val="00FB7592"/>
    <w:rsid w:val="00FC314F"/>
    <w:rsid w:val="00FC78ED"/>
    <w:rsid w:val="00FD1981"/>
    <w:rsid w:val="00FD1CFF"/>
    <w:rsid w:val="00FD2A73"/>
    <w:rsid w:val="00FD3628"/>
    <w:rsid w:val="00FD39A9"/>
    <w:rsid w:val="00FE02D9"/>
    <w:rsid w:val="00FF33E9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2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308"/>
    <w:pPr>
      <w:suppressAutoHyphens/>
    </w:pPr>
    <w:rPr>
      <w:rFonts w:ascii="Times New Roman" w:eastAsia="Times New Roman" w:hAnsi="Times New Roman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C3E97D09B292C6837387CD71B69E70877E6AAB444FA06C1978953F9E1F52F08319820464FB898B6E4EDF1FBAFC53539098A90BA230BHAh1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AF98C-6B98-48B8-932F-36F3C8CAD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2287</Words>
  <Characters>13040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15297</CharactersWithSpaces>
  <SharedDoc>false</SharedDoc>
  <HLinks>
    <vt:vector size="6" baseType="variant">
      <vt:variant>
        <vt:i4>2621500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consultantplus://offline/ref=0C3E97D09B292C6837387CD71B69E70877E6AAB444FA06C1978953F9E1F52F08319820464FB898B6E4EDF1FBAFC53539098A90BA230BHAh1M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304</cp:revision>
  <dcterms:created xsi:type="dcterms:W3CDTF">2023-06-16T11:17:00Z</dcterms:created>
  <dcterms:modified xsi:type="dcterms:W3CDTF">2025-02-13T11:21:00Z</dcterms:modified>
</cp:coreProperties>
</file>